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568"/>
        <w:gridCol w:w="2268"/>
        <w:gridCol w:w="1559"/>
        <w:gridCol w:w="1278"/>
        <w:gridCol w:w="1647"/>
        <w:gridCol w:w="1186"/>
        <w:gridCol w:w="946"/>
        <w:gridCol w:w="2931"/>
      </w:tblGrid>
      <w:tr w:rsidR="000A5AE8" w:rsidRPr="00206226" w14:paraId="10C3FE32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AF9994C" w14:textId="77777777" w:rsidR="000A5AE8" w:rsidRPr="00206226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>Струка (</w:t>
            </w:r>
            <w:r w:rsidRPr="00206226">
              <w:rPr>
                <w:b/>
                <w:sz w:val="22"/>
                <w:szCs w:val="22"/>
                <w:lang w:val="hr-HR"/>
              </w:rPr>
              <w:t>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247AA977" w14:textId="77777777" w:rsidR="000A5AE8" w:rsidRPr="00206226" w:rsidRDefault="001074A0" w:rsidP="00832297">
            <w:p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МАШИНСТВО И ОБРАДА МЕТАЛА</w:t>
            </w:r>
          </w:p>
        </w:tc>
      </w:tr>
      <w:tr w:rsidR="000A5AE8" w:rsidRPr="00206226" w14:paraId="797A34BE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9FB6DF9" w14:textId="77777777" w:rsidR="000A5AE8" w:rsidRPr="00206226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4DB6D0EF" w14:textId="369C8270" w:rsidR="000A5AE8" w:rsidRPr="00206226" w:rsidRDefault="009D0F0A" w:rsidP="006C0F81">
            <w:pPr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bs-Latn-BA"/>
              </w:rPr>
              <w:t xml:space="preserve">Техничар </w:t>
            </w:r>
            <w:r w:rsidR="006C0F81" w:rsidRPr="00206226">
              <w:rPr>
                <w:sz w:val="22"/>
                <w:szCs w:val="22"/>
                <w:lang w:val="sr-Latn-RS"/>
              </w:rPr>
              <w:t>CNC</w:t>
            </w:r>
            <w:r w:rsidRPr="00206226">
              <w:rPr>
                <w:sz w:val="22"/>
                <w:szCs w:val="22"/>
                <w:lang w:val="bs-Latn-BA"/>
              </w:rPr>
              <w:t>технологија</w:t>
            </w:r>
          </w:p>
        </w:tc>
      </w:tr>
      <w:tr w:rsidR="000A5AE8" w:rsidRPr="00206226" w14:paraId="00F950C7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04647A5" w14:textId="77777777" w:rsidR="000A5AE8" w:rsidRPr="00206226" w:rsidRDefault="000A5AE8" w:rsidP="00832297">
            <w:pPr>
              <w:rPr>
                <w:b/>
                <w:sz w:val="22"/>
                <w:szCs w:val="22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03377111" w14:textId="29887756" w:rsidR="000A5AE8" w:rsidRPr="00206226" w:rsidRDefault="00EB55D6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RS"/>
              </w:rPr>
              <w:t>CNC</w:t>
            </w:r>
            <w:r w:rsidR="006C0F81" w:rsidRPr="00206226">
              <w:rPr>
                <w:b/>
                <w:sz w:val="22"/>
                <w:szCs w:val="22"/>
                <w:lang w:val="sr-Cyrl-CS"/>
              </w:rPr>
              <w:t xml:space="preserve"> ПРОГРАМИРАЊЕ</w:t>
            </w:r>
          </w:p>
        </w:tc>
      </w:tr>
      <w:tr w:rsidR="000A5AE8" w:rsidRPr="00206226" w14:paraId="596AACD7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79C8D3A" w14:textId="77777777" w:rsidR="000A5AE8" w:rsidRPr="00206226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4BE2DDFA" w14:textId="77777777" w:rsidR="000A5AE8" w:rsidRPr="00206226" w:rsidRDefault="000A5AE8" w:rsidP="00BE1318">
            <w:pPr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206226" w14:paraId="3BE977E2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C7598F5" w14:textId="77777777" w:rsidR="000A5AE8" w:rsidRPr="00206226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7679DB92" w14:textId="00CE7B7F" w:rsidR="000A5AE8" w:rsidRPr="00206226" w:rsidRDefault="009D0F0A" w:rsidP="00F74188">
            <w:pPr>
              <w:rPr>
                <w:b/>
                <w:sz w:val="22"/>
                <w:szCs w:val="22"/>
                <w:lang w:val="bs-Latn-BA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 xml:space="preserve">ПРОГАРАМИРАЊЕ НУМА </w:t>
            </w:r>
          </w:p>
        </w:tc>
      </w:tr>
      <w:tr w:rsidR="000A5AE8" w:rsidRPr="00206226" w14:paraId="3E0D2ACE" w14:textId="77777777" w:rsidTr="009D0F0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06A8FF15" w14:textId="77777777" w:rsidR="000A5AE8" w:rsidRPr="00206226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67" w:type="pct"/>
            <w:shd w:val="clear" w:color="auto" w:fill="DAEEF3" w:themeFill="accent5" w:themeFillTint="33"/>
          </w:tcPr>
          <w:p w14:paraId="1C4E8446" w14:textId="77777777" w:rsidR="000A5AE8" w:rsidRPr="00206226" w:rsidRDefault="000A5AE8" w:rsidP="00BE1318">
            <w:pPr>
              <w:rPr>
                <w:b/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 </w:t>
            </w:r>
            <w:r w:rsidRPr="00206226">
              <w:rPr>
                <w:b/>
                <w:sz w:val="22"/>
                <w:szCs w:val="22"/>
              </w:rPr>
              <w:t>20</w:t>
            </w:r>
            <w:r w:rsidR="00BE1318" w:rsidRPr="00206226">
              <w:rPr>
                <w:b/>
                <w:sz w:val="22"/>
                <w:szCs w:val="22"/>
                <w:lang w:val="sr-Cyrl-RS"/>
              </w:rPr>
              <w:t>22</w:t>
            </w:r>
            <w:r w:rsidRPr="00206226">
              <w:rPr>
                <w:b/>
                <w:sz w:val="22"/>
                <w:szCs w:val="22"/>
              </w:rPr>
              <w:t>.</w:t>
            </w:r>
            <w:r w:rsidRPr="0020622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27" w:type="pct"/>
            <w:shd w:val="clear" w:color="auto" w:fill="DAEEF3" w:themeFill="accent5" w:themeFillTint="33"/>
          </w:tcPr>
          <w:p w14:paraId="0B353B63" w14:textId="77777777" w:rsidR="000A5AE8" w:rsidRPr="00206226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89" w:type="pct"/>
            <w:gridSpan w:val="2"/>
            <w:shd w:val="clear" w:color="auto" w:fill="DAEEF3" w:themeFill="accent5" w:themeFillTint="33"/>
          </w:tcPr>
          <w:p w14:paraId="14340329" w14:textId="77777777" w:rsidR="000A5AE8" w:rsidRPr="00206226" w:rsidRDefault="000A5AE8" w:rsidP="00832297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2A69E63B" w14:textId="77777777" w:rsidR="000A5AE8" w:rsidRPr="00206226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3BB230F6" w14:textId="77777777" w:rsidR="000A5AE8" w:rsidRPr="00206226" w:rsidRDefault="006E7EE6" w:rsidP="00664B4D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664B4D" w:rsidRPr="00206226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:rsidRPr="00206226" w14:paraId="3AD9513D" w14:textId="77777777" w:rsidTr="00114610">
        <w:trPr>
          <w:jc w:val="center"/>
        </w:trPr>
        <w:tc>
          <w:tcPr>
            <w:tcW w:w="5000" w:type="pct"/>
            <w:gridSpan w:val="9"/>
          </w:tcPr>
          <w:p w14:paraId="1A2FE7B9" w14:textId="77777777" w:rsidR="000A5AE8" w:rsidRPr="00206226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Сврха</w:t>
            </w:r>
            <w:r w:rsidRPr="0020622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206226" w14:paraId="4B2005AE" w14:textId="77777777" w:rsidTr="00114610">
        <w:trPr>
          <w:jc w:val="center"/>
        </w:trPr>
        <w:tc>
          <w:tcPr>
            <w:tcW w:w="5000" w:type="pct"/>
            <w:gridSpan w:val="9"/>
          </w:tcPr>
          <w:p w14:paraId="3E0E715E" w14:textId="2FE2FF44" w:rsidR="00D44B5C" w:rsidRPr="00206226" w:rsidRDefault="00D44B5C" w:rsidP="00C3505C">
            <w:pPr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Модул је развијен с</w:t>
            </w:r>
            <w:r w:rsidR="00CD41F1" w:rsidRPr="00206226">
              <w:rPr>
                <w:sz w:val="22"/>
                <w:szCs w:val="22"/>
                <w:lang w:val="sr-Cyrl-CS"/>
              </w:rPr>
              <w:t>а</w:t>
            </w:r>
            <w:r w:rsidRPr="00206226">
              <w:rPr>
                <w:sz w:val="22"/>
                <w:szCs w:val="22"/>
                <w:lang w:val="sr-Cyrl-CS"/>
              </w:rPr>
              <w:t xml:space="preserve"> циљем да </w:t>
            </w:r>
            <w:r w:rsidR="00CD41F1" w:rsidRPr="00206226">
              <w:rPr>
                <w:sz w:val="22"/>
                <w:szCs w:val="22"/>
                <w:lang w:val="sr-Cyrl-CS"/>
              </w:rPr>
              <w:t xml:space="preserve">се </w:t>
            </w:r>
            <w:r w:rsidR="00C3505C" w:rsidRPr="00206226">
              <w:rPr>
                <w:sz w:val="22"/>
                <w:szCs w:val="22"/>
                <w:lang w:val="sr-Cyrl-CS"/>
              </w:rPr>
              <w:t>ученик упозна са</w:t>
            </w:r>
            <w:r w:rsidR="00CD41F1" w:rsidRPr="00206226">
              <w:rPr>
                <w:sz w:val="22"/>
                <w:szCs w:val="22"/>
                <w:lang w:val="sr-Cyrl-CS"/>
              </w:rPr>
              <w:t xml:space="preserve"> значајним</w:t>
            </w:r>
            <w:r w:rsidR="002765E8" w:rsidRPr="00206226">
              <w:rPr>
                <w:sz w:val="22"/>
                <w:szCs w:val="22"/>
                <w:lang w:val="sr-Cyrl-CS"/>
              </w:rPr>
              <w:t xml:space="preserve"> елементима на НУМА за израду програма (референтне тачке, координатни стистеми), Г и М наредб</w:t>
            </w:r>
            <w:r w:rsidR="00BD7465" w:rsidRPr="00206226">
              <w:rPr>
                <w:sz w:val="22"/>
                <w:szCs w:val="22"/>
                <w:lang w:val="sr-Cyrl-CS"/>
              </w:rPr>
              <w:t>ама и начином управљања алатима</w:t>
            </w:r>
            <w:r w:rsidR="00CD41F1" w:rsidRPr="00206226">
              <w:rPr>
                <w:sz w:val="22"/>
                <w:szCs w:val="22"/>
                <w:lang w:val="sr-Cyrl-CS"/>
              </w:rPr>
              <w:t xml:space="preserve"> и</w:t>
            </w:r>
            <w:r w:rsidR="00BD7465" w:rsidRPr="00206226">
              <w:rPr>
                <w:sz w:val="22"/>
                <w:szCs w:val="22"/>
                <w:lang w:val="sr-Cyrl-CS"/>
              </w:rPr>
              <w:t xml:space="preserve"> са кориштењем техничо-технолошке документације.</w:t>
            </w:r>
          </w:p>
        </w:tc>
      </w:tr>
      <w:tr w:rsidR="000A5AE8" w:rsidRPr="00206226" w14:paraId="1963F3D7" w14:textId="77777777" w:rsidTr="00114610">
        <w:trPr>
          <w:jc w:val="center"/>
        </w:trPr>
        <w:tc>
          <w:tcPr>
            <w:tcW w:w="5000" w:type="pct"/>
            <w:gridSpan w:val="9"/>
          </w:tcPr>
          <w:p w14:paraId="2686B895" w14:textId="77777777" w:rsidR="000A5AE8" w:rsidRPr="00206226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206226" w14:paraId="4BAB7816" w14:textId="77777777" w:rsidTr="00114610">
        <w:trPr>
          <w:trHeight w:val="83"/>
          <w:jc w:val="center"/>
        </w:trPr>
        <w:tc>
          <w:tcPr>
            <w:tcW w:w="5000" w:type="pct"/>
            <w:gridSpan w:val="9"/>
          </w:tcPr>
          <w:p w14:paraId="2A8E2C10" w14:textId="77777777" w:rsidR="00CB41B4" w:rsidRPr="00206226" w:rsidRDefault="00CB41B4" w:rsidP="00CB41B4">
            <w:pPr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2B3D3B0E" w14:textId="6D5EBA00" w:rsidR="0053187F" w:rsidRPr="00206226" w:rsidRDefault="00AE28F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="00CB41B4" w:rsidRPr="00206226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206226">
              <w:rPr>
                <w:sz w:val="22"/>
                <w:szCs w:val="22"/>
                <w:lang w:val="sr-Cyrl-CS"/>
              </w:rPr>
              <w:t>разред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670F485F" w14:textId="77777777" w:rsidR="00B22EB3" w:rsidRPr="00206226" w:rsidRDefault="0053187F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206226">
              <w:rPr>
                <w:sz w:val="22"/>
                <w:szCs w:val="22"/>
                <w:lang w:val="sr-Latn-BA"/>
              </w:rPr>
              <w:t>I</w:t>
            </w:r>
            <w:r w:rsidRPr="00206226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50585EDE" w14:textId="77777777" w:rsidR="001074A0" w:rsidRPr="00206226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Компјутерска графика</w:t>
            </w:r>
          </w:p>
          <w:p w14:paraId="693C5C3D" w14:textId="77777777" w:rsidR="000927CD" w:rsidRPr="00206226" w:rsidRDefault="006370B4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206226">
              <w:rPr>
                <w:sz w:val="22"/>
                <w:szCs w:val="22"/>
                <w:lang w:val="sr-Latn-BA"/>
              </w:rPr>
              <w:t>I</w:t>
            </w:r>
            <w:r w:rsidRPr="00206226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0A5AE8" w:rsidRPr="00206226" w14:paraId="5E628A51" w14:textId="77777777" w:rsidTr="00114610">
        <w:trPr>
          <w:jc w:val="center"/>
        </w:trPr>
        <w:tc>
          <w:tcPr>
            <w:tcW w:w="5000" w:type="pct"/>
            <w:gridSpan w:val="9"/>
          </w:tcPr>
          <w:p w14:paraId="0C2ABB5D" w14:textId="77777777" w:rsidR="000A5AE8" w:rsidRPr="00206226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206226" w14:paraId="51C3E075" w14:textId="77777777" w:rsidTr="00114610">
        <w:trPr>
          <w:jc w:val="center"/>
        </w:trPr>
        <w:tc>
          <w:tcPr>
            <w:tcW w:w="5000" w:type="pct"/>
            <w:gridSpan w:val="9"/>
          </w:tcPr>
          <w:p w14:paraId="056133B9" w14:textId="77777777" w:rsidR="00217578" w:rsidRPr="00206226" w:rsidRDefault="004626DC" w:rsidP="0021757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206226">
              <w:rPr>
                <w:sz w:val="22"/>
                <w:szCs w:val="22"/>
                <w:lang w:val="sr-Cyrl-BA"/>
              </w:rPr>
              <w:t>:</w:t>
            </w:r>
            <w:r w:rsidR="0053187F" w:rsidRPr="00206226">
              <w:rPr>
                <w:sz w:val="22"/>
                <w:szCs w:val="22"/>
                <w:lang w:val="sr-Cyrl-BA"/>
              </w:rPr>
              <w:t xml:space="preserve"> </w:t>
            </w:r>
          </w:p>
          <w:p w14:paraId="7D0A0211" w14:textId="6612811E" w:rsidR="006F26C1" w:rsidRPr="00206226" w:rsidRDefault="006F26C1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="001074A0" w:rsidRPr="00206226">
              <w:rPr>
                <w:sz w:val="22"/>
                <w:szCs w:val="22"/>
                <w:lang w:val="sr-Cyrl-CS"/>
              </w:rPr>
              <w:t>приниципима програмирања НУМА</w:t>
            </w:r>
            <w:r w:rsidR="009D0F0A" w:rsidRPr="00206226">
              <w:rPr>
                <w:sz w:val="22"/>
                <w:szCs w:val="22"/>
                <w:lang w:val="sr-Cyrl-RS"/>
              </w:rPr>
              <w:t>,</w:t>
            </w:r>
          </w:p>
          <w:p w14:paraId="03FE396B" w14:textId="6EF0441F" w:rsidR="001074A0" w:rsidRPr="00206226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стекну основна знања о координат</w:t>
            </w:r>
            <w:r w:rsidR="007355DF" w:rsidRPr="00206226">
              <w:rPr>
                <w:sz w:val="22"/>
                <w:szCs w:val="22"/>
                <w:lang w:val="sr-Cyrl-CS"/>
              </w:rPr>
              <w:t>ним системима и референтним тач</w:t>
            </w:r>
            <w:r w:rsidRPr="00206226">
              <w:rPr>
                <w:sz w:val="22"/>
                <w:szCs w:val="22"/>
                <w:lang w:val="sr-Cyrl-CS"/>
              </w:rPr>
              <w:t>кама НУМА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4AED7F6F" w14:textId="12724C81" w:rsidR="001074A0" w:rsidRPr="00206226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стекну основна знања о „Г“ и „М“ наредбама за програмирање НУМА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143E9CB2" w14:textId="45EDB26D" w:rsidR="001074A0" w:rsidRPr="00206226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ученици стекну основна знања </w:t>
            </w:r>
            <w:r w:rsidR="007355DF" w:rsidRPr="00206226">
              <w:rPr>
                <w:sz w:val="22"/>
                <w:szCs w:val="22"/>
                <w:lang w:val="sr-Cyrl-CS"/>
              </w:rPr>
              <w:t xml:space="preserve">о </w:t>
            </w:r>
            <w:r w:rsidRPr="00206226">
              <w:rPr>
                <w:sz w:val="22"/>
                <w:szCs w:val="22"/>
                <w:lang w:val="sr-Cyrl-CS"/>
              </w:rPr>
              <w:t>резним и мјерним алати</w:t>
            </w:r>
            <w:r w:rsidR="007355DF" w:rsidRPr="00206226">
              <w:rPr>
                <w:sz w:val="22"/>
                <w:szCs w:val="22"/>
                <w:lang w:val="sr-Cyrl-CS"/>
              </w:rPr>
              <w:t>ма, и наредбама везаним за упот</w:t>
            </w:r>
            <w:r w:rsidRPr="00206226">
              <w:rPr>
                <w:sz w:val="22"/>
                <w:szCs w:val="22"/>
                <w:lang w:val="sr-Cyrl-CS"/>
              </w:rPr>
              <w:t>р</w:t>
            </w:r>
            <w:r w:rsidR="007355DF" w:rsidRPr="00206226">
              <w:rPr>
                <w:sz w:val="22"/>
                <w:szCs w:val="22"/>
                <w:lang w:val="sr-Cyrl-CS"/>
              </w:rPr>
              <w:t>е</w:t>
            </w:r>
            <w:r w:rsidRPr="00206226">
              <w:rPr>
                <w:sz w:val="22"/>
                <w:szCs w:val="22"/>
                <w:lang w:val="sr-Cyrl-CS"/>
              </w:rPr>
              <w:t>бу алата при програмирању НУМА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410E0433" w14:textId="63553505" w:rsidR="00171790" w:rsidRPr="00206226" w:rsidRDefault="00217578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ученици </w:t>
            </w:r>
            <w:r w:rsidR="007355DF" w:rsidRPr="00206226">
              <w:rPr>
                <w:sz w:val="22"/>
                <w:szCs w:val="22"/>
                <w:lang w:val="sr-Cyrl-CS"/>
              </w:rPr>
              <w:t xml:space="preserve">могу да </w:t>
            </w:r>
            <w:r w:rsidRPr="00206226">
              <w:rPr>
                <w:sz w:val="22"/>
                <w:szCs w:val="22"/>
                <w:lang w:val="sr-Cyrl-CS"/>
              </w:rPr>
              <w:t>п</w:t>
            </w:r>
            <w:r w:rsidR="006F26C1" w:rsidRPr="00206226">
              <w:rPr>
                <w:sz w:val="22"/>
                <w:szCs w:val="22"/>
                <w:lang w:val="sr-Cyrl-CS"/>
              </w:rPr>
              <w:t>римјен</w:t>
            </w:r>
            <w:r w:rsidR="007355DF" w:rsidRPr="00206226">
              <w:rPr>
                <w:sz w:val="22"/>
                <w:szCs w:val="22"/>
                <w:lang w:val="sr-Cyrl-CS"/>
              </w:rPr>
              <w:t>е стечена знања у пракс</w:t>
            </w:r>
            <w:r w:rsidR="006F26C1" w:rsidRPr="00206226">
              <w:rPr>
                <w:sz w:val="22"/>
                <w:szCs w:val="22"/>
                <w:lang w:val="sr-Cyrl-CS"/>
              </w:rPr>
              <w:t>и</w:t>
            </w:r>
            <w:r w:rsidR="00CD41F1" w:rsidRPr="00206226">
              <w:rPr>
                <w:sz w:val="22"/>
                <w:szCs w:val="22"/>
                <w:lang w:val="sr-Cyrl-CS"/>
              </w:rPr>
              <w:t>.</w:t>
            </w:r>
            <w:r w:rsidR="006F26C1" w:rsidRPr="00206226">
              <w:rPr>
                <w:sz w:val="22"/>
                <w:szCs w:val="22"/>
                <w:lang w:val="sr-Cyrl-CS"/>
              </w:rPr>
              <w:t xml:space="preserve">                                                                               </w:t>
            </w:r>
          </w:p>
        </w:tc>
      </w:tr>
      <w:tr w:rsidR="000A5AE8" w:rsidRPr="00206226" w14:paraId="690262CF" w14:textId="77777777" w:rsidTr="00114610">
        <w:trPr>
          <w:jc w:val="center"/>
        </w:trPr>
        <w:tc>
          <w:tcPr>
            <w:tcW w:w="5000" w:type="pct"/>
            <w:gridSpan w:val="9"/>
          </w:tcPr>
          <w:p w14:paraId="6286D0BA" w14:textId="77777777" w:rsidR="000A5AE8" w:rsidRPr="00206226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Теме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206226" w14:paraId="396574E0" w14:textId="77777777" w:rsidTr="00114610">
        <w:trPr>
          <w:jc w:val="center"/>
        </w:trPr>
        <w:tc>
          <w:tcPr>
            <w:tcW w:w="5000" w:type="pct"/>
            <w:gridSpan w:val="9"/>
          </w:tcPr>
          <w:p w14:paraId="1B9586FA" w14:textId="77777777" w:rsidR="00217578" w:rsidRPr="00206226" w:rsidRDefault="00217578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Увод у нумеричко управљање</w:t>
            </w:r>
          </w:p>
          <w:p w14:paraId="5267EE40" w14:textId="77777777" w:rsidR="00217578" w:rsidRPr="00206226" w:rsidRDefault="00217578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Координатни систем и референтне тачке</w:t>
            </w:r>
          </w:p>
          <w:p w14:paraId="782BE763" w14:textId="77777777" w:rsidR="009F50DD" w:rsidRPr="00206226" w:rsidRDefault="009F50DD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Креирање програма</w:t>
            </w:r>
          </w:p>
          <w:p w14:paraId="4758AE83" w14:textId="77777777" w:rsidR="00217578" w:rsidRPr="00206226" w:rsidRDefault="00217578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Структура и садржај програма</w:t>
            </w:r>
          </w:p>
          <w:p w14:paraId="7066F8D8" w14:textId="0EC43EE0" w:rsidR="00745AAE" w:rsidRPr="00206226" w:rsidRDefault="00BD7465" w:rsidP="009D0F0A">
            <w:pPr>
              <w:pStyle w:val="ListParagraph"/>
              <w:numPr>
                <w:ilvl w:val="0"/>
                <w:numId w:val="5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 xml:space="preserve">Технолошка документација </w:t>
            </w:r>
          </w:p>
        </w:tc>
      </w:tr>
      <w:tr w:rsidR="000A5AE8" w:rsidRPr="00206226" w14:paraId="7EA18477" w14:textId="77777777" w:rsidTr="006C0F81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417957" w14:textId="77777777" w:rsidR="000A5AE8" w:rsidRPr="00206226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D8A86A" w14:textId="77777777" w:rsidR="000A5AE8" w:rsidRPr="00206226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Исходи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C1D1FC" w14:textId="77777777" w:rsidR="000A5AE8" w:rsidRPr="00206226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b/>
                <w:sz w:val="22"/>
                <w:szCs w:val="22"/>
              </w:rPr>
              <w:t>за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206226" w14:paraId="1EB28715" w14:textId="77777777" w:rsidTr="006C0F81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563B3DB" w14:textId="77777777" w:rsidR="000A5AE8" w:rsidRPr="00206226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CF79E51" w14:textId="77777777" w:rsidR="000A5AE8" w:rsidRPr="00206226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816763" w14:textId="77777777" w:rsidR="000A5AE8" w:rsidRPr="00206226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681244" w14:textId="4E40E110" w:rsidR="000A5AE8" w:rsidRPr="00206226" w:rsidRDefault="009D0F0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917141" w14:textId="77777777" w:rsidR="000A5AE8" w:rsidRPr="00206226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206226" w14:paraId="128D74C2" w14:textId="77777777" w:rsidTr="006C0F81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1F4FA82" w14:textId="77777777" w:rsidR="000A5AE8" w:rsidRPr="00206226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3B2ACF" w14:textId="77777777" w:rsidR="000A5AE8" w:rsidRPr="00206226" w:rsidRDefault="00195384" w:rsidP="009D0F0A">
            <w:pPr>
              <w:jc w:val="center"/>
              <w:rPr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E64261" w14:textId="77777777" w:rsidR="000A5AE8" w:rsidRPr="00206226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C3505C" w:rsidRPr="00206226" w14:paraId="2F29F6DF" w14:textId="77777777" w:rsidTr="006C0F81">
        <w:trPr>
          <w:trHeight w:val="112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7C4F125" w14:textId="77777777" w:rsidR="00C3505C" w:rsidRPr="00206226" w:rsidRDefault="00C3505C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Увод у нумеричко управљање</w:t>
            </w:r>
          </w:p>
          <w:p w14:paraId="3963FAE6" w14:textId="77777777" w:rsidR="00C3505C" w:rsidRPr="00206226" w:rsidRDefault="00C3505C" w:rsidP="00504942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B9D16F5" w14:textId="3FE808AB" w:rsidR="00C3505C" w:rsidRPr="00206226" w:rsidRDefault="009D0F0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</w:t>
            </w:r>
            <w:r w:rsidR="00C3505C" w:rsidRPr="00206226">
              <w:rPr>
                <w:sz w:val="22"/>
                <w:szCs w:val="22"/>
                <w:lang w:val="sr-Cyrl-BA"/>
              </w:rPr>
              <w:t>НУМА</w:t>
            </w:r>
            <w:r w:rsidRPr="00206226">
              <w:rPr>
                <w:sz w:val="22"/>
                <w:szCs w:val="22"/>
                <w:lang w:val="sr-Cyrl-BA"/>
              </w:rPr>
              <w:t>,</w:t>
            </w:r>
          </w:p>
          <w:p w14:paraId="648680D4" w14:textId="25305894" w:rsidR="00C3505C" w:rsidRPr="00206226" w:rsidRDefault="009D0F0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</w:t>
            </w:r>
            <w:r w:rsidR="00C3505C" w:rsidRPr="00206226">
              <w:rPr>
                <w:sz w:val="22"/>
                <w:szCs w:val="22"/>
                <w:lang w:val="sr-Cyrl-BA"/>
              </w:rPr>
              <w:t>историјски развој НУМА</w:t>
            </w:r>
            <w:r w:rsidRPr="00206226">
              <w:rPr>
                <w:sz w:val="22"/>
                <w:szCs w:val="22"/>
                <w:lang w:val="sr-Cyrl-RS"/>
              </w:rPr>
              <w:t>,</w:t>
            </w:r>
          </w:p>
          <w:p w14:paraId="17093E54" w14:textId="314BD1BC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</w:t>
            </w:r>
            <w:r w:rsidR="009D0F0A" w:rsidRPr="00206226">
              <w:rPr>
                <w:sz w:val="22"/>
                <w:szCs w:val="22"/>
                <w:lang w:val="sr-Cyrl-BA"/>
              </w:rPr>
              <w:t>и принципе нумеричког управљања,</w:t>
            </w:r>
          </w:p>
          <w:p w14:paraId="58A8D2EA" w14:textId="7AA04921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 xml:space="preserve">дефинише принципе израде дијелова код традиционалних </w:t>
            </w:r>
            <w:r w:rsidR="007355DF" w:rsidRPr="00206226">
              <w:rPr>
                <w:sz w:val="22"/>
                <w:szCs w:val="22"/>
                <w:lang w:val="sr-Cyrl-BA"/>
              </w:rPr>
              <w:t xml:space="preserve">машина </w:t>
            </w:r>
            <w:r w:rsidRPr="00206226">
              <w:rPr>
                <w:sz w:val="22"/>
                <w:szCs w:val="22"/>
                <w:lang w:val="sr-Cyrl-BA"/>
              </w:rPr>
              <w:t>и НУМА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5FB02FE6" w14:textId="2C77A4D3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предности НУМА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  <w:r w:rsidRPr="00206226">
              <w:rPr>
                <w:sz w:val="22"/>
                <w:szCs w:val="22"/>
                <w:lang w:val="sr-Cyrl-BA"/>
              </w:rPr>
              <w:t xml:space="preserve"> </w:t>
            </w:r>
          </w:p>
          <w:p w14:paraId="052A830B" w14:textId="2EB088B9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недостатке НУМА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4AF1F378" w14:textId="6F3FEC35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знања и вјештине која мора да има програмер НУМА</w:t>
            </w:r>
            <w:r w:rsidR="008462F2" w:rsidRPr="00206226">
              <w:rPr>
                <w:sz w:val="22"/>
                <w:szCs w:val="22"/>
                <w:lang w:val="sr-Cyrl-BA"/>
              </w:rPr>
              <w:t>.</w:t>
            </w:r>
          </w:p>
          <w:p w14:paraId="3F161E75" w14:textId="77777777" w:rsidR="00C3505C" w:rsidRPr="00206226" w:rsidRDefault="00C3505C" w:rsidP="00217578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E9B3C81" w14:textId="5BE6A575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скицира алгоритам за израду програм на НУМА</w:t>
            </w:r>
            <w:r w:rsidR="009D0F0A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14:paraId="346CFE13" w14:textId="11FBC5F0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t>савјесно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одговорно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уредно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="00CD41F1" w:rsidRPr="00206226">
              <w:rPr>
                <w:sz w:val="22"/>
                <w:szCs w:val="22"/>
                <w:lang w:val="sr-Cyrl-BA"/>
              </w:rPr>
              <w:t>на вријеме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обавља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повјерене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послове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545BF73E" w14:textId="3078E57A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t>ефикасно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  <w:lang w:val="sr-Cyrl-BA"/>
              </w:rPr>
              <w:t xml:space="preserve">планира и </w:t>
            </w:r>
            <w:r w:rsidR="00CD41F1" w:rsidRPr="00206226"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 w:rsidRPr="00206226">
              <w:rPr>
                <w:sz w:val="22"/>
                <w:szCs w:val="22"/>
              </w:rPr>
              <w:t>вријеме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 xml:space="preserve"> за </w:t>
            </w:r>
            <w:r w:rsidRPr="00206226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</w:t>
            </w:r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6728E548" w14:textId="459C85D4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t>позитив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но се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однос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према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спровођењ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у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прописа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стандарда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="00CD41F1" w:rsidRPr="00206226">
              <w:rPr>
                <w:sz w:val="22"/>
                <w:szCs w:val="22"/>
                <w:lang w:val="sr-Cyrl-BA"/>
              </w:rPr>
              <w:t>значајних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за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његов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рад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26F0DA3E" w14:textId="56D3D65B" w:rsidR="00C3505C" w:rsidRPr="00206226" w:rsidRDefault="00CD41F1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206226">
              <w:rPr>
                <w:sz w:val="22"/>
                <w:szCs w:val="22"/>
                <w:lang w:val="sr-Cyrl-BA"/>
              </w:rPr>
              <w:t>буде</w:t>
            </w:r>
            <w:r w:rsidR="00C3505C"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C3505C" w:rsidRPr="00206226">
              <w:rPr>
                <w:sz w:val="22"/>
                <w:szCs w:val="22"/>
              </w:rPr>
              <w:t>љубаз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ан</w:t>
            </w:r>
            <w:r w:rsidR="00C3505C"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="00C3505C" w:rsidRPr="00206226">
              <w:rPr>
                <w:sz w:val="22"/>
                <w:szCs w:val="22"/>
              </w:rPr>
              <w:t>комуникатив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ан</w:t>
            </w:r>
            <w:r w:rsidR="00C3505C"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="00C3505C" w:rsidRPr="00206226">
              <w:rPr>
                <w:sz w:val="22"/>
                <w:szCs w:val="22"/>
              </w:rPr>
              <w:t>ненаметљив</w:t>
            </w:r>
            <w:proofErr w:type="spellEnd"/>
            <w:r w:rsidR="00C3505C" w:rsidRPr="00206226">
              <w:rPr>
                <w:sz w:val="22"/>
                <w:szCs w:val="22"/>
                <w:lang w:val="hr-HR"/>
              </w:rPr>
              <w:t xml:space="preserve"> </w:t>
            </w:r>
            <w:r w:rsidR="00C3505C" w:rsidRPr="00206226">
              <w:rPr>
                <w:sz w:val="22"/>
                <w:szCs w:val="22"/>
              </w:rPr>
              <w:t>и</w:t>
            </w:r>
            <w:r w:rsidR="00C3505C"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C3505C" w:rsidRPr="00206226">
              <w:rPr>
                <w:sz w:val="22"/>
                <w:szCs w:val="22"/>
              </w:rPr>
              <w:t>флексибил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ан</w:t>
            </w:r>
            <w:r w:rsidR="00C3505C" w:rsidRPr="00206226">
              <w:rPr>
                <w:sz w:val="22"/>
                <w:szCs w:val="22"/>
                <w:lang w:val="hr-HR"/>
              </w:rPr>
              <w:t xml:space="preserve"> </w:t>
            </w:r>
            <w:r w:rsidR="00C3505C" w:rsidRPr="00206226">
              <w:rPr>
                <w:sz w:val="22"/>
                <w:szCs w:val="22"/>
              </w:rPr>
              <w:t>у</w:t>
            </w:r>
            <w:r w:rsidR="00C3505C"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C3505C" w:rsidRPr="00206226">
              <w:rPr>
                <w:sz w:val="22"/>
                <w:szCs w:val="22"/>
              </w:rPr>
              <w:t>односу</w:t>
            </w:r>
            <w:proofErr w:type="spellEnd"/>
            <w:r w:rsidR="00C3505C"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  <w:lang w:val="sr-Cyrl-BA"/>
              </w:rPr>
              <w:t>са</w:t>
            </w:r>
            <w:r w:rsidR="00C3505C"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C3505C" w:rsidRPr="00206226">
              <w:rPr>
                <w:sz w:val="22"/>
                <w:szCs w:val="22"/>
              </w:rPr>
              <w:t>сарадницима</w:t>
            </w:r>
            <w:proofErr w:type="spellEnd"/>
            <w:r w:rsidR="00C3505C" w:rsidRPr="00206226">
              <w:rPr>
                <w:sz w:val="22"/>
                <w:szCs w:val="22"/>
                <w:lang w:val="hr-HR"/>
              </w:rPr>
              <w:t>,</w:t>
            </w:r>
          </w:p>
          <w:p w14:paraId="00F14343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206226">
              <w:rPr>
                <w:sz w:val="22"/>
                <w:szCs w:val="22"/>
              </w:rPr>
              <w:t>рјешава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проблеме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у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раду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42AE006F" w14:textId="65B40C2F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t>позитив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но се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однос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према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професионално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206226">
              <w:rPr>
                <w:sz w:val="22"/>
                <w:szCs w:val="22"/>
              </w:rPr>
              <w:t>етичким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нормама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вриједностима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28538AC7" w14:textId="1FC891D0" w:rsidR="00C3505C" w:rsidRPr="00206226" w:rsidRDefault="00CD41F1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покаже </w:t>
            </w:r>
            <w:r w:rsidR="00C3505C" w:rsidRPr="00206226">
              <w:rPr>
                <w:sz w:val="22"/>
                <w:szCs w:val="22"/>
                <w:lang w:val="sr-Cyrl-BA"/>
              </w:rPr>
              <w:t>иницијатив</w:t>
            </w:r>
            <w:r w:rsidRPr="00206226">
              <w:rPr>
                <w:sz w:val="22"/>
                <w:szCs w:val="22"/>
                <w:lang w:val="sr-Cyrl-BA"/>
              </w:rPr>
              <w:t>у</w:t>
            </w:r>
            <w:r w:rsidR="00C3505C" w:rsidRPr="00206226">
              <w:rPr>
                <w:sz w:val="22"/>
                <w:szCs w:val="22"/>
                <w:lang w:val="sr-Cyrl-BA"/>
              </w:rPr>
              <w:t xml:space="preserve"> и предузимљивост,</w:t>
            </w:r>
          </w:p>
          <w:p w14:paraId="27FFBB2D" w14:textId="25AF3CFC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206226">
              <w:rPr>
                <w:sz w:val="22"/>
                <w:szCs w:val="22"/>
                <w:lang w:val="sr-Cyrl-BA"/>
              </w:rPr>
              <w:t>одличн</w:t>
            </w:r>
            <w:r w:rsidR="00FB7852" w:rsidRPr="00206226">
              <w:rPr>
                <w:sz w:val="22"/>
                <w:szCs w:val="22"/>
                <w:lang w:val="sr-Cyrl-BA"/>
              </w:rPr>
              <w:t>о</w:t>
            </w:r>
            <w:r w:rsidRPr="00206226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разум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иј</w:t>
            </w:r>
            <w:r w:rsidRPr="00206226">
              <w:rPr>
                <w:sz w:val="22"/>
                <w:szCs w:val="22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сложен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технолошк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структур</w:t>
            </w:r>
            <w:proofErr w:type="spellEnd"/>
            <w:r w:rsidR="00CD41F1"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систем</w:t>
            </w:r>
            <w:proofErr w:type="spellEnd"/>
            <w:r w:rsidR="00FB7852"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цртеж</w:t>
            </w:r>
            <w:proofErr w:type="spellEnd"/>
            <w:r w:rsidR="00FB7852"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информациј</w:t>
            </w:r>
            <w:proofErr w:type="spellEnd"/>
            <w:r w:rsidR="00FB7852"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>,</w:t>
            </w:r>
          </w:p>
          <w:p w14:paraId="18BC80BF" w14:textId="295CD0BD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206226">
              <w:rPr>
                <w:sz w:val="22"/>
                <w:szCs w:val="22"/>
              </w:rPr>
              <w:t>самосталн</w:t>
            </w:r>
            <w:proofErr w:type="spellEnd"/>
            <w:proofErr w:type="gramEnd"/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r w:rsidRPr="00206226">
              <w:rPr>
                <w:sz w:val="22"/>
                <w:szCs w:val="22"/>
              </w:rPr>
              <w:t>р</w:t>
            </w:r>
            <w:r w:rsidRPr="00206226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06226">
              <w:rPr>
                <w:sz w:val="22"/>
                <w:szCs w:val="22"/>
              </w:rPr>
              <w:t>ешава</w:t>
            </w:r>
            <w:proofErr w:type="spellEnd"/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проблем</w:t>
            </w:r>
            <w:proofErr w:type="spellEnd"/>
            <w:r w:rsidR="00FB7852"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sr-Cyrl-BA"/>
              </w:rPr>
              <w:t xml:space="preserve"> и самостално рад</w:t>
            </w:r>
            <w:r w:rsidR="008462F2" w:rsidRPr="00206226">
              <w:rPr>
                <w:sz w:val="22"/>
                <w:szCs w:val="22"/>
                <w:lang w:val="sr-Cyrl-BA"/>
              </w:rPr>
              <w:t>и</w:t>
            </w:r>
            <w:r w:rsidRPr="00206226">
              <w:rPr>
                <w:sz w:val="22"/>
                <w:szCs w:val="22"/>
                <w:lang w:val="bs-Latn-BA"/>
              </w:rPr>
              <w:t>.</w:t>
            </w:r>
          </w:p>
          <w:p w14:paraId="12A3D93C" w14:textId="77777777" w:rsidR="00C3505C" w:rsidRPr="00206226" w:rsidRDefault="00C3505C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2D18EF7" w14:textId="77777777" w:rsidR="00C3505C" w:rsidRPr="00206226" w:rsidRDefault="00C3505C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2C666E1A" w14:textId="77777777" w:rsidR="00C3505C" w:rsidRPr="00206226" w:rsidRDefault="00C3505C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709AA326" w14:textId="3A6665DA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42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припремити презентације на којима се види предности НУМА</w:t>
            </w:r>
            <w:r w:rsidR="009D0F0A" w:rsidRPr="00206226">
              <w:rPr>
                <w:sz w:val="22"/>
                <w:szCs w:val="22"/>
              </w:rPr>
              <w:t>,</w:t>
            </w:r>
          </w:p>
          <w:p w14:paraId="7771E27C" w14:textId="084C1FF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42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у</w:t>
            </w:r>
            <w:proofErr w:type="spellStart"/>
            <w:r w:rsidRPr="00206226">
              <w:rPr>
                <w:sz w:val="22"/>
                <w:szCs w:val="22"/>
              </w:rPr>
              <w:t>ченицима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приказати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дијелове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који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израђени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калсичним</w:t>
            </w:r>
            <w:proofErr w:type="spellEnd"/>
            <w:r w:rsidRPr="00206226">
              <w:rPr>
                <w:sz w:val="22"/>
                <w:szCs w:val="22"/>
              </w:rPr>
              <w:t xml:space="preserve"> и НУМА, </w:t>
            </w:r>
            <w:proofErr w:type="spellStart"/>
            <w:r w:rsidRPr="00206226">
              <w:rPr>
                <w:sz w:val="22"/>
                <w:szCs w:val="22"/>
              </w:rPr>
              <w:lastRenderedPageBreak/>
              <w:t>при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чему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је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потребно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r w:rsidR="007355DF" w:rsidRPr="00206226">
              <w:rPr>
                <w:sz w:val="22"/>
                <w:szCs w:val="22"/>
                <w:lang w:val="sr-Cyrl-RS"/>
              </w:rPr>
              <w:t>посебну пажњу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обратити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предностима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манама</w:t>
            </w:r>
            <w:proofErr w:type="spellEnd"/>
            <w:r w:rsidRPr="00206226">
              <w:rPr>
                <w:sz w:val="22"/>
                <w:szCs w:val="22"/>
              </w:rPr>
              <w:t xml:space="preserve"> НУМА</w:t>
            </w:r>
            <w:r w:rsidR="009D0F0A" w:rsidRPr="00206226">
              <w:rPr>
                <w:sz w:val="22"/>
                <w:szCs w:val="22"/>
                <w:lang w:val="sr-Cyrl-RS"/>
              </w:rPr>
              <w:t>.</w:t>
            </w:r>
          </w:p>
          <w:p w14:paraId="670AAEA6" w14:textId="77777777" w:rsidR="00C3505C" w:rsidRPr="00206226" w:rsidRDefault="00C3505C" w:rsidP="009D0F0A">
            <w:pPr>
              <w:pStyle w:val="ListParagraph"/>
              <w:ind w:left="252"/>
              <w:rPr>
                <w:sz w:val="22"/>
                <w:szCs w:val="22"/>
              </w:rPr>
            </w:pPr>
          </w:p>
          <w:p w14:paraId="1FDAFD09" w14:textId="77777777" w:rsidR="00C3505C" w:rsidRPr="00206226" w:rsidRDefault="00C3505C" w:rsidP="00095F11">
            <w:pPr>
              <w:pStyle w:val="BodyText"/>
              <w:spacing w:after="0"/>
              <w:ind w:left="349"/>
              <w:rPr>
                <w:b/>
                <w:bCs/>
                <w:sz w:val="22"/>
                <w:szCs w:val="22"/>
              </w:rPr>
            </w:pPr>
          </w:p>
        </w:tc>
      </w:tr>
      <w:tr w:rsidR="00C3505C" w:rsidRPr="00206226" w14:paraId="48E01BD7" w14:textId="77777777" w:rsidTr="006C0F81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F0901E" w14:textId="77777777" w:rsidR="00C3505C" w:rsidRPr="00206226" w:rsidRDefault="00C3505C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lastRenderedPageBreak/>
              <w:t>Координатни систем и референтне тачке</w:t>
            </w:r>
          </w:p>
          <w:p w14:paraId="62D5B732" w14:textId="77777777" w:rsidR="00C3505C" w:rsidRPr="00206226" w:rsidRDefault="00C3505C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BE1F35F" w14:textId="1E097BA8" w:rsidR="00C3505C" w:rsidRPr="00206226" w:rsidRDefault="009D0F0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</w:t>
            </w:r>
            <w:r w:rsidR="00C3505C" w:rsidRPr="00206226">
              <w:rPr>
                <w:sz w:val="22"/>
                <w:szCs w:val="22"/>
                <w:lang w:val="sr-Cyrl-BA"/>
              </w:rPr>
              <w:t>правоугли координ</w:t>
            </w:r>
            <w:r w:rsidR="007355DF" w:rsidRPr="00206226">
              <w:rPr>
                <w:sz w:val="22"/>
                <w:szCs w:val="22"/>
                <w:lang w:val="sr-Cyrl-BA"/>
              </w:rPr>
              <w:t>а</w:t>
            </w:r>
            <w:r w:rsidR="00C3505C" w:rsidRPr="00206226">
              <w:rPr>
                <w:sz w:val="22"/>
                <w:szCs w:val="22"/>
                <w:lang w:val="sr-Cyrl-BA"/>
              </w:rPr>
              <w:t>тни систем</w:t>
            </w:r>
            <w:r w:rsidRPr="00206226">
              <w:rPr>
                <w:sz w:val="22"/>
                <w:szCs w:val="22"/>
                <w:lang w:val="sr-Cyrl-BA"/>
              </w:rPr>
              <w:t>,</w:t>
            </w:r>
          </w:p>
          <w:p w14:paraId="6642672A" w14:textId="075CA4DE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поларни координатни систем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1C7CA66E" w14:textId="55D89FA2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референтне тачке</w:t>
            </w:r>
            <w:r w:rsidRPr="00206226">
              <w:rPr>
                <w:sz w:val="22"/>
                <w:szCs w:val="22"/>
                <w:lang w:val="sr-Cyrl-CS"/>
              </w:rPr>
              <w:t xml:space="preserve"> (машинска нулта </w:t>
            </w:r>
            <w:r w:rsidRPr="00206226">
              <w:rPr>
                <w:sz w:val="22"/>
                <w:szCs w:val="22"/>
                <w:lang w:val="sr-Cyrl-BA"/>
              </w:rPr>
              <w:t>тачка, нултачка обратка, нултачка држача алата, нултачка алата</w:t>
            </w:r>
            <w:r w:rsidR="0095482C" w:rsidRPr="00206226">
              <w:rPr>
                <w:sz w:val="22"/>
                <w:szCs w:val="22"/>
                <w:lang w:val="sr-Cyrl-BA"/>
              </w:rPr>
              <w:t>,…)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75097A36" w14:textId="714E9E49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координатни систем машине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07A268ED" w14:textId="649E4028" w:rsidR="00C3505C" w:rsidRPr="00206226" w:rsidRDefault="007355D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</w:t>
            </w:r>
            <w:r w:rsidR="00C3505C" w:rsidRPr="00206226">
              <w:rPr>
                <w:sz w:val="22"/>
                <w:szCs w:val="22"/>
                <w:lang w:val="sr-Cyrl-BA"/>
              </w:rPr>
              <w:t>ни принципе одређивања нулте тачке обратка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7C9FF096" w14:textId="57800CC3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правило три прста десне руке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1EDD95F1" w14:textId="17853C49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координатни систем изратка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</w:p>
          <w:p w14:paraId="35CE044F" w14:textId="767F9508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апсолутни мјерни систем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</w:p>
          <w:p w14:paraId="2784FD73" w14:textId="39E4439C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инкрементални мјерни систем</w:t>
            </w:r>
            <w:r w:rsidR="00C15280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3FBEEA8" w14:textId="03FF0741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координате тач</w:t>
            </w:r>
            <w:r w:rsidR="00A71C47" w:rsidRPr="00206226">
              <w:rPr>
                <w:sz w:val="22"/>
                <w:szCs w:val="22"/>
                <w:lang w:val="sr-Cyrl-BA"/>
              </w:rPr>
              <w:t>а</w:t>
            </w:r>
            <w:r w:rsidRPr="00206226">
              <w:rPr>
                <w:sz w:val="22"/>
                <w:szCs w:val="22"/>
                <w:lang w:val="sr-Cyrl-BA"/>
              </w:rPr>
              <w:t>ка у провоуглом координатном систему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62FF809D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 координате тачака у  поларном координатном систему,</w:t>
            </w:r>
          </w:p>
          <w:p w14:paraId="7EF60237" w14:textId="69C605C1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смјерове оса машине користећи правило три прста десне руке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3EBFE97F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ну</w:t>
            </w:r>
            <w:r w:rsidR="00A71C47" w:rsidRPr="00206226">
              <w:rPr>
                <w:sz w:val="22"/>
                <w:szCs w:val="22"/>
                <w:lang w:val="sr-Cyrl-BA"/>
              </w:rPr>
              <w:t>л</w:t>
            </w:r>
            <w:r w:rsidRPr="00206226">
              <w:rPr>
                <w:sz w:val="22"/>
                <w:szCs w:val="22"/>
                <w:lang w:val="sr-Cyrl-BA"/>
              </w:rPr>
              <w:t>ту тачку обратка,</w:t>
            </w:r>
          </w:p>
          <w:p w14:paraId="7CF3EA13" w14:textId="2708D1D4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одреди координате контуре у апсолутном и </w:t>
            </w:r>
            <w:r w:rsidR="009D0F0A" w:rsidRPr="00206226">
              <w:rPr>
                <w:sz w:val="22"/>
                <w:szCs w:val="22"/>
                <w:lang w:val="sr-Cyrl-BA"/>
              </w:rPr>
              <w:t>инкременталном мјерном систему.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3467CEAB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D704207" w14:textId="77777777" w:rsidR="00C3505C" w:rsidRPr="00206226" w:rsidRDefault="00C3505C" w:rsidP="00E2178F">
            <w:pPr>
              <w:pStyle w:val="BodyText"/>
              <w:spacing w:after="0"/>
              <w:ind w:left="245"/>
              <w:rPr>
                <w:sz w:val="22"/>
                <w:szCs w:val="22"/>
                <w:lang w:val="sr-Cyrl-RS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26A1BA18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користти припремљене презентације,</w:t>
            </w:r>
          </w:p>
          <w:p w14:paraId="256D035C" w14:textId="0502835A" w:rsidR="00C3505C" w:rsidRPr="00206226" w:rsidRDefault="00FB7852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 xml:space="preserve">са </w:t>
            </w:r>
            <w:r w:rsidR="00C3505C" w:rsidRPr="00206226">
              <w:rPr>
                <w:sz w:val="22"/>
                <w:szCs w:val="22"/>
                <w:lang w:val="sr-Cyrl-RS"/>
              </w:rPr>
              <w:t>ученицима урадити вјежбе одређивања нулте тачке обратка</w:t>
            </w:r>
            <w:r w:rsidR="00C15280" w:rsidRPr="00206226">
              <w:rPr>
                <w:sz w:val="22"/>
                <w:szCs w:val="22"/>
              </w:rPr>
              <w:t>,</w:t>
            </w:r>
          </w:p>
          <w:p w14:paraId="6226B5B0" w14:textId="60075664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са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ученицима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урадити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вјежбу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одређивање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тачака</w:t>
            </w:r>
            <w:proofErr w:type="spellEnd"/>
            <w:r w:rsidRPr="00206226">
              <w:rPr>
                <w:sz w:val="22"/>
                <w:szCs w:val="22"/>
                <w:lang w:val="sr-Cyrl-RS"/>
              </w:rPr>
              <w:t xml:space="preserve"> контуре</w:t>
            </w:r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правоуглом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поларном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ко</w:t>
            </w:r>
            <w:proofErr w:type="spellEnd"/>
            <w:r w:rsidR="00A71C47" w:rsidRPr="00206226">
              <w:rPr>
                <w:sz w:val="22"/>
                <w:szCs w:val="22"/>
                <w:lang w:val="sr-Cyrl-RS"/>
              </w:rPr>
              <w:t>о</w:t>
            </w:r>
            <w:proofErr w:type="spellStart"/>
            <w:r w:rsidRPr="00206226">
              <w:rPr>
                <w:sz w:val="22"/>
                <w:szCs w:val="22"/>
              </w:rPr>
              <w:t>рдинатном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систем</w:t>
            </w:r>
            <w:proofErr w:type="spellEnd"/>
            <w:r w:rsidR="00A71C47" w:rsidRPr="00206226">
              <w:rPr>
                <w:sz w:val="22"/>
                <w:szCs w:val="22"/>
                <w:lang w:val="sr-Cyrl-RS"/>
              </w:rPr>
              <w:t>у</w:t>
            </w:r>
            <w:r w:rsidR="00C15280" w:rsidRPr="00206226">
              <w:rPr>
                <w:sz w:val="22"/>
                <w:szCs w:val="22"/>
              </w:rPr>
              <w:t>,</w:t>
            </w:r>
          </w:p>
          <w:p w14:paraId="021515E8" w14:textId="66560325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са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ученицима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урадити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вјежбу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одређивање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тачака</w:t>
            </w:r>
            <w:proofErr w:type="spellEnd"/>
            <w:r w:rsidRPr="00206226">
              <w:rPr>
                <w:sz w:val="22"/>
                <w:szCs w:val="22"/>
                <w:lang w:val="sr-Cyrl-RS"/>
              </w:rPr>
              <w:t xml:space="preserve"> контуре</w:t>
            </w:r>
            <w:r w:rsidRPr="00206226">
              <w:rPr>
                <w:sz w:val="22"/>
                <w:szCs w:val="22"/>
              </w:rPr>
              <w:t xml:space="preserve"> у </w:t>
            </w:r>
            <w:r w:rsidRPr="00206226">
              <w:rPr>
                <w:sz w:val="22"/>
                <w:szCs w:val="22"/>
                <w:lang w:val="sr-Cyrl-RS"/>
              </w:rPr>
              <w:t>инкременталном и апс</w:t>
            </w:r>
            <w:r w:rsidR="00A710A6" w:rsidRPr="00206226">
              <w:rPr>
                <w:sz w:val="22"/>
                <w:szCs w:val="22"/>
                <w:lang w:val="sr-Cyrl-RS"/>
              </w:rPr>
              <w:t>ол</w:t>
            </w:r>
            <w:r w:rsidRPr="00206226">
              <w:rPr>
                <w:sz w:val="22"/>
                <w:szCs w:val="22"/>
                <w:lang w:val="sr-Cyrl-RS"/>
              </w:rPr>
              <w:t>утном мјерном систему,</w:t>
            </w:r>
          </w:p>
          <w:p w14:paraId="7DF60725" w14:textId="148A34D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</w:rPr>
            </w:pPr>
            <w:proofErr w:type="spellStart"/>
            <w:proofErr w:type="gramStart"/>
            <w:r w:rsidRPr="00206226">
              <w:rPr>
                <w:sz w:val="22"/>
                <w:szCs w:val="22"/>
              </w:rPr>
              <w:t>ученицима</w:t>
            </w:r>
            <w:proofErr w:type="spellEnd"/>
            <w:proofErr w:type="gram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објаснити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референтне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тачке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за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различите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врсте</w:t>
            </w:r>
            <w:proofErr w:type="spellEnd"/>
            <w:r w:rsidRPr="00206226">
              <w:rPr>
                <w:sz w:val="22"/>
                <w:szCs w:val="22"/>
              </w:rPr>
              <w:t xml:space="preserve"> НУМА</w:t>
            </w:r>
            <w:r w:rsidR="00C15280" w:rsidRPr="00206226">
              <w:rPr>
                <w:sz w:val="22"/>
                <w:szCs w:val="22"/>
              </w:rPr>
              <w:t>.</w:t>
            </w:r>
          </w:p>
          <w:p w14:paraId="0B9E200A" w14:textId="77777777" w:rsidR="00C3505C" w:rsidRPr="00206226" w:rsidRDefault="00C3505C" w:rsidP="00FB7852">
            <w:pPr>
              <w:pStyle w:val="BodyText"/>
              <w:spacing w:after="0"/>
              <w:rPr>
                <w:sz w:val="22"/>
                <w:szCs w:val="22"/>
                <w:highlight w:val="yellow"/>
              </w:rPr>
            </w:pPr>
          </w:p>
          <w:p w14:paraId="4C3FDBCD" w14:textId="77777777" w:rsidR="00C3505C" w:rsidRPr="00206226" w:rsidRDefault="00C3505C" w:rsidP="008B7C44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C3505C" w:rsidRPr="00206226" w14:paraId="635A9B61" w14:textId="77777777" w:rsidTr="006C0F81">
        <w:trPr>
          <w:trHeight w:val="452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98F52D" w14:textId="77777777" w:rsidR="00C3505C" w:rsidRPr="00206226" w:rsidRDefault="009F50DD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lastRenderedPageBreak/>
              <w:t>Креирање програма</w:t>
            </w:r>
          </w:p>
          <w:p w14:paraId="56727277" w14:textId="77777777" w:rsidR="00C3505C" w:rsidRPr="00206226" w:rsidRDefault="00C3505C" w:rsidP="002F3C50">
            <w:pPr>
              <w:rPr>
                <w:b/>
                <w:sz w:val="22"/>
                <w:szCs w:val="22"/>
                <w:lang w:val="sr-Latn-BA"/>
              </w:rPr>
            </w:pPr>
          </w:p>
          <w:p w14:paraId="718A7E4F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07B6B2F2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0153C982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1ACEA713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75FC8D7E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779E57FC" w14:textId="77777777" w:rsidR="008462F2" w:rsidRPr="00206226" w:rsidRDefault="008462F2" w:rsidP="008462F2">
            <w:pPr>
              <w:rPr>
                <w:sz w:val="22"/>
                <w:szCs w:val="22"/>
              </w:rPr>
            </w:pPr>
          </w:p>
          <w:p w14:paraId="3F2E081A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7B73CE9C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7DA215F1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3F1B638C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1DAC81C3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1B34C124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02A0BB03" w14:textId="77777777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  <w:p w14:paraId="7F0292AA" w14:textId="1B59072F" w:rsidR="008462F2" w:rsidRPr="00206226" w:rsidRDefault="008462F2" w:rsidP="008462F2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0C1835D" w14:textId="6A30077B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кораке програмирања израде на НУМА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3AD94726" w14:textId="2D16536A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</w:t>
            </w:r>
            <w:r w:rsidR="00FB7852" w:rsidRPr="00206226">
              <w:rPr>
                <w:sz w:val="22"/>
                <w:szCs w:val="22"/>
                <w:lang w:val="sr-Cyrl-BA"/>
              </w:rPr>
              <w:t>значајне</w:t>
            </w:r>
            <w:r w:rsidRPr="00206226">
              <w:rPr>
                <w:sz w:val="22"/>
                <w:szCs w:val="22"/>
                <w:lang w:val="sr-Cyrl-BA"/>
              </w:rPr>
              <w:t xml:space="preserve"> елементе (податке) на цртежу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3C8B57C5" w14:textId="0677680F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методу ручног програмирања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48B2E7AC" w14:textId="7DFE4624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методу дијалошког (радионичког) програмирања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380E87DD" w14:textId="75DE1302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објасни методу </w:t>
            </w:r>
            <w:r w:rsidR="00FB7852" w:rsidRPr="00206226">
              <w:rPr>
                <w:sz w:val="22"/>
                <w:szCs w:val="22"/>
                <w:lang w:val="sr-Cyrl-BA"/>
              </w:rPr>
              <w:t>кем (</w:t>
            </w:r>
            <w:r w:rsidRPr="00206226">
              <w:rPr>
                <w:sz w:val="22"/>
                <w:szCs w:val="22"/>
                <w:lang w:val="sr-Cyrl-BA"/>
              </w:rPr>
              <w:t>CAM</w:t>
            </w:r>
            <w:r w:rsidR="00FB7852" w:rsidRPr="00206226">
              <w:rPr>
                <w:sz w:val="22"/>
                <w:szCs w:val="22"/>
                <w:lang w:val="sr-Cyrl-BA"/>
              </w:rPr>
              <w:t>)</w:t>
            </w:r>
            <w:r w:rsidRPr="00206226">
              <w:rPr>
                <w:sz w:val="22"/>
                <w:szCs w:val="22"/>
                <w:lang w:val="sr-Cyrl-BA"/>
              </w:rPr>
              <w:t xml:space="preserve"> систем</w:t>
            </w:r>
            <w:r w:rsidR="00FB7852" w:rsidRPr="00206226">
              <w:rPr>
                <w:sz w:val="22"/>
                <w:szCs w:val="22"/>
                <w:lang w:val="sr-Cyrl-BA"/>
              </w:rPr>
              <w:t>а</w:t>
            </w:r>
            <w:r w:rsidRPr="00206226">
              <w:rPr>
                <w:sz w:val="22"/>
                <w:szCs w:val="22"/>
                <w:lang w:val="sr-Cyrl-BA"/>
              </w:rPr>
              <w:t xml:space="preserve"> програмирања</w:t>
            </w:r>
            <w:r w:rsidR="0095482C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07F0CF1" w14:textId="5315293C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кораке програмирања израде на НУМА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</w:p>
          <w:p w14:paraId="4520435B" w14:textId="3D518251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одреди </w:t>
            </w:r>
            <w:r w:rsidR="00FB7852" w:rsidRPr="00206226">
              <w:rPr>
                <w:sz w:val="22"/>
                <w:szCs w:val="22"/>
                <w:lang w:val="sr-Cyrl-BA"/>
              </w:rPr>
              <w:t>значајне</w:t>
            </w:r>
            <w:r w:rsidRPr="00206226">
              <w:rPr>
                <w:sz w:val="22"/>
                <w:szCs w:val="22"/>
                <w:lang w:val="sr-Cyrl-BA"/>
              </w:rPr>
              <w:t xml:space="preserve"> елементе (податке) на цртежу</w:t>
            </w:r>
          </w:p>
          <w:p w14:paraId="01C4D0AE" w14:textId="77777777" w:rsidR="00C3505C" w:rsidRPr="00206226" w:rsidRDefault="00C3505C" w:rsidP="00C27FE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768655C9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A95F12B" w14:textId="77777777" w:rsidR="00C3505C" w:rsidRPr="00206226" w:rsidRDefault="00C3505C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1CB6F9AA" w14:textId="77777777" w:rsidR="00FB7852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користи</w:t>
            </w:r>
            <w:r w:rsidR="00FB7852" w:rsidRPr="00206226">
              <w:rPr>
                <w:sz w:val="22"/>
                <w:szCs w:val="22"/>
                <w:lang w:val="sr-Cyrl-RS"/>
              </w:rPr>
              <w:t>ти</w:t>
            </w:r>
            <w:r w:rsidRPr="00206226">
              <w:rPr>
                <w:sz w:val="22"/>
                <w:szCs w:val="22"/>
                <w:lang w:val="sr-Cyrl-RS"/>
              </w:rPr>
              <w:t xml:space="preserve"> припремљене презентације,</w:t>
            </w:r>
          </w:p>
          <w:p w14:paraId="6E08D184" w14:textId="4EC213C5" w:rsidR="00C3505C" w:rsidRPr="00206226" w:rsidRDefault="00A710A6" w:rsidP="00441145">
            <w:pPr>
              <w:pStyle w:val="ListParagraph"/>
              <w:numPr>
                <w:ilvl w:val="0"/>
                <w:numId w:val="6"/>
              </w:numPr>
              <w:ind w:left="252" w:hanging="184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са ученицима урадити вјежбу</w:t>
            </w:r>
            <w:r w:rsidR="00FB7852" w:rsidRPr="00206226">
              <w:rPr>
                <w:sz w:val="22"/>
                <w:szCs w:val="22"/>
                <w:lang w:val="sr-Cyrl-CS"/>
              </w:rPr>
              <w:t xml:space="preserve"> </w:t>
            </w:r>
            <w:r w:rsidRPr="00206226">
              <w:rPr>
                <w:sz w:val="22"/>
                <w:szCs w:val="22"/>
                <w:lang w:val="sr-Cyrl-CS"/>
              </w:rPr>
              <w:t xml:space="preserve">анализе цртежа са </w:t>
            </w:r>
            <w:r w:rsidR="00FB7852" w:rsidRPr="00206226">
              <w:rPr>
                <w:sz w:val="22"/>
                <w:szCs w:val="22"/>
                <w:lang w:val="sr-Cyrl-CS"/>
              </w:rPr>
              <w:t xml:space="preserve">циљем </w:t>
            </w:r>
            <w:r w:rsidRPr="00206226">
              <w:rPr>
                <w:sz w:val="22"/>
                <w:szCs w:val="22"/>
                <w:lang w:val="sr-Cyrl-CS"/>
              </w:rPr>
              <w:t xml:space="preserve">дефинисања </w:t>
            </w:r>
            <w:r w:rsidR="00FB7852" w:rsidRPr="00206226">
              <w:rPr>
                <w:sz w:val="22"/>
                <w:szCs w:val="22"/>
                <w:lang w:val="sr-Cyrl-CS"/>
              </w:rPr>
              <w:t>значајних</w:t>
            </w:r>
            <w:r w:rsidRPr="00206226">
              <w:rPr>
                <w:sz w:val="22"/>
                <w:szCs w:val="22"/>
                <w:lang w:val="sr-Cyrl-CS"/>
              </w:rPr>
              <w:t xml:space="preserve"> елемената</w:t>
            </w:r>
            <w:r w:rsidR="00FB7852" w:rsidRPr="00206226">
              <w:rPr>
                <w:sz w:val="22"/>
                <w:szCs w:val="22"/>
                <w:lang w:val="sr-Cyrl-CS"/>
              </w:rPr>
              <w:t>.</w:t>
            </w:r>
            <w:r w:rsidRPr="00206226">
              <w:rPr>
                <w:sz w:val="22"/>
                <w:szCs w:val="22"/>
              </w:rPr>
              <w:t xml:space="preserve"> </w:t>
            </w:r>
          </w:p>
        </w:tc>
      </w:tr>
      <w:tr w:rsidR="00C3505C" w:rsidRPr="00206226" w14:paraId="6AF0D5E9" w14:textId="77777777" w:rsidTr="006C0F81">
        <w:trPr>
          <w:trHeight w:val="2258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607BDC5" w14:textId="77777777" w:rsidR="00C3505C" w:rsidRPr="00206226" w:rsidRDefault="00C3505C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Структура и садржај програма</w:t>
            </w:r>
          </w:p>
          <w:p w14:paraId="1207E6C4" w14:textId="77777777" w:rsidR="00C3505C" w:rsidRPr="00206226" w:rsidRDefault="00C3505C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42CA985" w14:textId="2C41B3D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наброји и објасни главне функције Г-кода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</w:p>
          <w:p w14:paraId="5070359F" w14:textId="0D706790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модалне и немодалне функције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</w:p>
          <w:p w14:paraId="7BC5FA96" w14:textId="375671A5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координатни систем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</w:p>
          <w:p w14:paraId="752B46EC" w14:textId="1CB8A3CF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мјесто алата и елементе корекције алата на машини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  <w:r w:rsidRPr="00206226">
              <w:rPr>
                <w:sz w:val="22"/>
                <w:szCs w:val="22"/>
                <w:lang w:val="sr-Cyrl-BA"/>
              </w:rPr>
              <w:t xml:space="preserve"> </w:t>
            </w:r>
          </w:p>
          <w:p w14:paraId="184CC472" w14:textId="7270F571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програмирање броја обртаја и посмака алата</w:t>
            </w:r>
            <w:r w:rsidR="00FB7852" w:rsidRPr="00206226">
              <w:rPr>
                <w:sz w:val="22"/>
                <w:szCs w:val="22"/>
                <w:lang w:val="sr-Cyrl-BA"/>
              </w:rPr>
              <w:t>,</w:t>
            </w:r>
          </w:p>
          <w:p w14:paraId="541914DE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програмирање константног броја обртаја,</w:t>
            </w:r>
          </w:p>
          <w:p w14:paraId="61425F1D" w14:textId="5A824C26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наброји и објасни М – функције код програмирања</w:t>
            </w:r>
            <w:r w:rsidR="006C0F81" w:rsidRPr="00206226">
              <w:rPr>
                <w:sz w:val="22"/>
                <w:szCs w:val="22"/>
                <w:lang w:val="sr-Cyrl-RS"/>
              </w:rPr>
              <w:t>,</w:t>
            </w:r>
          </w:p>
          <w:p w14:paraId="4A47CCE7" w14:textId="53B02A91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кретање у брзом и радно</w:t>
            </w:r>
            <w:r w:rsidR="00FB7852" w:rsidRPr="00206226">
              <w:rPr>
                <w:sz w:val="22"/>
                <w:szCs w:val="22"/>
                <w:lang w:val="sr-Cyrl-BA"/>
              </w:rPr>
              <w:t>м</w:t>
            </w:r>
            <w:r w:rsidRPr="00206226">
              <w:rPr>
                <w:sz w:val="22"/>
                <w:szCs w:val="22"/>
                <w:lang w:val="sr-Cyrl-BA"/>
              </w:rPr>
              <w:t xml:space="preserve"> ходу</w:t>
            </w:r>
            <w:r w:rsidR="006C0F81" w:rsidRPr="00206226">
              <w:rPr>
                <w:sz w:val="22"/>
                <w:szCs w:val="22"/>
                <w:lang w:val="sr-Cyrl-BA"/>
              </w:rPr>
              <w:t>,</w:t>
            </w:r>
          </w:p>
          <w:p w14:paraId="3F8C8CF0" w14:textId="5F2E5C53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наве</w:t>
            </w:r>
            <w:r w:rsidR="00FD0710" w:rsidRPr="00206226">
              <w:rPr>
                <w:sz w:val="22"/>
                <w:szCs w:val="22"/>
                <w:lang w:val="sr-Cyrl-BA"/>
              </w:rPr>
              <w:t>де</w:t>
            </w:r>
            <w:r w:rsidRPr="00206226">
              <w:rPr>
                <w:sz w:val="22"/>
                <w:szCs w:val="22"/>
                <w:lang w:val="sr-Cyrl-BA"/>
              </w:rPr>
              <w:t xml:space="preserve"> које елементе је неопходно програмирати прије дефинисања кретања алата</w:t>
            </w:r>
            <w:r w:rsidR="00FD0710" w:rsidRPr="00206226">
              <w:rPr>
                <w:sz w:val="22"/>
                <w:szCs w:val="22"/>
                <w:lang w:val="sr-Cyrl-BA"/>
              </w:rPr>
              <w:t>.</w:t>
            </w:r>
          </w:p>
          <w:p w14:paraId="0E07B6EC" w14:textId="77777777" w:rsidR="00C3505C" w:rsidRPr="00206226" w:rsidRDefault="00C3505C" w:rsidP="00F56E8A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9012625" w14:textId="285DD192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изабати систем мјерних јединица (G70 и G71)</w:t>
            </w:r>
            <w:r w:rsidR="006C0F81" w:rsidRPr="00206226">
              <w:rPr>
                <w:sz w:val="22"/>
                <w:szCs w:val="22"/>
                <w:lang w:val="sr-Cyrl-BA"/>
              </w:rPr>
              <w:t>,</w:t>
            </w:r>
          </w:p>
          <w:p w14:paraId="1C212BF1" w14:textId="14B8DECC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и</w:t>
            </w:r>
            <w:r w:rsidR="006C0F81" w:rsidRPr="00206226">
              <w:rPr>
                <w:sz w:val="22"/>
                <w:szCs w:val="22"/>
                <w:lang w:val="sr-Cyrl-BA"/>
              </w:rPr>
              <w:t xml:space="preserve">забрати радне површине, </w:t>
            </w:r>
          </w:p>
          <w:p w14:paraId="3F9F6F81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изабрати мјерни систем (апс</w:t>
            </w:r>
            <w:r w:rsidR="00A710A6" w:rsidRPr="00206226">
              <w:rPr>
                <w:sz w:val="22"/>
                <w:szCs w:val="22"/>
                <w:lang w:val="sr-Cyrl-BA"/>
              </w:rPr>
              <w:t>ол</w:t>
            </w:r>
            <w:r w:rsidRPr="00206226">
              <w:rPr>
                <w:sz w:val="22"/>
                <w:szCs w:val="22"/>
                <w:lang w:val="sr-Cyrl-BA"/>
              </w:rPr>
              <w:t xml:space="preserve">утни и инкрементални G90 и G91), </w:t>
            </w:r>
          </w:p>
          <w:p w14:paraId="62856F1E" w14:textId="1098B372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број обртаја и помицање алата (посмак алата)</w:t>
            </w:r>
            <w:r w:rsidR="00FD0710" w:rsidRPr="00206226">
              <w:rPr>
                <w:sz w:val="22"/>
                <w:szCs w:val="22"/>
                <w:lang w:val="sr-Cyrl-BA"/>
              </w:rPr>
              <w:t>,</w:t>
            </w:r>
          </w:p>
          <w:p w14:paraId="3404C823" w14:textId="4D28E758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користи наредебе за укључивање и искључивање константног броја обртаја G95 и G96</w:t>
            </w:r>
            <w:r w:rsidR="00FD0710" w:rsidRPr="00206226">
              <w:rPr>
                <w:sz w:val="22"/>
                <w:szCs w:val="22"/>
                <w:lang w:val="sr-Cyrl-BA"/>
              </w:rPr>
              <w:t>,</w:t>
            </w:r>
          </w:p>
          <w:p w14:paraId="367EB252" w14:textId="4B9D7A85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зада смјер обртања главног вретена (М3 и М4)</w:t>
            </w:r>
            <w:r w:rsidR="00FD0710" w:rsidRPr="00206226">
              <w:rPr>
                <w:sz w:val="22"/>
                <w:szCs w:val="22"/>
                <w:lang w:val="sr-Cyrl-BA"/>
              </w:rPr>
              <w:t>,</w:t>
            </w:r>
          </w:p>
          <w:p w14:paraId="358BB1D5" w14:textId="77777777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з</w:t>
            </w:r>
            <w:r w:rsidR="00A710A6" w:rsidRPr="00206226">
              <w:rPr>
                <w:sz w:val="22"/>
                <w:szCs w:val="22"/>
                <w:lang w:val="sr-Cyrl-BA"/>
              </w:rPr>
              <w:t>ада</w:t>
            </w:r>
            <w:r w:rsidRPr="00206226">
              <w:rPr>
                <w:sz w:val="22"/>
                <w:szCs w:val="22"/>
                <w:lang w:val="sr-Cyrl-BA"/>
              </w:rPr>
              <w:t xml:space="preserve"> наредбу за заустављање обртања вратила и крај програма,</w:t>
            </w:r>
          </w:p>
          <w:p w14:paraId="5AA8CC84" w14:textId="1348061D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неопходне елементе прије дефинисања кретања алата (нулта тачка, алат, број обртаја, посмак....)</w:t>
            </w:r>
            <w:r w:rsidR="006C0F81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18BAD83F" w14:textId="77777777" w:rsidR="00C3505C" w:rsidRPr="00206226" w:rsidRDefault="00C3505C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30698C4" w14:textId="77777777" w:rsidR="00C3505C" w:rsidRPr="00206226" w:rsidRDefault="00C3505C" w:rsidP="00C6773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3F1F73AA" w14:textId="77777777" w:rsidR="00C3505C" w:rsidRPr="00206226" w:rsidRDefault="00C3505C" w:rsidP="00C67731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34A52024" w14:textId="7A662623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корист</w:t>
            </w:r>
            <w:r w:rsidR="00FD0710" w:rsidRPr="00206226">
              <w:rPr>
                <w:sz w:val="22"/>
                <w:szCs w:val="22"/>
                <w:lang w:val="sr-Cyrl-CS"/>
              </w:rPr>
              <w:t>и</w:t>
            </w:r>
            <w:r w:rsidRPr="00206226">
              <w:rPr>
                <w:sz w:val="22"/>
                <w:szCs w:val="22"/>
                <w:lang w:val="sr-Cyrl-CS"/>
              </w:rPr>
              <w:t>ти припремљене презентације,</w:t>
            </w:r>
          </w:p>
          <w:p w14:paraId="3DCEE7AF" w14:textId="4472D733" w:rsidR="00C3505C" w:rsidRPr="00206226" w:rsidRDefault="00C3505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са ученицима урадити вјежбу анализе цртежа са </w:t>
            </w:r>
            <w:r w:rsidR="00FD0710" w:rsidRPr="00206226">
              <w:rPr>
                <w:sz w:val="22"/>
                <w:szCs w:val="22"/>
                <w:lang w:val="sr-Cyrl-CS"/>
              </w:rPr>
              <w:t xml:space="preserve">циљем </w:t>
            </w:r>
            <w:r w:rsidRPr="00206226">
              <w:rPr>
                <w:sz w:val="22"/>
                <w:szCs w:val="22"/>
                <w:lang w:val="sr-Cyrl-CS"/>
              </w:rPr>
              <w:t>дефинисања битних елемената.</w:t>
            </w:r>
          </w:p>
          <w:p w14:paraId="459AFFE9" w14:textId="77777777" w:rsidR="00C3505C" w:rsidRPr="00206226" w:rsidRDefault="00C3505C" w:rsidP="00C67731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6587797" w14:textId="77777777" w:rsidR="00C3505C" w:rsidRPr="00206226" w:rsidRDefault="00C3505C" w:rsidP="008B7C44">
            <w:pPr>
              <w:pStyle w:val="BodyText"/>
              <w:spacing w:after="0"/>
              <w:ind w:left="185" w:hanging="185"/>
              <w:rPr>
                <w:sz w:val="22"/>
                <w:szCs w:val="22"/>
              </w:rPr>
            </w:pPr>
          </w:p>
        </w:tc>
      </w:tr>
      <w:tr w:rsidR="00944D17" w:rsidRPr="00206226" w14:paraId="6DAA164E" w14:textId="77777777" w:rsidTr="006C0F81">
        <w:trPr>
          <w:trHeight w:val="41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44B47BA" w14:textId="77777777" w:rsidR="00944D17" w:rsidRPr="00206226" w:rsidRDefault="00944D17" w:rsidP="00441145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lastRenderedPageBreak/>
              <w:t>Технолошка документација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70B7C9E" w14:textId="6EB4E926" w:rsidR="00944D17" w:rsidRPr="00206226" w:rsidRDefault="00A710A6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дефинише основне </w:t>
            </w:r>
            <w:r w:rsidR="00944D17" w:rsidRPr="00206226">
              <w:rPr>
                <w:sz w:val="22"/>
                <w:szCs w:val="22"/>
                <w:lang w:val="sr-Cyrl-CS"/>
              </w:rPr>
              <w:t>елементе садржаја технолошке документације за обраду на НУМА</w:t>
            </w:r>
            <w:r w:rsidR="006C0F81" w:rsidRPr="00206226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EB88F45" w14:textId="0C6D7F07" w:rsidR="00944D17" w:rsidRPr="00206226" w:rsidRDefault="00944D17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одреди елементе садржаја технолошке документације за обраду на НУМА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295D03B0" w14:textId="062C2954" w:rsidR="00944D17" w:rsidRPr="00206226" w:rsidRDefault="00944D17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попуни технолошку документацију за обраду на НУМА</w:t>
            </w:r>
            <w:r w:rsidR="006C0F81" w:rsidRPr="00206226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14:paraId="70634490" w14:textId="77777777" w:rsidR="00944D17" w:rsidRPr="00206226" w:rsidRDefault="00944D17" w:rsidP="00A07F1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B4A290C" w14:textId="77777777" w:rsidR="00944D17" w:rsidRPr="00206226" w:rsidRDefault="00944D17" w:rsidP="00A71C47">
            <w:pPr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Наставник ће:</w:t>
            </w:r>
          </w:p>
          <w:p w14:paraId="57157804" w14:textId="673A2BC4" w:rsidR="00944D17" w:rsidRPr="00206226" w:rsidRDefault="00944D17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са ученицима п</w:t>
            </w:r>
            <w:r w:rsidR="00A710A6" w:rsidRPr="00206226">
              <w:rPr>
                <w:sz w:val="22"/>
                <w:szCs w:val="22"/>
                <w:lang w:val="sr-Cyrl-CS"/>
              </w:rPr>
              <w:t>роуч</w:t>
            </w:r>
            <w:r w:rsidRPr="00206226">
              <w:rPr>
                <w:sz w:val="22"/>
                <w:szCs w:val="22"/>
                <w:lang w:val="sr-Cyrl-CS"/>
              </w:rPr>
              <w:t>ити  технолошку документацију за обраду на НУМА</w:t>
            </w:r>
            <w:r w:rsidR="006C0F81" w:rsidRPr="00206226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44D17" w:rsidRPr="00206226" w14:paraId="02824B2F" w14:textId="77777777" w:rsidTr="006C0F81">
        <w:trPr>
          <w:trHeight w:val="11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45CE29" w14:textId="77777777" w:rsidR="00944D17" w:rsidRPr="00206226" w:rsidRDefault="00944D17" w:rsidP="00217578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A02DB07" w14:textId="77777777" w:rsidR="00944D17" w:rsidRPr="00206226" w:rsidRDefault="00944D17" w:rsidP="001074A0">
            <w:pPr>
              <w:pStyle w:val="ListParagraph"/>
              <w:ind w:left="185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A99771B" w14:textId="77777777" w:rsidR="00944D17" w:rsidRPr="00206226" w:rsidRDefault="00944D17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C7B1F4D" w14:textId="77777777" w:rsidR="00944D17" w:rsidRPr="00206226" w:rsidRDefault="00944D17" w:rsidP="001074A0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A6C944F" w14:textId="77777777" w:rsidR="00944D17" w:rsidRPr="00206226" w:rsidRDefault="00944D17" w:rsidP="00C3505C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</w:tr>
      <w:tr w:rsidR="00944D17" w:rsidRPr="00206226" w14:paraId="7B6D9B94" w14:textId="77777777" w:rsidTr="00114610">
        <w:trPr>
          <w:jc w:val="center"/>
        </w:trPr>
        <w:tc>
          <w:tcPr>
            <w:tcW w:w="5000" w:type="pct"/>
            <w:gridSpan w:val="9"/>
          </w:tcPr>
          <w:p w14:paraId="5B8AEB31" w14:textId="77777777" w:rsidR="00944D17" w:rsidRPr="00206226" w:rsidRDefault="00944D17" w:rsidP="00004FAE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44D17" w:rsidRPr="00206226" w14:paraId="5F76C8B6" w14:textId="77777777" w:rsidTr="00114610">
        <w:trPr>
          <w:trHeight w:val="464"/>
          <w:jc w:val="center"/>
        </w:trPr>
        <w:tc>
          <w:tcPr>
            <w:tcW w:w="5000" w:type="pct"/>
            <w:gridSpan w:val="9"/>
            <w:vAlign w:val="center"/>
          </w:tcPr>
          <w:p w14:paraId="36F6795F" w14:textId="56061D39" w:rsidR="00944D17" w:rsidRPr="00206226" w:rsidRDefault="00944D17" w:rsidP="00441145">
            <w:pPr>
              <w:pStyle w:val="ListParagraph"/>
              <w:numPr>
                <w:ilvl w:val="0"/>
                <w:numId w:val="12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Конструисање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289B0E0D" w14:textId="77777777" w:rsidR="00944D17" w:rsidRPr="00206226" w:rsidRDefault="00944D17" w:rsidP="00441145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44D17" w:rsidRPr="00206226" w14:paraId="4BFC0BA8" w14:textId="77777777" w:rsidTr="00114610">
        <w:trPr>
          <w:jc w:val="center"/>
        </w:trPr>
        <w:tc>
          <w:tcPr>
            <w:tcW w:w="5000" w:type="pct"/>
            <w:gridSpan w:val="9"/>
          </w:tcPr>
          <w:p w14:paraId="6AFECC99" w14:textId="77777777" w:rsidR="00944D17" w:rsidRPr="00206226" w:rsidRDefault="00944D17" w:rsidP="00004FAE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44D17" w:rsidRPr="00206226" w14:paraId="0E7B28C0" w14:textId="77777777" w:rsidTr="00114610">
        <w:trPr>
          <w:jc w:val="center"/>
        </w:trPr>
        <w:tc>
          <w:tcPr>
            <w:tcW w:w="5000" w:type="pct"/>
            <w:gridSpan w:val="9"/>
          </w:tcPr>
          <w:p w14:paraId="1F581276" w14:textId="23E0E771" w:rsidR="00944D17" w:rsidRPr="00206226" w:rsidRDefault="00944D17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Уџбеник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r w:rsidR="00FD0710" w:rsidRPr="00206226">
              <w:rPr>
                <w:sz w:val="22"/>
                <w:szCs w:val="22"/>
                <w:lang w:val="sr-Cyrl-BA"/>
              </w:rPr>
              <w:t>који је одобрило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Министарств</w:t>
            </w:r>
            <w:proofErr w:type="spellEnd"/>
            <w:r w:rsidR="00FD0710" w:rsidRPr="00206226">
              <w:rPr>
                <w:sz w:val="22"/>
                <w:szCs w:val="22"/>
                <w:lang w:val="sr-Cyrl-BA"/>
              </w:rPr>
              <w:t>о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просвјете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културе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Републике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Српске</w:t>
            </w:r>
            <w:proofErr w:type="spellEnd"/>
          </w:p>
          <w:p w14:paraId="10C8F7F6" w14:textId="77777777" w:rsidR="00944D17" w:rsidRPr="00206226" w:rsidRDefault="00944D17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206226">
              <w:rPr>
                <w:sz w:val="22"/>
                <w:szCs w:val="22"/>
              </w:rPr>
              <w:t>Друга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стручна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теоријска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литература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 xml:space="preserve"> </w:t>
            </w:r>
          </w:p>
          <w:p w14:paraId="08DD4999" w14:textId="5C00EB82" w:rsidR="00944D17" w:rsidRPr="00206226" w:rsidRDefault="00FD0710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П</w:t>
            </w:r>
            <w:r w:rsidR="00944D17" w:rsidRPr="00206226">
              <w:rPr>
                <w:sz w:val="22"/>
                <w:szCs w:val="22"/>
                <w:lang w:val="sr-Cyrl-CS"/>
              </w:rPr>
              <w:t>рипремљени</w:t>
            </w:r>
            <w:r w:rsidRPr="00206226">
              <w:rPr>
                <w:sz w:val="22"/>
                <w:szCs w:val="22"/>
                <w:lang w:val="sr-Cyrl-CS"/>
              </w:rPr>
              <w:t xml:space="preserve"> већ урађени</w:t>
            </w:r>
            <w:r w:rsidR="00944D17" w:rsidRPr="00206226">
              <w:rPr>
                <w:sz w:val="22"/>
                <w:szCs w:val="22"/>
                <w:lang w:val="sr-Cyrl-CS"/>
              </w:rPr>
              <w:t xml:space="preserve"> цртежи </w:t>
            </w:r>
          </w:p>
          <w:p w14:paraId="2C5D3306" w14:textId="77777777" w:rsidR="00944D17" w:rsidRPr="00206226" w:rsidRDefault="00944D17" w:rsidP="006C0F81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06226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944D17" w:rsidRPr="00206226" w14:paraId="46A9E4F9" w14:textId="77777777" w:rsidTr="00114610">
        <w:trPr>
          <w:jc w:val="center"/>
        </w:trPr>
        <w:tc>
          <w:tcPr>
            <w:tcW w:w="5000" w:type="pct"/>
            <w:gridSpan w:val="9"/>
          </w:tcPr>
          <w:p w14:paraId="25D710BD" w14:textId="77777777" w:rsidR="00944D17" w:rsidRPr="00206226" w:rsidRDefault="00944D17" w:rsidP="00004FAE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4D17" w:rsidRPr="00206226" w14:paraId="16A8CA82" w14:textId="77777777" w:rsidTr="00114610">
        <w:trPr>
          <w:jc w:val="center"/>
        </w:trPr>
        <w:tc>
          <w:tcPr>
            <w:tcW w:w="5000" w:type="pct"/>
            <w:gridSpan w:val="9"/>
          </w:tcPr>
          <w:p w14:paraId="7EC1F4C7" w14:textId="77777777" w:rsidR="00944D17" w:rsidRPr="00206226" w:rsidRDefault="00944D17" w:rsidP="00CF04C9">
            <w:pPr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Оцјењивање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врши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складу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Законом</w:t>
            </w:r>
            <w:proofErr w:type="spellEnd"/>
            <w:r w:rsidRPr="00206226">
              <w:rPr>
                <w:sz w:val="22"/>
                <w:szCs w:val="22"/>
              </w:rPr>
              <w:t xml:space="preserve"> о </w:t>
            </w:r>
            <w:proofErr w:type="spellStart"/>
            <w:r w:rsidRPr="00206226">
              <w:rPr>
                <w:sz w:val="22"/>
                <w:szCs w:val="22"/>
              </w:rPr>
              <w:t>средњем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образовању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васпитању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Правилником</w:t>
            </w:r>
            <w:proofErr w:type="spellEnd"/>
            <w:r w:rsidRPr="00206226">
              <w:rPr>
                <w:sz w:val="22"/>
                <w:szCs w:val="22"/>
              </w:rPr>
              <w:t xml:space="preserve"> о </w:t>
            </w:r>
            <w:proofErr w:type="spellStart"/>
            <w:r w:rsidRPr="00206226">
              <w:rPr>
                <w:sz w:val="22"/>
                <w:szCs w:val="22"/>
              </w:rPr>
              <w:t>оцјењивању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ученика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настави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полагању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испита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средњој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школи</w:t>
            </w:r>
            <w:proofErr w:type="spellEnd"/>
            <w:r w:rsidRPr="00206226">
              <w:rPr>
                <w:sz w:val="22"/>
                <w:szCs w:val="22"/>
              </w:rPr>
              <w:t xml:space="preserve">. О </w:t>
            </w:r>
            <w:proofErr w:type="spellStart"/>
            <w:r w:rsidRPr="00206226">
              <w:rPr>
                <w:sz w:val="22"/>
                <w:szCs w:val="22"/>
              </w:rPr>
              <w:t>техникама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критеријима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оцјењивања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ученике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треба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упознати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на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почетку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изучавања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модула</w:t>
            </w:r>
            <w:proofErr w:type="spellEnd"/>
            <w:r w:rsidRPr="00206226">
              <w:rPr>
                <w:sz w:val="22"/>
                <w:szCs w:val="22"/>
              </w:rPr>
              <w:t>.</w:t>
            </w:r>
          </w:p>
          <w:p w14:paraId="71D86BB4" w14:textId="77777777" w:rsidR="00944D17" w:rsidRPr="00206226" w:rsidRDefault="00944D17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646DA947" w14:textId="77777777" w:rsidR="004957D5" w:rsidRPr="00206226" w:rsidRDefault="004957D5">
      <w:pPr>
        <w:rPr>
          <w:sz w:val="22"/>
          <w:szCs w:val="22"/>
        </w:rPr>
      </w:pPr>
    </w:p>
    <w:p w14:paraId="5E03F0A4" w14:textId="77777777" w:rsidR="00F06E05" w:rsidRPr="00206226" w:rsidRDefault="00F06E05">
      <w:pPr>
        <w:rPr>
          <w:sz w:val="22"/>
          <w:szCs w:val="22"/>
        </w:rPr>
      </w:pPr>
    </w:p>
    <w:p w14:paraId="5833BA57" w14:textId="77777777" w:rsidR="001074A0" w:rsidRPr="00206226" w:rsidRDefault="001074A0">
      <w:pPr>
        <w:rPr>
          <w:sz w:val="22"/>
          <w:szCs w:val="22"/>
        </w:rPr>
        <w:sectPr w:rsidR="001074A0" w:rsidRPr="00206226" w:rsidSect="000A5AE8">
          <w:pgSz w:w="16840" w:h="11907" w:orient="landscape" w:code="9"/>
          <w:pgMar w:top="1021" w:right="1021" w:bottom="1021" w:left="1021" w:header="720" w:footer="720" w:gutter="0"/>
          <w:cols w:space="720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09"/>
        <w:gridCol w:w="482"/>
        <w:gridCol w:w="1136"/>
        <w:gridCol w:w="1275"/>
        <w:gridCol w:w="1704"/>
        <w:gridCol w:w="1133"/>
        <w:gridCol w:w="964"/>
        <w:gridCol w:w="2913"/>
      </w:tblGrid>
      <w:tr w:rsidR="00C3505C" w:rsidRPr="00206226" w14:paraId="1E6CD4F6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380719F" w14:textId="77777777" w:rsidR="00C3505C" w:rsidRPr="00206226" w:rsidRDefault="00C3505C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206226">
              <w:rPr>
                <w:b/>
                <w:sz w:val="22"/>
                <w:szCs w:val="22"/>
                <w:lang w:val="hr-HR"/>
              </w:rPr>
              <w:t>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193CEB0" w14:textId="77777777" w:rsidR="00C3505C" w:rsidRPr="00206226" w:rsidRDefault="00C3505C" w:rsidP="00A71C47">
            <w:p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МАШИНСТВО И ОБРАДА МЕТАЛА</w:t>
            </w:r>
          </w:p>
        </w:tc>
      </w:tr>
      <w:tr w:rsidR="00C3505C" w:rsidRPr="00206226" w14:paraId="5C5E4F6D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0329C7C" w14:textId="77777777" w:rsidR="00C3505C" w:rsidRPr="00206226" w:rsidRDefault="00C3505C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0AA3273" w14:textId="104C3A64" w:rsidR="00C3505C" w:rsidRPr="00206226" w:rsidRDefault="006C0F81" w:rsidP="00A71C47">
            <w:pPr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bs-Latn-BA"/>
              </w:rPr>
              <w:t>Техничар CNC технологија</w:t>
            </w:r>
          </w:p>
        </w:tc>
      </w:tr>
      <w:tr w:rsidR="00C3505C" w:rsidRPr="00206226" w14:paraId="54D80478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919E6C9" w14:textId="77777777" w:rsidR="00C3505C" w:rsidRPr="00206226" w:rsidRDefault="00C3505C" w:rsidP="001074A0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61B76CDB" w14:textId="69D7168A" w:rsidR="00C3505C" w:rsidRPr="00206226" w:rsidRDefault="00EB55D6" w:rsidP="00A71C4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RS"/>
              </w:rPr>
              <w:t>CNC</w:t>
            </w:r>
            <w:r w:rsidR="006C0F81" w:rsidRPr="00206226">
              <w:rPr>
                <w:b/>
                <w:sz w:val="22"/>
                <w:szCs w:val="22"/>
                <w:lang w:val="sr-Cyrl-CS"/>
              </w:rPr>
              <w:t xml:space="preserve"> ПРОГРАМИРАЊЕ</w:t>
            </w:r>
          </w:p>
        </w:tc>
      </w:tr>
      <w:tr w:rsidR="00C3505C" w:rsidRPr="00206226" w14:paraId="2BE7FF58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E30538B" w14:textId="77777777" w:rsidR="00C3505C" w:rsidRPr="00206226" w:rsidRDefault="00C3505C" w:rsidP="001074A0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F02078A" w14:textId="77777777" w:rsidR="00C3505C" w:rsidRPr="00206226" w:rsidRDefault="00C3505C" w:rsidP="00A71C47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C3505C" w:rsidRPr="00206226" w14:paraId="6FA90D69" w14:textId="77777777" w:rsidTr="006C0F81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7E3B8E02" w14:textId="77777777" w:rsidR="00C3505C" w:rsidRPr="00206226" w:rsidRDefault="00C3505C" w:rsidP="001074A0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4DC3E806" w14:textId="34424B51" w:rsidR="00C3505C" w:rsidRPr="00206226" w:rsidRDefault="006C0F81" w:rsidP="00A71C47">
            <w:pPr>
              <w:rPr>
                <w:b/>
                <w:sz w:val="22"/>
                <w:szCs w:val="22"/>
                <w:lang w:val="bs-Latn-BA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>ПРОГАРАМИРАЊЕ НУМА ГЛОДАЛИЦА</w:t>
            </w:r>
          </w:p>
        </w:tc>
      </w:tr>
      <w:tr w:rsidR="001074A0" w:rsidRPr="00206226" w14:paraId="28FC94B5" w14:textId="77777777" w:rsidTr="0023605B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374702D" w14:textId="77777777" w:rsidR="001074A0" w:rsidRPr="00206226" w:rsidRDefault="001074A0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10" w:type="pct"/>
            <w:gridSpan w:val="2"/>
            <w:shd w:val="clear" w:color="auto" w:fill="DAEEF3" w:themeFill="accent5" w:themeFillTint="33"/>
          </w:tcPr>
          <w:p w14:paraId="65005213" w14:textId="77777777" w:rsidR="001074A0" w:rsidRPr="00206226" w:rsidRDefault="001074A0" w:rsidP="001074A0">
            <w:pPr>
              <w:rPr>
                <w:b/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 </w:t>
            </w:r>
            <w:r w:rsidRPr="00206226">
              <w:rPr>
                <w:b/>
                <w:sz w:val="22"/>
                <w:szCs w:val="22"/>
              </w:rPr>
              <w:t>20</w:t>
            </w:r>
            <w:r w:rsidRPr="00206226">
              <w:rPr>
                <w:b/>
                <w:sz w:val="22"/>
                <w:szCs w:val="22"/>
                <w:lang w:val="sr-Cyrl-RS"/>
              </w:rPr>
              <w:t>22</w:t>
            </w:r>
            <w:r w:rsidRPr="00206226">
              <w:rPr>
                <w:b/>
                <w:sz w:val="22"/>
                <w:szCs w:val="22"/>
              </w:rPr>
              <w:t>.</w:t>
            </w:r>
            <w:r w:rsidRPr="00206226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384" w:type="pct"/>
            <w:shd w:val="clear" w:color="auto" w:fill="DAEEF3" w:themeFill="accent5" w:themeFillTint="33"/>
          </w:tcPr>
          <w:p w14:paraId="58599A0A" w14:textId="77777777" w:rsidR="001074A0" w:rsidRPr="00206226" w:rsidRDefault="001074A0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07" w:type="pct"/>
            <w:gridSpan w:val="2"/>
            <w:shd w:val="clear" w:color="auto" w:fill="DAEEF3" w:themeFill="accent5" w:themeFillTint="33"/>
          </w:tcPr>
          <w:p w14:paraId="00774422" w14:textId="77777777" w:rsidR="001074A0" w:rsidRPr="00206226" w:rsidRDefault="001074A0" w:rsidP="001074A0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7A7D7F4D" w14:textId="77777777" w:rsidR="001074A0" w:rsidRPr="00206226" w:rsidRDefault="001074A0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5" w:type="pct"/>
            <w:shd w:val="clear" w:color="auto" w:fill="DAEEF3" w:themeFill="accent5" w:themeFillTint="33"/>
          </w:tcPr>
          <w:p w14:paraId="3B899A98" w14:textId="77777777" w:rsidR="001074A0" w:rsidRPr="00206226" w:rsidRDefault="001074A0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C3505C" w:rsidRPr="00206226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1074A0" w:rsidRPr="00206226" w14:paraId="79F4303E" w14:textId="77777777" w:rsidTr="001074A0">
        <w:trPr>
          <w:jc w:val="center"/>
        </w:trPr>
        <w:tc>
          <w:tcPr>
            <w:tcW w:w="5000" w:type="pct"/>
            <w:gridSpan w:val="10"/>
          </w:tcPr>
          <w:p w14:paraId="7CE1B546" w14:textId="77777777" w:rsidR="001074A0" w:rsidRPr="00206226" w:rsidRDefault="001074A0" w:rsidP="001074A0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Сврха</w:t>
            </w:r>
            <w:r w:rsidRPr="0020622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074A0" w:rsidRPr="00206226" w14:paraId="18E8C903" w14:textId="77777777" w:rsidTr="001074A0">
        <w:trPr>
          <w:jc w:val="center"/>
        </w:trPr>
        <w:tc>
          <w:tcPr>
            <w:tcW w:w="5000" w:type="pct"/>
            <w:gridSpan w:val="10"/>
          </w:tcPr>
          <w:p w14:paraId="27EBB76E" w14:textId="3D0A461D" w:rsidR="001074A0" w:rsidRPr="00206226" w:rsidRDefault="001074A0" w:rsidP="0095482C">
            <w:pPr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Модул је развијен с</w:t>
            </w:r>
            <w:r w:rsidR="00FD0710" w:rsidRPr="00206226">
              <w:rPr>
                <w:sz w:val="22"/>
                <w:szCs w:val="22"/>
                <w:lang w:val="sr-Cyrl-CS"/>
              </w:rPr>
              <w:t>а</w:t>
            </w:r>
            <w:r w:rsidRPr="00206226">
              <w:rPr>
                <w:sz w:val="22"/>
                <w:szCs w:val="22"/>
                <w:lang w:val="sr-Cyrl-CS"/>
              </w:rPr>
              <w:t xml:space="preserve"> циљем да ученик изради програм за упављање НУМА</w:t>
            </w:r>
            <w:r w:rsidRPr="00206226">
              <w:rPr>
                <w:sz w:val="22"/>
                <w:szCs w:val="22"/>
                <w:lang w:val="hr-HR"/>
              </w:rPr>
              <w:t>-</w:t>
            </w:r>
            <w:r w:rsidRPr="00206226">
              <w:rPr>
                <w:sz w:val="22"/>
                <w:szCs w:val="22"/>
                <w:lang w:val="sr-Cyrl-BA"/>
              </w:rPr>
              <w:t>глодалиц</w:t>
            </w:r>
            <w:r w:rsidR="00FD0710" w:rsidRPr="00206226">
              <w:rPr>
                <w:sz w:val="22"/>
                <w:szCs w:val="22"/>
                <w:lang w:val="sr-Cyrl-BA"/>
              </w:rPr>
              <w:t>а</w:t>
            </w:r>
            <w:r w:rsidRPr="00206226">
              <w:rPr>
                <w:sz w:val="22"/>
                <w:szCs w:val="22"/>
                <w:lang w:val="sr-Cyrl-CS"/>
              </w:rPr>
              <w:t xml:space="preserve"> примјеном Г-кода</w:t>
            </w:r>
            <w:r w:rsidR="00FD0710" w:rsidRPr="00206226">
              <w:rPr>
                <w:sz w:val="22"/>
                <w:szCs w:val="22"/>
                <w:lang w:val="sr-Cyrl-CS"/>
              </w:rPr>
              <w:t>,</w:t>
            </w:r>
            <w:r w:rsidRPr="00206226">
              <w:rPr>
                <w:sz w:val="22"/>
                <w:szCs w:val="22"/>
                <w:lang w:val="sr-Cyrl-CS"/>
              </w:rPr>
              <w:t xml:space="preserve"> </w:t>
            </w:r>
            <w:r w:rsidR="00FD0710" w:rsidRPr="00206226">
              <w:rPr>
                <w:sz w:val="22"/>
                <w:szCs w:val="22"/>
                <w:lang w:val="sr-Cyrl-CS"/>
              </w:rPr>
              <w:t>да зна изабрати</w:t>
            </w:r>
            <w:r w:rsidRPr="00206226">
              <w:rPr>
                <w:sz w:val="22"/>
                <w:szCs w:val="22"/>
                <w:lang w:val="sr-Cyrl-CS"/>
              </w:rPr>
              <w:t xml:space="preserve"> алате, режиме обраде и начине стезање обратка.</w:t>
            </w:r>
          </w:p>
        </w:tc>
      </w:tr>
      <w:tr w:rsidR="001074A0" w:rsidRPr="00206226" w14:paraId="441FD234" w14:textId="77777777" w:rsidTr="001074A0">
        <w:trPr>
          <w:jc w:val="center"/>
        </w:trPr>
        <w:tc>
          <w:tcPr>
            <w:tcW w:w="5000" w:type="pct"/>
            <w:gridSpan w:val="10"/>
          </w:tcPr>
          <w:p w14:paraId="35742798" w14:textId="77777777" w:rsidR="001074A0" w:rsidRPr="00206226" w:rsidRDefault="001074A0" w:rsidP="0095482C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074A0" w:rsidRPr="00206226" w14:paraId="0D2D9240" w14:textId="77777777" w:rsidTr="001074A0">
        <w:trPr>
          <w:trHeight w:val="83"/>
          <w:jc w:val="center"/>
        </w:trPr>
        <w:tc>
          <w:tcPr>
            <w:tcW w:w="5000" w:type="pct"/>
            <w:gridSpan w:val="10"/>
          </w:tcPr>
          <w:p w14:paraId="13CFE285" w14:textId="77777777" w:rsidR="001074A0" w:rsidRPr="00206226" w:rsidRDefault="001074A0" w:rsidP="0095482C">
            <w:pPr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2931C2B0" w14:textId="6B5ECFA3" w:rsidR="001074A0" w:rsidRPr="00206226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206226">
              <w:rPr>
                <w:sz w:val="22"/>
                <w:szCs w:val="22"/>
                <w:lang w:val="sr-Latn-BA"/>
              </w:rPr>
              <w:t xml:space="preserve">I </w:t>
            </w:r>
            <w:r w:rsidR="006C0F81" w:rsidRPr="00206226">
              <w:rPr>
                <w:sz w:val="22"/>
                <w:szCs w:val="22"/>
                <w:lang w:val="sr-Cyrl-CS"/>
              </w:rPr>
              <w:t>разред</w:t>
            </w:r>
          </w:p>
          <w:p w14:paraId="7506A084" w14:textId="77777777" w:rsidR="001074A0" w:rsidRPr="00206226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206226">
              <w:rPr>
                <w:sz w:val="22"/>
                <w:szCs w:val="22"/>
                <w:lang w:val="sr-Latn-BA"/>
              </w:rPr>
              <w:t>I</w:t>
            </w:r>
            <w:r w:rsidRPr="00206226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1A48EC34" w14:textId="77777777" w:rsidR="001074A0" w:rsidRPr="00206226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206226">
              <w:rPr>
                <w:sz w:val="22"/>
                <w:szCs w:val="22"/>
                <w:lang w:val="sr-Latn-BA"/>
              </w:rPr>
              <w:t>I</w:t>
            </w:r>
            <w:r w:rsidRPr="00206226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7A9A514B" w14:textId="77777777" w:rsidR="001074A0" w:rsidRPr="00206226" w:rsidRDefault="001074A0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Моделирање намјештаја помоћу рачунара</w:t>
            </w:r>
          </w:p>
        </w:tc>
      </w:tr>
      <w:tr w:rsidR="001074A0" w:rsidRPr="00206226" w14:paraId="2D7BAD7C" w14:textId="77777777" w:rsidTr="001074A0">
        <w:trPr>
          <w:jc w:val="center"/>
        </w:trPr>
        <w:tc>
          <w:tcPr>
            <w:tcW w:w="5000" w:type="pct"/>
            <w:gridSpan w:val="10"/>
          </w:tcPr>
          <w:p w14:paraId="28505939" w14:textId="77777777" w:rsidR="001074A0" w:rsidRPr="00206226" w:rsidRDefault="001074A0" w:rsidP="0095482C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074A0" w:rsidRPr="00206226" w14:paraId="407FB937" w14:textId="77777777" w:rsidTr="001074A0">
        <w:trPr>
          <w:jc w:val="center"/>
        </w:trPr>
        <w:tc>
          <w:tcPr>
            <w:tcW w:w="5000" w:type="pct"/>
            <w:gridSpan w:val="10"/>
          </w:tcPr>
          <w:p w14:paraId="7CBB3659" w14:textId="77777777" w:rsidR="001074A0" w:rsidRPr="00206226" w:rsidRDefault="001074A0" w:rsidP="0095482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3520FF66" w14:textId="5DB4E296" w:rsidR="001074A0" w:rsidRPr="00206226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стекну основна знања о изради програм за управљање НУМА-глодалица примјеном Г-кода</w:t>
            </w:r>
            <w:r w:rsidR="0023605B" w:rsidRPr="00206226">
              <w:rPr>
                <w:sz w:val="22"/>
                <w:szCs w:val="22"/>
              </w:rPr>
              <w:t>,</w:t>
            </w:r>
          </w:p>
          <w:p w14:paraId="4DF2CAB0" w14:textId="7F6581A9" w:rsidR="001074A0" w:rsidRPr="00206226" w:rsidRDefault="00FD071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ученик научи </w:t>
            </w:r>
            <w:r w:rsidR="001074A0" w:rsidRPr="00206226">
              <w:rPr>
                <w:sz w:val="22"/>
                <w:szCs w:val="22"/>
                <w:lang w:val="sr-Cyrl-CS"/>
              </w:rPr>
              <w:t>покре</w:t>
            </w:r>
            <w:r w:rsidRPr="00206226">
              <w:rPr>
                <w:sz w:val="22"/>
                <w:szCs w:val="22"/>
                <w:lang w:val="sr-Cyrl-CS"/>
              </w:rPr>
              <w:t>нути</w:t>
            </w:r>
            <w:r w:rsidR="001074A0" w:rsidRPr="00206226">
              <w:rPr>
                <w:sz w:val="22"/>
                <w:szCs w:val="22"/>
                <w:lang w:val="sr-Cyrl-CS"/>
              </w:rPr>
              <w:t xml:space="preserve"> симулацију програма</w:t>
            </w:r>
            <w:r w:rsidR="0023605B" w:rsidRPr="00206226">
              <w:rPr>
                <w:sz w:val="22"/>
                <w:szCs w:val="22"/>
                <w:lang w:val="sr-Cyrl-RS"/>
              </w:rPr>
              <w:t>,</w:t>
            </w:r>
          </w:p>
          <w:p w14:paraId="7656AB95" w14:textId="742C232F" w:rsidR="001074A0" w:rsidRPr="00206226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изаберу алате, режиме обраде и начине стезања</w:t>
            </w:r>
            <w:r w:rsidR="0023605B" w:rsidRPr="00206226">
              <w:rPr>
                <w:sz w:val="22"/>
                <w:szCs w:val="22"/>
                <w:lang w:val="sr-Cyrl-CS"/>
              </w:rPr>
              <w:t>,</w:t>
            </w:r>
          </w:p>
          <w:p w14:paraId="760177AD" w14:textId="50529FA6" w:rsidR="001074A0" w:rsidRPr="00206226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направе</w:t>
            </w:r>
            <w:r w:rsidR="0023605B" w:rsidRPr="00206226">
              <w:rPr>
                <w:sz w:val="22"/>
                <w:szCs w:val="22"/>
                <w:lang w:val="sr-Cyrl-CS"/>
              </w:rPr>
              <w:t xml:space="preserve"> извјештај пројектног задатка,</w:t>
            </w:r>
            <w:r w:rsidRPr="00206226">
              <w:rPr>
                <w:sz w:val="22"/>
                <w:szCs w:val="22"/>
                <w:lang w:val="sr-Cyrl-CS"/>
              </w:rPr>
              <w:t xml:space="preserve">                                                    </w:t>
            </w:r>
          </w:p>
          <w:p w14:paraId="31590E20" w14:textId="43655D73" w:rsidR="001074A0" w:rsidRPr="00206226" w:rsidRDefault="001074A0" w:rsidP="00441145">
            <w:pPr>
              <w:pStyle w:val="BodyText"/>
              <w:numPr>
                <w:ilvl w:val="0"/>
                <w:numId w:val="9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примјен</w:t>
            </w:r>
            <w:r w:rsidR="00FD0710" w:rsidRPr="00206226">
              <w:rPr>
                <w:sz w:val="22"/>
                <w:szCs w:val="22"/>
                <w:lang w:val="sr-Cyrl-CS"/>
              </w:rPr>
              <w:t>е</w:t>
            </w:r>
            <w:r w:rsidR="0023605B" w:rsidRPr="00206226">
              <w:rPr>
                <w:sz w:val="22"/>
                <w:szCs w:val="22"/>
                <w:lang w:val="sr-Cyrl-CS"/>
              </w:rPr>
              <w:t xml:space="preserve"> стечена знања у пракси.</w:t>
            </w:r>
            <w:r w:rsidRPr="00206226">
              <w:rPr>
                <w:sz w:val="22"/>
                <w:szCs w:val="22"/>
                <w:lang w:val="sr-Cyrl-CS"/>
              </w:rPr>
              <w:t xml:space="preserve">                                                                            </w:t>
            </w:r>
          </w:p>
        </w:tc>
      </w:tr>
      <w:tr w:rsidR="001074A0" w:rsidRPr="00206226" w14:paraId="0C0E2F97" w14:textId="77777777" w:rsidTr="001074A0">
        <w:trPr>
          <w:jc w:val="center"/>
        </w:trPr>
        <w:tc>
          <w:tcPr>
            <w:tcW w:w="5000" w:type="pct"/>
            <w:gridSpan w:val="10"/>
          </w:tcPr>
          <w:p w14:paraId="7EF159C7" w14:textId="77777777" w:rsidR="001074A0" w:rsidRPr="00206226" w:rsidRDefault="001074A0" w:rsidP="0095482C">
            <w:pPr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Теме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074A0" w:rsidRPr="00206226" w14:paraId="54B3D3A0" w14:textId="77777777" w:rsidTr="001074A0">
        <w:trPr>
          <w:jc w:val="center"/>
        </w:trPr>
        <w:tc>
          <w:tcPr>
            <w:tcW w:w="5000" w:type="pct"/>
            <w:gridSpan w:val="10"/>
          </w:tcPr>
          <w:p w14:paraId="174476EB" w14:textId="77777777" w:rsidR="001074A0" w:rsidRPr="00206226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ЦНЦ глодалице</w:t>
            </w:r>
          </w:p>
          <w:p w14:paraId="757478DE" w14:textId="77777777" w:rsidR="001074A0" w:rsidRPr="00206226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Програмирање кретања код глодалице</w:t>
            </w:r>
          </w:p>
          <w:p w14:paraId="104DD270" w14:textId="77777777" w:rsidR="001074A0" w:rsidRPr="00206226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Чеоно глодање</w:t>
            </w:r>
          </w:p>
          <w:p w14:paraId="148EDAD9" w14:textId="77777777" w:rsidR="001074A0" w:rsidRPr="00206226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Израда контуре</w:t>
            </w:r>
          </w:p>
          <w:p w14:paraId="476E673C" w14:textId="77777777" w:rsidR="001074A0" w:rsidRPr="00206226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Израда утора и џепова</w:t>
            </w:r>
          </w:p>
          <w:p w14:paraId="4CF7ACFA" w14:textId="4FC08826" w:rsidR="001074A0" w:rsidRPr="00206226" w:rsidRDefault="001074A0" w:rsidP="0023605B">
            <w:pPr>
              <w:pStyle w:val="ListParagraph"/>
              <w:numPr>
                <w:ilvl w:val="0"/>
                <w:numId w:val="15"/>
              </w:numPr>
              <w:ind w:left="1163"/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Израда рупа и отвора</w:t>
            </w:r>
          </w:p>
        </w:tc>
      </w:tr>
      <w:tr w:rsidR="001074A0" w:rsidRPr="00206226" w14:paraId="4884A0FD" w14:textId="77777777" w:rsidTr="0023605B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CA950B" w14:textId="77777777" w:rsidR="001074A0" w:rsidRPr="00206226" w:rsidRDefault="001074A0" w:rsidP="001074A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C47A66" w14:textId="77777777" w:rsidR="001074A0" w:rsidRPr="00206226" w:rsidRDefault="001074A0" w:rsidP="001074A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Исходи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9865C2" w14:textId="77777777" w:rsidR="001074A0" w:rsidRPr="00206226" w:rsidRDefault="001074A0" w:rsidP="001074A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b/>
                <w:sz w:val="22"/>
                <w:szCs w:val="22"/>
              </w:rPr>
              <w:t>за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074A0" w:rsidRPr="00206226" w14:paraId="56A5FCB9" w14:textId="77777777" w:rsidTr="0023605B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20D7C3" w14:textId="77777777" w:rsidR="001074A0" w:rsidRPr="00206226" w:rsidRDefault="001074A0" w:rsidP="001074A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02231D" w14:textId="77777777" w:rsidR="001074A0" w:rsidRPr="00206226" w:rsidRDefault="001074A0" w:rsidP="001074A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309F01D" w14:textId="77777777" w:rsidR="001074A0" w:rsidRPr="00206226" w:rsidRDefault="001074A0" w:rsidP="001074A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F4D8DE8" w14:textId="6AC3B111" w:rsidR="001074A0" w:rsidRPr="00206226" w:rsidRDefault="009D0F0A" w:rsidP="001074A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D49E369" w14:textId="77777777" w:rsidR="001074A0" w:rsidRPr="00206226" w:rsidRDefault="001074A0" w:rsidP="001074A0">
            <w:pPr>
              <w:rPr>
                <w:sz w:val="22"/>
                <w:szCs w:val="22"/>
                <w:lang w:val="hr-HR"/>
              </w:rPr>
            </w:pPr>
          </w:p>
        </w:tc>
      </w:tr>
      <w:tr w:rsidR="001074A0" w:rsidRPr="00206226" w14:paraId="4C47BD5C" w14:textId="77777777" w:rsidTr="0023605B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DD2D48" w14:textId="77777777" w:rsidR="001074A0" w:rsidRPr="00206226" w:rsidRDefault="001074A0" w:rsidP="001074A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1F0876" w14:textId="77777777" w:rsidR="001074A0" w:rsidRPr="00206226" w:rsidRDefault="001074A0" w:rsidP="001074A0">
            <w:pPr>
              <w:rPr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9946085" w14:textId="77777777" w:rsidR="001074A0" w:rsidRPr="00206226" w:rsidRDefault="001074A0" w:rsidP="001074A0">
            <w:pPr>
              <w:rPr>
                <w:sz w:val="22"/>
                <w:szCs w:val="22"/>
                <w:lang w:val="hr-HR"/>
              </w:rPr>
            </w:pPr>
          </w:p>
        </w:tc>
      </w:tr>
      <w:tr w:rsidR="007716FA" w:rsidRPr="00206226" w14:paraId="4F9A34BE" w14:textId="77777777" w:rsidTr="0023605B">
        <w:trPr>
          <w:trHeight w:val="41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3853C0" w14:textId="77777777" w:rsidR="007716FA" w:rsidRPr="00206226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ЦНЦ глодалице</w:t>
            </w:r>
          </w:p>
          <w:p w14:paraId="46F1EB14" w14:textId="77777777" w:rsidR="007716FA" w:rsidRPr="00206226" w:rsidRDefault="007716FA" w:rsidP="001074A0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9D441B2" w14:textId="509B9E08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појам глодања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6EE924ED" w14:textId="137C6B19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главно и помоћно кретање код глодања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013A7B15" w14:textId="5F8297ED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наведе типичне</w:t>
            </w:r>
            <w:r w:rsidRPr="00206226">
              <w:rPr>
                <w:sz w:val="22"/>
                <w:szCs w:val="22"/>
                <w:lang w:val="sr-Cyrl-CS"/>
              </w:rPr>
              <w:t xml:space="preserve"> операције код обраде глодањем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3B908628" w14:textId="3E2EABD6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наведе предности конвенционалних у односу на НУМА глодалица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327788D8" w14:textId="00E94B6D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резне алате који се користе на глодалицама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2EC9A362" w14:textId="2C7712D6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наброји држаче за стезање алата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088DA313" w14:textId="624217B6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наброји системе за смјештај и измјену алата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3CB5B36B" w14:textId="0C00A3D8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наведе садржај операцијског листа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21B0ED75" w14:textId="2F76E05C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план алата и план стезања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1B927653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изабере алате за операције глодање</w:t>
            </w:r>
          </w:p>
          <w:p w14:paraId="5CD2194E" w14:textId="0E028628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режиме обраде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0321A64C" w14:textId="182EE190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елементе операцијског листа </w:t>
            </w:r>
          </w:p>
          <w:p w14:paraId="3CF566BC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(техничке документације)</w:t>
            </w:r>
          </w:p>
          <w:p w14:paraId="2D730BD3" w14:textId="77777777" w:rsidR="007716FA" w:rsidRPr="00206226" w:rsidRDefault="007716FA" w:rsidP="001074A0">
            <w:pPr>
              <w:rPr>
                <w:sz w:val="22"/>
                <w:szCs w:val="22"/>
                <w:lang w:val="sr-Cyrl-RS"/>
              </w:rPr>
            </w:pPr>
          </w:p>
          <w:p w14:paraId="319959BF" w14:textId="77777777" w:rsidR="007716FA" w:rsidRPr="00206226" w:rsidRDefault="007716FA" w:rsidP="001074A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6314C1C9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RS"/>
              </w:rPr>
              <w:lastRenderedPageBreak/>
              <w:t>одреди</w:t>
            </w:r>
            <w:r w:rsidRPr="00206226">
              <w:rPr>
                <w:sz w:val="22"/>
                <w:szCs w:val="22"/>
                <w:lang w:val="sr-Cyrl-BA"/>
              </w:rPr>
              <w:t xml:space="preserve"> главно и помоћно кретање код глодања</w:t>
            </w:r>
          </w:p>
          <w:p w14:paraId="2E5B2E36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одреди операције глодања </w:t>
            </w:r>
          </w:p>
          <w:p w14:paraId="7B08A08F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резне алате  за операције глодања,</w:t>
            </w:r>
          </w:p>
          <w:p w14:paraId="15049114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одреди држаче алата за операције глодања,</w:t>
            </w:r>
          </w:p>
          <w:p w14:paraId="6B3E5AF2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план алата и стезања</w:t>
            </w:r>
          </w:p>
          <w:p w14:paraId="5233D5F9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режиме обраде,</w:t>
            </w:r>
          </w:p>
          <w:p w14:paraId="29A48634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попуни операцијски лист</w:t>
            </w:r>
          </w:p>
          <w:p w14:paraId="27BD3D14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21DCE6FC" w14:textId="77777777" w:rsidR="007716FA" w:rsidRPr="00206226" w:rsidRDefault="007716FA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07C66A7" w14:textId="41353922" w:rsidR="007716FA" w:rsidRPr="00206226" w:rsidRDefault="007716FA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одговорно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уредно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правовремено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обавља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повјерене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послове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48B1E304" w14:textId="77777777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успјешно планира и користи вријеме за </w:t>
            </w:r>
            <w:r w:rsidRPr="00206226">
              <w:rPr>
                <w:sz w:val="22"/>
                <w:szCs w:val="22"/>
                <w:lang w:val="sr-Cyrl-BA"/>
              </w:rPr>
              <w:lastRenderedPageBreak/>
              <w:t>припрему и извршење радних задатака,</w:t>
            </w:r>
          </w:p>
          <w:p w14:paraId="6B5EF4C8" w14:textId="77777777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позитивно се односи према спровођењу прописа и стандарда значајних за његов рад,</w:t>
            </w:r>
          </w:p>
          <w:p w14:paraId="34E195D1" w14:textId="11FFAAFE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буде љубазан, комуникативан, ненаметљив и флексибилан у односу са сарадницима,</w:t>
            </w:r>
          </w:p>
          <w:p w14:paraId="4D3D41D3" w14:textId="77777777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42131FC2" w14:textId="77777777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позитивно се однос према професионално - етичким нормама и вриједностима,</w:t>
            </w:r>
          </w:p>
          <w:p w14:paraId="72B622BA" w14:textId="77777777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505F1DD3" w14:textId="77777777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одлично разумије сложене технолошке структуре, системе, цртеже и информације,</w:t>
            </w:r>
          </w:p>
          <w:p w14:paraId="6C0802FD" w14:textId="77777777" w:rsidR="0095482C" w:rsidRPr="00206226" w:rsidRDefault="0095482C" w:rsidP="0023605B">
            <w:pPr>
              <w:pStyle w:val="ListParagraph"/>
              <w:numPr>
                <w:ilvl w:val="0"/>
                <w:numId w:val="18"/>
              </w:numPr>
              <w:ind w:left="177" w:hanging="220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самостално рјешава проблеме и самостално ради.</w:t>
            </w:r>
          </w:p>
          <w:p w14:paraId="7020EF55" w14:textId="7ECF15B8" w:rsidR="007716FA" w:rsidRPr="00206226" w:rsidRDefault="007716FA" w:rsidP="0023605B">
            <w:pPr>
              <w:ind w:left="177" w:hanging="220"/>
              <w:rPr>
                <w:sz w:val="22"/>
                <w:szCs w:val="22"/>
                <w:lang w:val="bs-Latn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A8A897D" w14:textId="77777777" w:rsidR="007716FA" w:rsidRPr="00206226" w:rsidRDefault="007716FA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lastRenderedPageBreak/>
              <w:t xml:space="preserve">Користити различите симулаторе за програмирање  који се односе за разлите управљачке јединице, СИНУМЕРИК, ФАНУК. </w:t>
            </w:r>
          </w:p>
          <w:p w14:paraId="6FC952C1" w14:textId="77777777" w:rsidR="007716FA" w:rsidRPr="00206226" w:rsidRDefault="007716FA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bs-Latn-BA"/>
              </w:rPr>
            </w:pPr>
            <w:r w:rsidRPr="00206226">
              <w:rPr>
                <w:sz w:val="22"/>
                <w:szCs w:val="22"/>
                <w:lang w:val="sr-Cyrl-RS"/>
              </w:rPr>
              <w:t>Као симулатор могу се користии између  осталог CIMCO</w:t>
            </w:r>
            <w:r w:rsidRPr="00206226">
              <w:rPr>
                <w:sz w:val="22"/>
                <w:szCs w:val="22"/>
                <w:lang w:val="bs-Latn-BA"/>
              </w:rPr>
              <w:t>, WinNC.</w:t>
            </w:r>
          </w:p>
          <w:p w14:paraId="1978A7DB" w14:textId="77777777" w:rsidR="007716FA" w:rsidRPr="00206226" w:rsidRDefault="007716FA" w:rsidP="003E2E40">
            <w:pPr>
              <w:pStyle w:val="BodyText"/>
              <w:spacing w:after="0"/>
              <w:jc w:val="both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lastRenderedPageBreak/>
              <w:t>овде ћемо употребљавати наредбе за СИНУМЕРИК управљачкук јединиицу, али ученицима треба указати гдје су разлике са осталим УЈ</w:t>
            </w:r>
          </w:p>
          <w:p w14:paraId="44CC4C35" w14:textId="77777777" w:rsidR="007716FA" w:rsidRPr="00206226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6C946A50" w14:textId="77777777" w:rsidR="007716FA" w:rsidRPr="00206226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14BF6FD5" w14:textId="77777777" w:rsidR="007716FA" w:rsidRPr="00206226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0F320018" w14:textId="77777777" w:rsidR="007716FA" w:rsidRPr="00206226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0C3A57A9" w14:textId="77777777" w:rsidR="007716FA" w:rsidRPr="00206226" w:rsidRDefault="007716FA" w:rsidP="003E2E4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Наставник ће:</w:t>
            </w:r>
          </w:p>
          <w:p w14:paraId="3541B80D" w14:textId="77777777" w:rsidR="007716FA" w:rsidRPr="00206226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353E9367" w14:textId="77777777" w:rsidR="007716FA" w:rsidRPr="00206226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3CA9B79A" w14:textId="54558D73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корист</w:t>
            </w:r>
            <w:r w:rsidR="0095482C" w:rsidRPr="00206226">
              <w:rPr>
                <w:sz w:val="22"/>
                <w:szCs w:val="22"/>
                <w:lang w:val="sr-Cyrl-CS"/>
              </w:rPr>
              <w:t>и</w:t>
            </w:r>
            <w:r w:rsidRPr="00206226">
              <w:rPr>
                <w:sz w:val="22"/>
                <w:szCs w:val="22"/>
                <w:lang w:val="sr-Cyrl-CS"/>
              </w:rPr>
              <w:t>ти припремљене презентације,</w:t>
            </w:r>
          </w:p>
          <w:p w14:paraId="55F558F9" w14:textId="0D8C05A5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са ученицима урадити одређивања алата за поједине операције глодања, носача алата, режима обраде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406333FB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припремити операцијске листове које ће ученици попуњавати</w:t>
            </w:r>
          </w:p>
          <w:p w14:paraId="38CDF0C3" w14:textId="77777777" w:rsidR="007716FA" w:rsidRPr="00206226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7716FA" w:rsidRPr="00206226" w14:paraId="68BCA7CF" w14:textId="77777777" w:rsidTr="0023605B">
        <w:trPr>
          <w:trHeight w:val="19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9E636EF" w14:textId="77777777" w:rsidR="007716FA" w:rsidRPr="00206226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lastRenderedPageBreak/>
              <w:t>Програмирање кретања код глодалице</w:t>
            </w:r>
          </w:p>
          <w:p w14:paraId="3FD66DD4" w14:textId="77777777" w:rsidR="007716FA" w:rsidRPr="00206226" w:rsidRDefault="007716FA" w:rsidP="001074A0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20403349" w14:textId="438A2049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кретање у брзом ходу </w:t>
            </w:r>
            <w:r w:rsidRPr="00206226">
              <w:rPr>
                <w:sz w:val="22"/>
                <w:szCs w:val="22"/>
                <w:lang w:val="bs-Latn-BA"/>
              </w:rPr>
              <w:t>G0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59FC461E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кретање алата у радном ходу</w:t>
            </w:r>
            <w:r w:rsidRPr="00206226">
              <w:rPr>
                <w:sz w:val="22"/>
                <w:szCs w:val="22"/>
                <w:lang w:val="bs-Latn-BA"/>
              </w:rPr>
              <w:t xml:space="preserve"> G1</w:t>
            </w:r>
            <w:r w:rsidRPr="00206226">
              <w:rPr>
                <w:sz w:val="22"/>
                <w:szCs w:val="22"/>
                <w:lang w:val="sr-Cyrl-BA"/>
              </w:rPr>
              <w:t>,</w:t>
            </w:r>
          </w:p>
          <w:p w14:paraId="3E1ADB7E" w14:textId="28B53C93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одлазну и прилазну путању алата</w:t>
            </w:r>
            <w:r w:rsidR="0023605B" w:rsidRPr="00206226">
              <w:rPr>
                <w:sz w:val="22"/>
                <w:szCs w:val="22"/>
                <w:lang w:val="sr-Cyrl-BA"/>
              </w:rPr>
              <w:t>,</w:t>
            </w:r>
          </w:p>
          <w:p w14:paraId="27634E83" w14:textId="5A80AC18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дефинише праволинијско кретање у радном ходу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27C7B3FC" w14:textId="459FD7E0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RS"/>
              </w:rPr>
              <w:t>дефинише израду скошења и заобљења ивица</w:t>
            </w:r>
            <w:r w:rsidR="009D0F0A" w:rsidRPr="00206226">
              <w:rPr>
                <w:sz w:val="22"/>
                <w:szCs w:val="22"/>
                <w:lang w:val="sr-Cyrl-RS"/>
              </w:rPr>
              <w:t>,</w:t>
            </w:r>
          </w:p>
          <w:p w14:paraId="33508D75" w14:textId="5AA21D8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кружно</w:t>
            </w:r>
            <w:r w:rsidRPr="00206226">
              <w:rPr>
                <w:sz w:val="22"/>
                <w:szCs w:val="22"/>
                <w:lang w:val="sr-Cyrl-CS"/>
              </w:rPr>
              <w:t xml:space="preserve"> кретање алата</w:t>
            </w:r>
            <w:r w:rsidRPr="00206226">
              <w:rPr>
                <w:sz w:val="22"/>
                <w:szCs w:val="22"/>
                <w:lang w:val="bs-Latn-BA"/>
              </w:rPr>
              <w:t xml:space="preserve"> G2/G3</w:t>
            </w:r>
            <w:r w:rsidR="009C02E9" w:rsidRPr="00206226">
              <w:rPr>
                <w:sz w:val="22"/>
                <w:szCs w:val="22"/>
                <w:lang w:val="sr-Cyrl-BA"/>
              </w:rPr>
              <w:t>.</w:t>
            </w:r>
          </w:p>
          <w:p w14:paraId="344FA336" w14:textId="77777777" w:rsidR="007716FA" w:rsidRPr="00206226" w:rsidRDefault="007716FA" w:rsidP="001074A0">
            <w:pPr>
              <w:ind w:left="720"/>
              <w:rPr>
                <w:sz w:val="22"/>
                <w:szCs w:val="22"/>
                <w:lang w:val="sr-Cyrl-RS"/>
              </w:rPr>
            </w:pP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6E35230F" w14:textId="75ACAB07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lastRenderedPageBreak/>
              <w:t xml:space="preserve">користи наредбе за кретање у брзом ходу </w:t>
            </w:r>
            <w:r w:rsidRPr="00206226">
              <w:rPr>
                <w:sz w:val="22"/>
                <w:szCs w:val="22"/>
                <w:lang w:val="bs-Latn-BA"/>
              </w:rPr>
              <w:t>G0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  <w:r w:rsidRPr="00206226">
              <w:rPr>
                <w:sz w:val="22"/>
                <w:szCs w:val="22"/>
                <w:lang w:val="sr-Cyrl-RS"/>
              </w:rPr>
              <w:t xml:space="preserve"> </w:t>
            </w:r>
          </w:p>
          <w:p w14:paraId="078EEB7E" w14:textId="7619EFF2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 xml:space="preserve">програмира прилазну и одлазну путању алата, </w:t>
            </w:r>
            <w:r w:rsidRPr="00206226">
              <w:rPr>
                <w:sz w:val="22"/>
                <w:szCs w:val="22"/>
                <w:lang w:val="bs-Latn-BA"/>
              </w:rPr>
              <w:t>G</w:t>
            </w:r>
            <w:r w:rsidRPr="00206226">
              <w:rPr>
                <w:sz w:val="22"/>
                <w:szCs w:val="22"/>
                <w:lang w:val="sr-Cyrl-RS"/>
              </w:rPr>
              <w:t>1</w:t>
            </w:r>
            <w:r w:rsidR="009D0F0A" w:rsidRPr="00206226">
              <w:rPr>
                <w:sz w:val="22"/>
                <w:szCs w:val="22"/>
                <w:lang w:val="sr-Cyrl-RS"/>
              </w:rPr>
              <w:t>,</w:t>
            </w:r>
          </w:p>
          <w:p w14:paraId="10ECE9C3" w14:textId="7A8E8648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користи наредбе за радни ход алата</w:t>
            </w:r>
            <w:r w:rsidR="009D0F0A" w:rsidRPr="00206226">
              <w:rPr>
                <w:sz w:val="22"/>
                <w:szCs w:val="22"/>
                <w:lang w:val="sr-Cyrl-RS"/>
              </w:rPr>
              <w:t>,</w:t>
            </w:r>
            <w:r w:rsidRPr="00206226">
              <w:rPr>
                <w:sz w:val="22"/>
                <w:szCs w:val="22"/>
                <w:lang w:val="sr-Cyrl-RS"/>
              </w:rPr>
              <w:t xml:space="preserve"> </w:t>
            </w:r>
          </w:p>
          <w:p w14:paraId="6BD09F06" w14:textId="77777777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lastRenderedPageBreak/>
              <w:t>програмира израду скошења и заобљења,</w:t>
            </w:r>
          </w:p>
          <w:p w14:paraId="3D71AA6E" w14:textId="6947FF4E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програ</w:t>
            </w:r>
            <w:proofErr w:type="spellEnd"/>
            <w:r w:rsidRPr="00206226">
              <w:rPr>
                <w:sz w:val="22"/>
                <w:szCs w:val="22"/>
                <w:lang w:val="sr-Cyrl-RS"/>
              </w:rPr>
              <w:t xml:space="preserve">мира  кружно кретање </w:t>
            </w:r>
            <w:r w:rsidRPr="00206226">
              <w:rPr>
                <w:sz w:val="22"/>
                <w:szCs w:val="22"/>
                <w:lang w:val="bs-Latn-BA"/>
              </w:rPr>
              <w:t>G</w:t>
            </w:r>
            <w:r w:rsidRPr="00206226">
              <w:rPr>
                <w:sz w:val="22"/>
                <w:szCs w:val="22"/>
                <w:lang w:val="sr-Cyrl-RS"/>
              </w:rPr>
              <w:t>2/</w:t>
            </w:r>
            <w:r w:rsidRPr="00206226">
              <w:rPr>
                <w:sz w:val="22"/>
                <w:szCs w:val="22"/>
                <w:lang w:val="bs-Latn-BA"/>
              </w:rPr>
              <w:t xml:space="preserve"> G</w:t>
            </w:r>
            <w:r w:rsidRPr="00206226">
              <w:rPr>
                <w:sz w:val="22"/>
                <w:szCs w:val="22"/>
                <w:lang w:val="sr-Cyrl-RS"/>
              </w:rPr>
              <w:t>3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помоћу</w:t>
            </w:r>
            <w:proofErr w:type="spellEnd"/>
            <w:r w:rsidRPr="00206226">
              <w:rPr>
                <w:sz w:val="22"/>
                <w:szCs w:val="22"/>
              </w:rPr>
              <w:t xml:space="preserve"> CR</w:t>
            </w:r>
            <w:r w:rsidRPr="00206226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адресе</w:t>
            </w:r>
            <w:proofErr w:type="spellEnd"/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4CA4248A" w14:textId="77777777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програ</w:t>
            </w:r>
            <w:proofErr w:type="spellEnd"/>
            <w:r w:rsidRPr="00206226">
              <w:rPr>
                <w:sz w:val="22"/>
                <w:szCs w:val="22"/>
                <w:lang w:val="sr-Cyrl-RS"/>
              </w:rPr>
              <w:t xml:space="preserve">мира  кружно кретање </w:t>
            </w:r>
            <w:r w:rsidRPr="00206226">
              <w:rPr>
                <w:sz w:val="22"/>
                <w:szCs w:val="22"/>
                <w:lang w:val="bs-Latn-BA"/>
              </w:rPr>
              <w:t>G</w:t>
            </w:r>
            <w:r w:rsidRPr="00206226">
              <w:rPr>
                <w:sz w:val="22"/>
                <w:szCs w:val="22"/>
                <w:lang w:val="sr-Cyrl-RS"/>
              </w:rPr>
              <w:t>2/</w:t>
            </w:r>
            <w:r w:rsidRPr="00206226">
              <w:rPr>
                <w:sz w:val="22"/>
                <w:szCs w:val="22"/>
                <w:lang w:val="bs-Latn-BA"/>
              </w:rPr>
              <w:t xml:space="preserve"> G</w:t>
            </w:r>
            <w:r w:rsidRPr="00206226">
              <w:rPr>
                <w:sz w:val="22"/>
                <w:szCs w:val="22"/>
                <w:lang w:val="sr-Cyrl-RS"/>
              </w:rPr>
              <w:t>3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помоћу</w:t>
            </w:r>
            <w:proofErr w:type="spellEnd"/>
            <w:r w:rsidRPr="00206226">
              <w:rPr>
                <w:sz w:val="22"/>
                <w:szCs w:val="22"/>
              </w:rPr>
              <w:t xml:space="preserve"> I, J, K </w:t>
            </w:r>
            <w:proofErr w:type="spellStart"/>
            <w:r w:rsidRPr="00206226">
              <w:rPr>
                <w:sz w:val="22"/>
                <w:szCs w:val="22"/>
              </w:rPr>
              <w:t>адресе</w:t>
            </w:r>
            <w:proofErr w:type="spellEnd"/>
            <w:r w:rsidRPr="00206226">
              <w:rPr>
                <w:sz w:val="22"/>
                <w:szCs w:val="22"/>
              </w:rPr>
              <w:t>,</w:t>
            </w:r>
          </w:p>
          <w:p w14:paraId="501A8F29" w14:textId="77777777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програм</w:t>
            </w:r>
            <w:proofErr w:type="spellEnd"/>
            <w:r w:rsidRPr="00206226">
              <w:rPr>
                <w:sz w:val="22"/>
                <w:szCs w:val="22"/>
                <w:lang w:val="sr-Cyrl-RS"/>
              </w:rPr>
              <w:t xml:space="preserve">ира израду 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пуног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круга</w:t>
            </w:r>
            <w:proofErr w:type="spellEnd"/>
            <w:r w:rsidRPr="00206226">
              <w:rPr>
                <w:sz w:val="22"/>
                <w:szCs w:val="22"/>
              </w:rPr>
              <w:t>,</w:t>
            </w:r>
          </w:p>
          <w:p w14:paraId="25F2E73F" w14:textId="77777777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програмир</w:t>
            </w:r>
            <w:proofErr w:type="spellEnd"/>
            <w:r w:rsidRPr="00206226">
              <w:rPr>
                <w:sz w:val="22"/>
                <w:szCs w:val="22"/>
                <w:lang w:val="sr-Cyrl-RS"/>
              </w:rPr>
              <w:t xml:space="preserve">а 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за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познати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кружни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лук</w:t>
            </w:r>
            <w:proofErr w:type="spellEnd"/>
            <w:r w:rsidRPr="00206226">
              <w:rPr>
                <w:sz w:val="22"/>
                <w:szCs w:val="22"/>
              </w:rPr>
              <w:t>,</w:t>
            </w:r>
          </w:p>
          <w:p w14:paraId="36CE3CCB" w14:textId="49DE4D7F" w:rsidR="007716FA" w:rsidRPr="00206226" w:rsidRDefault="007716FA" w:rsidP="00441145">
            <w:pPr>
              <w:numPr>
                <w:ilvl w:val="0"/>
                <w:numId w:val="13"/>
              </w:numPr>
              <w:tabs>
                <w:tab w:val="clear" w:pos="720"/>
                <w:tab w:val="num" w:pos="176"/>
              </w:tabs>
              <w:ind w:left="176" w:hanging="176"/>
              <w:rPr>
                <w:sz w:val="22"/>
                <w:szCs w:val="22"/>
              </w:rPr>
            </w:pPr>
            <w:proofErr w:type="spellStart"/>
            <w:proofErr w:type="gramStart"/>
            <w:r w:rsidRPr="00206226">
              <w:rPr>
                <w:sz w:val="22"/>
                <w:szCs w:val="22"/>
              </w:rPr>
              <w:t>програмир</w:t>
            </w:r>
            <w:proofErr w:type="spellEnd"/>
            <w:r w:rsidRPr="00206226">
              <w:rPr>
                <w:sz w:val="22"/>
                <w:szCs w:val="22"/>
                <w:lang w:val="sr-Cyrl-RS"/>
              </w:rPr>
              <w:t>а</w:t>
            </w:r>
            <w:proofErr w:type="gramEnd"/>
            <w:r w:rsidRPr="00206226">
              <w:rPr>
                <w:sz w:val="22"/>
                <w:szCs w:val="22"/>
                <w:lang w:val="sr-Cyrl-RS"/>
              </w:rPr>
              <w:t xml:space="preserve"> за израду </w:t>
            </w:r>
            <w:proofErr w:type="spellStart"/>
            <w:r w:rsidRPr="00206226">
              <w:rPr>
                <w:sz w:val="22"/>
                <w:szCs w:val="22"/>
              </w:rPr>
              <w:t>кружног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лука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кроз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тачке</w:t>
            </w:r>
            <w:proofErr w:type="spellEnd"/>
            <w:r w:rsidR="009C02E9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0FEF7F6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07B6564" w14:textId="77777777" w:rsidR="007716FA" w:rsidRPr="00206226" w:rsidRDefault="007716FA" w:rsidP="003E2E4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Наставник ће:</w:t>
            </w:r>
          </w:p>
          <w:p w14:paraId="48EDA30A" w14:textId="77777777" w:rsidR="007716FA" w:rsidRPr="00206226" w:rsidRDefault="007716FA" w:rsidP="003E2E40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</w:p>
          <w:p w14:paraId="5F949E42" w14:textId="3D9EAC86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корист</w:t>
            </w:r>
            <w:r w:rsidR="005D4CBF" w:rsidRPr="00206226">
              <w:rPr>
                <w:sz w:val="22"/>
                <w:szCs w:val="22"/>
                <w:lang w:val="sr-Cyrl-CS"/>
              </w:rPr>
              <w:t>и</w:t>
            </w:r>
            <w:r w:rsidRPr="00206226">
              <w:rPr>
                <w:sz w:val="22"/>
                <w:szCs w:val="22"/>
                <w:lang w:val="sr-Cyrl-CS"/>
              </w:rPr>
              <w:t>ти припремљене презентације,</w:t>
            </w:r>
          </w:p>
          <w:p w14:paraId="63882BD5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ученицима показати примјере израде радијуса, скошења, кружних лукова, користећи случајеве везане </w:t>
            </w:r>
            <w:r w:rsidRPr="00206226">
              <w:rPr>
                <w:sz w:val="22"/>
                <w:szCs w:val="22"/>
                <w:lang w:val="sr-Cyrl-CS"/>
              </w:rPr>
              <w:lastRenderedPageBreak/>
              <w:t>за различите управљачке јединице (СИНУМЕРИК, ФАНУК )</w:t>
            </w:r>
          </w:p>
          <w:p w14:paraId="7A066CC2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  <w:p w14:paraId="63873B45" w14:textId="77777777" w:rsidR="007716FA" w:rsidRPr="00206226" w:rsidRDefault="007716FA" w:rsidP="001074A0">
            <w:pPr>
              <w:rPr>
                <w:sz w:val="22"/>
                <w:szCs w:val="22"/>
                <w:lang w:val="sr-Cyrl-BA"/>
              </w:rPr>
            </w:pPr>
          </w:p>
          <w:p w14:paraId="55F9BC61" w14:textId="77777777" w:rsidR="007716FA" w:rsidRPr="00206226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7716FA" w:rsidRPr="00206226" w14:paraId="08B2DDA8" w14:textId="77777777" w:rsidTr="0023605B">
        <w:trPr>
          <w:trHeight w:val="10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87E907C" w14:textId="77777777" w:rsidR="007716FA" w:rsidRPr="00206226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lastRenderedPageBreak/>
              <w:t>Чеоно глодање</w:t>
            </w:r>
          </w:p>
          <w:p w14:paraId="1A79A82F" w14:textId="77777777" w:rsidR="007716FA" w:rsidRPr="00206226" w:rsidRDefault="007716FA" w:rsidP="001074A0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835E352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путању алата код чеоног глодања,</w:t>
            </w:r>
          </w:p>
          <w:p w14:paraId="09756099" w14:textId="442B4DB1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наброји правила при програмирању чеоне површине</w:t>
            </w:r>
            <w:r w:rsidR="009C02E9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77079237" w14:textId="6160FC99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обраду чеоне површине</w:t>
            </w:r>
            <w:r w:rsidR="008A4BF9" w:rsidRPr="00206226">
              <w:rPr>
                <w:sz w:val="22"/>
                <w:szCs w:val="22"/>
                <w:lang w:val="sr-Cyrl-BA"/>
              </w:rPr>
              <w:t>.</w:t>
            </w:r>
          </w:p>
          <w:p w14:paraId="78813081" w14:textId="77777777" w:rsidR="007716FA" w:rsidRPr="00206226" w:rsidRDefault="007716FA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0F2EADB1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CCA1747" w14:textId="77777777" w:rsidR="007716FA" w:rsidRPr="00206226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Наставник ће:</w:t>
            </w:r>
          </w:p>
          <w:p w14:paraId="3FEBA635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4E54078F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са ученицима урадити вјежбу програмирања чеоног глодања</w:t>
            </w:r>
          </w:p>
        </w:tc>
      </w:tr>
      <w:tr w:rsidR="007716FA" w:rsidRPr="00206226" w14:paraId="1862D9DE" w14:textId="77777777" w:rsidTr="0023605B">
        <w:trPr>
          <w:trHeight w:val="26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0EE2E4D" w14:textId="77777777" w:rsidR="007716FA" w:rsidRPr="00206226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Израда контуре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C73299F" w14:textId="706C15ED" w:rsidR="007716FA" w:rsidRPr="00206226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</w:t>
            </w:r>
            <w:r w:rsidR="007716FA" w:rsidRPr="00206226">
              <w:rPr>
                <w:sz w:val="22"/>
                <w:szCs w:val="22"/>
                <w:lang w:val="sr-Cyrl-BA"/>
              </w:rPr>
              <w:t>принципе програмирања за израду контуре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491096F2" w14:textId="796EEEDC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сврху компе</w:t>
            </w:r>
            <w:r w:rsidR="009C02E9" w:rsidRPr="00206226">
              <w:rPr>
                <w:sz w:val="22"/>
                <w:szCs w:val="22"/>
                <w:lang w:val="sr-Cyrl-BA"/>
              </w:rPr>
              <w:t>н</w:t>
            </w:r>
            <w:r w:rsidRPr="00206226">
              <w:rPr>
                <w:sz w:val="22"/>
                <w:szCs w:val="22"/>
                <w:lang w:val="sr-Cyrl-BA"/>
              </w:rPr>
              <w:t>зације радијуса алата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1C7BA81E" w14:textId="7D920839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правила при програмирању компезације радијуса алата</w:t>
            </w:r>
            <w:r w:rsidR="008A4BF9" w:rsidRPr="00206226">
              <w:rPr>
                <w:sz w:val="22"/>
                <w:szCs w:val="22"/>
                <w:lang w:val="sr-Cyrl-BA"/>
              </w:rPr>
              <w:t>,</w:t>
            </w:r>
          </w:p>
          <w:p w14:paraId="4EED5772" w14:textId="1B66CA5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уз употребу компе</w:t>
            </w:r>
            <w:r w:rsidR="009C02E9" w:rsidRPr="00206226">
              <w:rPr>
                <w:sz w:val="22"/>
                <w:szCs w:val="22"/>
                <w:lang w:val="sr-Cyrl-BA"/>
              </w:rPr>
              <w:t>н</w:t>
            </w:r>
            <w:r w:rsidRPr="00206226">
              <w:rPr>
                <w:sz w:val="22"/>
                <w:szCs w:val="22"/>
                <w:lang w:val="sr-Cyrl-BA"/>
              </w:rPr>
              <w:t>зације радијуса алата (</w:t>
            </w:r>
            <w:r w:rsidR="005D4CBF" w:rsidRPr="00206226">
              <w:rPr>
                <w:sz w:val="22"/>
                <w:szCs w:val="22"/>
                <w:lang w:val="sr-Cyrl-BA"/>
              </w:rPr>
              <w:t>КРА</w:t>
            </w:r>
            <w:r w:rsidRPr="00206226">
              <w:rPr>
                <w:sz w:val="22"/>
                <w:szCs w:val="22"/>
                <w:lang w:val="sr-Cyrl-BA"/>
              </w:rPr>
              <w:t>)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0240945F" w14:textId="6467C21D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начин приласка и одласка алата од контуре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5333EE26" w14:textId="2DFC1B1D" w:rsidR="007716FA" w:rsidRPr="00206226" w:rsidRDefault="007716FA" w:rsidP="001074A0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контуре уз</w:t>
            </w:r>
            <w:r w:rsidRPr="00206226">
              <w:rPr>
                <w:sz w:val="22"/>
                <w:szCs w:val="22"/>
                <w:lang w:val="sr-Cyrl-CS"/>
              </w:rPr>
              <w:t xml:space="preserve"> употребу </w:t>
            </w:r>
            <w:r w:rsidRPr="00206226">
              <w:rPr>
                <w:sz w:val="22"/>
                <w:szCs w:val="22"/>
              </w:rPr>
              <w:t xml:space="preserve"> </w:t>
            </w:r>
            <w:r w:rsidRPr="00206226">
              <w:rPr>
                <w:sz w:val="22"/>
                <w:szCs w:val="22"/>
                <w:lang w:val="sr-Cyrl-CS"/>
              </w:rPr>
              <w:t>КРА</w:t>
            </w:r>
            <w:r w:rsidR="009C02E9" w:rsidRPr="00206226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0A44193F" w14:textId="30A4D4EE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користи наредебе за компе</w:t>
            </w:r>
            <w:r w:rsidR="005D4CBF" w:rsidRPr="00206226">
              <w:rPr>
                <w:sz w:val="22"/>
                <w:szCs w:val="22"/>
                <w:lang w:val="sr-Cyrl-BA"/>
              </w:rPr>
              <w:t>н</w:t>
            </w:r>
            <w:r w:rsidRPr="00206226">
              <w:rPr>
                <w:sz w:val="22"/>
                <w:szCs w:val="22"/>
                <w:lang w:val="sr-Cyrl-BA"/>
              </w:rPr>
              <w:t>зацију радијуса алата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718931DE" w14:textId="5480ECD6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контуру уз употребу КРА</w:t>
            </w:r>
            <w:r w:rsidR="009C02E9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74B0364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3CDE2FA" w14:textId="77777777" w:rsidR="007716FA" w:rsidRPr="00206226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Наставник ће:</w:t>
            </w:r>
          </w:p>
          <w:p w14:paraId="1C896DE2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5F494181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са ученицима урадити вјежбу програмирања израде контуре уз употребу КРА</w:t>
            </w:r>
          </w:p>
        </w:tc>
      </w:tr>
      <w:tr w:rsidR="007716FA" w:rsidRPr="00206226" w14:paraId="190E4229" w14:textId="77777777" w:rsidTr="0023605B">
        <w:trPr>
          <w:trHeight w:val="73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34CD19F" w14:textId="77777777" w:rsidR="007716FA" w:rsidRPr="00206226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lastRenderedPageBreak/>
              <w:t>Израда утора и џепова</w:t>
            </w:r>
          </w:p>
          <w:p w14:paraId="55128E89" w14:textId="77777777" w:rsidR="007716FA" w:rsidRPr="00206226" w:rsidRDefault="007716FA" w:rsidP="001074A0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3F30C70" w14:textId="5A8A555E" w:rsidR="007716FA" w:rsidRPr="00206226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наброји </w:t>
            </w:r>
            <w:r w:rsidR="007716FA" w:rsidRPr="00206226">
              <w:rPr>
                <w:sz w:val="22"/>
                <w:szCs w:val="22"/>
                <w:lang w:val="sr-Cyrl-BA"/>
              </w:rPr>
              <w:t xml:space="preserve">канале </w:t>
            </w:r>
            <w:r w:rsidR="009C02E9" w:rsidRPr="00206226">
              <w:rPr>
                <w:sz w:val="22"/>
                <w:szCs w:val="22"/>
                <w:lang w:val="sr-Cyrl-BA"/>
              </w:rPr>
              <w:t>према дубини и облику симетрале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5E310964" w14:textId="73BAD5F3" w:rsidR="007716FA" w:rsidRPr="00206226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појам глодања џепа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1A421FF7" w14:textId="07F9ED8A" w:rsidR="007716FA" w:rsidRPr="00206226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набројати стратегије путања алата при глодању џепа</w:t>
            </w:r>
            <w:r w:rsidR="008A4BF9" w:rsidRPr="00206226">
              <w:rPr>
                <w:sz w:val="22"/>
                <w:szCs w:val="22"/>
                <w:lang w:val="sr-Cyrl-BA"/>
              </w:rPr>
              <w:t>,</w:t>
            </w:r>
          </w:p>
          <w:p w14:paraId="2296B397" w14:textId="1D1FE240" w:rsidR="007716FA" w:rsidRPr="00206226" w:rsidRDefault="009C02E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објаснити појам оптимизације глодања џепа</w:t>
            </w:r>
            <w:r w:rsidR="008A4BF9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03B5D3CE" w14:textId="77777777" w:rsidR="008A4BF9" w:rsidRPr="00206226" w:rsidRDefault="008A4BF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канала,</w:t>
            </w:r>
          </w:p>
          <w:p w14:paraId="718B289A" w14:textId="77777777" w:rsidR="008A4BF9" w:rsidRPr="00206226" w:rsidRDefault="008A4BF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изаду џепова,</w:t>
            </w:r>
          </w:p>
          <w:p w14:paraId="02A18094" w14:textId="77777777" w:rsidR="008A4BF9" w:rsidRPr="00206226" w:rsidRDefault="008A4BF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кружних џепова.</w:t>
            </w:r>
          </w:p>
          <w:p w14:paraId="0A74636D" w14:textId="77777777" w:rsidR="007716FA" w:rsidRPr="00206226" w:rsidRDefault="007716FA" w:rsidP="001074A0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E170F96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5BDAFCE" w14:textId="77777777" w:rsidR="007716FA" w:rsidRPr="00206226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</w:p>
        </w:tc>
      </w:tr>
      <w:tr w:rsidR="007716FA" w:rsidRPr="00206226" w14:paraId="0B0D2485" w14:textId="77777777" w:rsidTr="0023605B">
        <w:trPr>
          <w:trHeight w:val="11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0CEDF1" w14:textId="77777777" w:rsidR="007716FA" w:rsidRPr="00206226" w:rsidRDefault="007716FA" w:rsidP="00441145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Израда рупа  и отвора</w:t>
            </w:r>
          </w:p>
          <w:p w14:paraId="32112898" w14:textId="77777777" w:rsidR="007716FA" w:rsidRPr="00206226" w:rsidRDefault="007716FA" w:rsidP="001074A0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574F143A" w14:textId="22FCC228" w:rsidR="007716FA" w:rsidRPr="00206226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наведе </w:t>
            </w:r>
            <w:r w:rsidR="007716FA" w:rsidRPr="00206226">
              <w:rPr>
                <w:sz w:val="22"/>
                <w:szCs w:val="22"/>
                <w:lang w:val="sr-Cyrl-BA"/>
              </w:rPr>
              <w:t xml:space="preserve">елементе цртежа битне за </w:t>
            </w:r>
            <w:r w:rsidR="009C02E9" w:rsidRPr="00206226">
              <w:rPr>
                <w:sz w:val="22"/>
                <w:szCs w:val="22"/>
                <w:lang w:val="sr-Cyrl-BA"/>
              </w:rPr>
              <w:t>израду рупа и отвора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0FC7DA14" w14:textId="6BC280B0" w:rsidR="007716FA" w:rsidRPr="00206226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дефиише операције забушивања, бушења, развртања, упуштања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0105DF0D" w14:textId="041E9F1B" w:rsidR="007716FA" w:rsidRPr="00206226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операцију истругивања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594AA886" w14:textId="65371937" w:rsidR="007716FA" w:rsidRPr="00206226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операцију израде навоја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202FFC5E" w14:textId="62F103B0" w:rsidR="007716FA" w:rsidRPr="00206226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изабере алате за израду рупа и отвора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6BF15F5D" w14:textId="29523170" w:rsidR="007716FA" w:rsidRPr="00206226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одабере алате за израду унутрашњих навоја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25E45BFD" w14:textId="05A9EDA1" w:rsidR="007716FA" w:rsidRPr="00206226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BA"/>
              </w:rPr>
              <w:t>одабере алате за</w:t>
            </w:r>
            <w:r w:rsidRPr="00206226">
              <w:rPr>
                <w:sz w:val="22"/>
                <w:szCs w:val="22"/>
                <w:lang w:val="sr-Cyrl-CS"/>
              </w:rPr>
              <w:t xml:space="preserve"> истругивање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3C69A216" w14:textId="5ED85B2C" w:rsidR="007716FA" w:rsidRPr="00206226" w:rsidRDefault="00FA01CC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режиме обраде за израду рупа и отвора.</w:t>
            </w:r>
          </w:p>
        </w:tc>
        <w:tc>
          <w:tcPr>
            <w:tcW w:w="978" w:type="pct"/>
            <w:gridSpan w:val="3"/>
            <w:tcBorders>
              <w:left w:val="single" w:sz="4" w:space="0" w:color="auto"/>
            </w:tcBorders>
          </w:tcPr>
          <w:p w14:paraId="3B7BF44B" w14:textId="48A6F3A7" w:rsidR="007716FA" w:rsidRPr="00206226" w:rsidRDefault="008A4BF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програмира </w:t>
            </w:r>
            <w:r w:rsidR="007716FA" w:rsidRPr="00206226">
              <w:rPr>
                <w:sz w:val="22"/>
                <w:szCs w:val="22"/>
                <w:lang w:val="sr-Cyrl-BA"/>
              </w:rPr>
              <w:t>израду рупа, отвора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1D57B3F8" w14:textId="59F09133" w:rsidR="007716FA" w:rsidRPr="00206226" w:rsidRDefault="009C02E9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операцију изстругивања</w:t>
            </w:r>
            <w:r w:rsidR="009D0F0A" w:rsidRPr="00206226">
              <w:rPr>
                <w:sz w:val="22"/>
                <w:szCs w:val="22"/>
                <w:lang w:val="sr-Cyrl-BA"/>
              </w:rPr>
              <w:t>,</w:t>
            </w:r>
          </w:p>
          <w:p w14:paraId="3C1E6389" w14:textId="38539E84" w:rsidR="007716FA" w:rsidRPr="00206226" w:rsidRDefault="009C02E9" w:rsidP="008A4BF9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урезивање навоја</w:t>
            </w:r>
            <w:r w:rsidR="008A4BF9" w:rsidRPr="002062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4DD4FC4" w14:textId="77777777" w:rsidR="007716FA" w:rsidRPr="00206226" w:rsidRDefault="007716FA" w:rsidP="001074A0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949F99A" w14:textId="77777777" w:rsidR="007716FA" w:rsidRPr="00206226" w:rsidRDefault="007716FA" w:rsidP="001074A0">
            <w:pPr>
              <w:pStyle w:val="BodyText"/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Наставник ће:</w:t>
            </w:r>
          </w:p>
          <w:p w14:paraId="55F97C42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са ученицима урадити вјежбу избора алата, режима обраде и план стезања </w:t>
            </w:r>
          </w:p>
          <w:p w14:paraId="5F20DEB8" w14:textId="77777777" w:rsidR="007716FA" w:rsidRPr="00206226" w:rsidRDefault="007716FA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са ученицима урадити вјежбу програмирања израде рупа, отвора и навоја</w:t>
            </w:r>
          </w:p>
        </w:tc>
      </w:tr>
      <w:tr w:rsidR="007716FA" w:rsidRPr="00206226" w14:paraId="0AEADD42" w14:textId="77777777" w:rsidTr="001074A0">
        <w:trPr>
          <w:jc w:val="center"/>
        </w:trPr>
        <w:tc>
          <w:tcPr>
            <w:tcW w:w="5000" w:type="pct"/>
            <w:gridSpan w:val="10"/>
          </w:tcPr>
          <w:p w14:paraId="123EB678" w14:textId="77777777" w:rsidR="007716FA" w:rsidRPr="00206226" w:rsidRDefault="007716FA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716FA" w:rsidRPr="00206226" w14:paraId="2332F8D4" w14:textId="77777777" w:rsidTr="001074A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6F36E146" w14:textId="499344B2" w:rsidR="007716FA" w:rsidRPr="00206226" w:rsidRDefault="007716FA" w:rsidP="00441145">
            <w:pPr>
              <w:pStyle w:val="ListParagraph"/>
              <w:numPr>
                <w:ilvl w:val="0"/>
                <w:numId w:val="12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Конструисање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276D3264" w14:textId="77777777" w:rsidR="007716FA" w:rsidRPr="00206226" w:rsidRDefault="007716FA" w:rsidP="00441145">
            <w:pPr>
              <w:pStyle w:val="BodyText"/>
              <w:numPr>
                <w:ilvl w:val="0"/>
                <w:numId w:val="3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7716FA" w:rsidRPr="00206226" w14:paraId="601FE459" w14:textId="77777777" w:rsidTr="001074A0">
        <w:trPr>
          <w:jc w:val="center"/>
        </w:trPr>
        <w:tc>
          <w:tcPr>
            <w:tcW w:w="5000" w:type="pct"/>
            <w:gridSpan w:val="10"/>
          </w:tcPr>
          <w:p w14:paraId="75808FF7" w14:textId="77777777" w:rsidR="007716FA" w:rsidRPr="00206226" w:rsidRDefault="007716FA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716FA" w:rsidRPr="00206226" w14:paraId="3D4FFAB6" w14:textId="77777777" w:rsidTr="001074A0">
        <w:trPr>
          <w:jc w:val="center"/>
        </w:trPr>
        <w:tc>
          <w:tcPr>
            <w:tcW w:w="5000" w:type="pct"/>
            <w:gridSpan w:val="10"/>
          </w:tcPr>
          <w:p w14:paraId="428820A5" w14:textId="3EFC008F" w:rsidR="007716FA" w:rsidRPr="00206226" w:rsidRDefault="007716FA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Уџбеник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r w:rsidR="00FA01CC" w:rsidRPr="00206226">
              <w:rPr>
                <w:sz w:val="22"/>
                <w:szCs w:val="22"/>
                <w:lang w:val="sr-Cyrl-BA"/>
              </w:rPr>
              <w:t>који је одобрило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Министарств</w:t>
            </w:r>
            <w:proofErr w:type="spellEnd"/>
            <w:r w:rsidR="00FA01CC" w:rsidRPr="00206226">
              <w:rPr>
                <w:sz w:val="22"/>
                <w:szCs w:val="22"/>
                <w:lang w:val="sr-Cyrl-BA"/>
              </w:rPr>
              <w:t>о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просвјете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културе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Републике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Српске</w:t>
            </w:r>
            <w:proofErr w:type="spellEnd"/>
          </w:p>
          <w:p w14:paraId="7B592C82" w14:textId="77777777" w:rsidR="007716FA" w:rsidRPr="00206226" w:rsidRDefault="007716FA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206226">
              <w:rPr>
                <w:sz w:val="22"/>
                <w:szCs w:val="22"/>
              </w:rPr>
              <w:t>Друга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стручна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теоријска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литература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 xml:space="preserve"> </w:t>
            </w:r>
          </w:p>
          <w:p w14:paraId="270D7DE0" w14:textId="10A63B7B" w:rsidR="007716FA" w:rsidRPr="00206226" w:rsidRDefault="00FA01CC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П</w:t>
            </w:r>
            <w:r w:rsidR="007716FA" w:rsidRPr="00206226">
              <w:rPr>
                <w:sz w:val="22"/>
                <w:szCs w:val="22"/>
                <w:lang w:val="sr-Cyrl-CS"/>
              </w:rPr>
              <w:t>рипремљени</w:t>
            </w:r>
            <w:r w:rsidRPr="00206226">
              <w:rPr>
                <w:sz w:val="22"/>
                <w:szCs w:val="22"/>
                <w:lang w:val="sr-Cyrl-CS"/>
              </w:rPr>
              <w:t xml:space="preserve"> урађени</w:t>
            </w:r>
            <w:r w:rsidR="007716FA" w:rsidRPr="00206226">
              <w:rPr>
                <w:sz w:val="22"/>
                <w:szCs w:val="22"/>
                <w:lang w:val="sr-Cyrl-CS"/>
              </w:rPr>
              <w:t xml:space="preserve"> цртежи </w:t>
            </w:r>
          </w:p>
          <w:p w14:paraId="4BA2BD96" w14:textId="77777777" w:rsidR="007716FA" w:rsidRPr="00206226" w:rsidRDefault="007716FA" w:rsidP="008A4BF9">
            <w:pPr>
              <w:pStyle w:val="ListParagraph"/>
              <w:numPr>
                <w:ilvl w:val="0"/>
                <w:numId w:val="11"/>
              </w:numPr>
              <w:ind w:left="738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06226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716FA" w:rsidRPr="00206226" w14:paraId="1F74BB71" w14:textId="77777777" w:rsidTr="001074A0">
        <w:trPr>
          <w:jc w:val="center"/>
        </w:trPr>
        <w:tc>
          <w:tcPr>
            <w:tcW w:w="5000" w:type="pct"/>
            <w:gridSpan w:val="10"/>
          </w:tcPr>
          <w:p w14:paraId="4051DC14" w14:textId="77777777" w:rsidR="007716FA" w:rsidRPr="00206226" w:rsidRDefault="007716FA" w:rsidP="001074A0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716FA" w:rsidRPr="00206226" w14:paraId="3D3EC2F9" w14:textId="77777777" w:rsidTr="001074A0">
        <w:trPr>
          <w:jc w:val="center"/>
        </w:trPr>
        <w:tc>
          <w:tcPr>
            <w:tcW w:w="5000" w:type="pct"/>
            <w:gridSpan w:val="10"/>
          </w:tcPr>
          <w:p w14:paraId="5C479F29" w14:textId="77777777" w:rsidR="007716FA" w:rsidRPr="00206226" w:rsidRDefault="007716FA" w:rsidP="001074A0">
            <w:pPr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lastRenderedPageBreak/>
              <w:t>Оцјењивање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врши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складу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Законом</w:t>
            </w:r>
            <w:proofErr w:type="spellEnd"/>
            <w:r w:rsidRPr="00206226">
              <w:rPr>
                <w:sz w:val="22"/>
                <w:szCs w:val="22"/>
              </w:rPr>
              <w:t xml:space="preserve"> о </w:t>
            </w:r>
            <w:proofErr w:type="spellStart"/>
            <w:r w:rsidRPr="00206226">
              <w:rPr>
                <w:sz w:val="22"/>
                <w:szCs w:val="22"/>
              </w:rPr>
              <w:t>средњем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образовању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васпитању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Правилником</w:t>
            </w:r>
            <w:proofErr w:type="spellEnd"/>
            <w:r w:rsidRPr="00206226">
              <w:rPr>
                <w:sz w:val="22"/>
                <w:szCs w:val="22"/>
              </w:rPr>
              <w:t xml:space="preserve"> о </w:t>
            </w:r>
            <w:proofErr w:type="spellStart"/>
            <w:r w:rsidRPr="00206226">
              <w:rPr>
                <w:sz w:val="22"/>
                <w:szCs w:val="22"/>
              </w:rPr>
              <w:t>оцјењивању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ученика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настави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полагању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испита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средњој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школи</w:t>
            </w:r>
            <w:proofErr w:type="spellEnd"/>
            <w:r w:rsidRPr="00206226">
              <w:rPr>
                <w:sz w:val="22"/>
                <w:szCs w:val="22"/>
              </w:rPr>
              <w:t xml:space="preserve">. О </w:t>
            </w:r>
            <w:proofErr w:type="spellStart"/>
            <w:r w:rsidRPr="00206226">
              <w:rPr>
                <w:sz w:val="22"/>
                <w:szCs w:val="22"/>
              </w:rPr>
              <w:t>техникама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критеријима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оцјењивања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ученике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треба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упознати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на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почетку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изучавања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модула</w:t>
            </w:r>
            <w:proofErr w:type="spellEnd"/>
            <w:r w:rsidRPr="00206226">
              <w:rPr>
                <w:sz w:val="22"/>
                <w:szCs w:val="22"/>
              </w:rPr>
              <w:t>.</w:t>
            </w:r>
          </w:p>
          <w:p w14:paraId="42B1E22D" w14:textId="77777777" w:rsidR="007716FA" w:rsidRPr="00206226" w:rsidRDefault="007716FA" w:rsidP="001074A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2BCA9024" w14:textId="77777777" w:rsidR="001074A0" w:rsidRPr="00206226" w:rsidRDefault="001074A0">
      <w:pPr>
        <w:rPr>
          <w:sz w:val="22"/>
          <w:szCs w:val="22"/>
        </w:rPr>
        <w:sectPr w:rsidR="001074A0" w:rsidRPr="00206226" w:rsidSect="000A5AE8">
          <w:pgSz w:w="16840" w:h="11907" w:orient="landscape" w:code="9"/>
          <w:pgMar w:top="1021" w:right="1021" w:bottom="1021" w:left="1021" w:header="720" w:footer="720" w:gutter="0"/>
          <w:cols w:space="720"/>
          <w:docGrid w:linePitch="360"/>
        </w:sectPr>
      </w:pPr>
    </w:p>
    <w:p w14:paraId="15D2E75C" w14:textId="77777777" w:rsidR="00F73993" w:rsidRPr="00206226" w:rsidRDefault="00F73993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648"/>
        <w:gridCol w:w="568"/>
        <w:gridCol w:w="1369"/>
        <w:gridCol w:w="899"/>
        <w:gridCol w:w="799"/>
        <w:gridCol w:w="2038"/>
        <w:gridCol w:w="2369"/>
        <w:gridCol w:w="464"/>
        <w:gridCol w:w="1893"/>
        <w:gridCol w:w="1985"/>
      </w:tblGrid>
      <w:tr w:rsidR="004B372C" w:rsidRPr="00206226" w14:paraId="4C558807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570271C9" w14:textId="77777777" w:rsidR="004B372C" w:rsidRPr="00206226" w:rsidRDefault="004B372C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>Струка (</w:t>
            </w:r>
            <w:r w:rsidRPr="00206226">
              <w:rPr>
                <w:b/>
                <w:sz w:val="22"/>
                <w:szCs w:val="22"/>
                <w:lang w:val="hr-HR"/>
              </w:rPr>
              <w:t>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13D42329" w14:textId="77777777" w:rsidR="004B372C" w:rsidRPr="00206226" w:rsidRDefault="00055AE7" w:rsidP="001074A0">
            <w:p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sr-Cyrl-RS"/>
              </w:rPr>
              <w:t>МАШИНСТВО И ОБРАДА МЕТАЛА</w:t>
            </w:r>
          </w:p>
        </w:tc>
      </w:tr>
      <w:tr w:rsidR="004B372C" w:rsidRPr="00206226" w14:paraId="07F18C97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08504DDC" w14:textId="77777777" w:rsidR="004B372C" w:rsidRPr="00206226" w:rsidRDefault="004B372C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BC7B82F" w14:textId="48BA04E8" w:rsidR="004B372C" w:rsidRPr="00206226" w:rsidRDefault="008A4BF9" w:rsidP="001074A0">
            <w:pPr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bs-Latn-BA"/>
              </w:rPr>
              <w:t>Техничар CNC технологија</w:t>
            </w:r>
          </w:p>
        </w:tc>
      </w:tr>
      <w:tr w:rsidR="004B372C" w:rsidRPr="00206226" w14:paraId="3714A963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58AB2218" w14:textId="77777777" w:rsidR="004B372C" w:rsidRPr="00206226" w:rsidRDefault="004B372C" w:rsidP="008B7C44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3847D720" w14:textId="4553B066" w:rsidR="004B372C" w:rsidRPr="00206226" w:rsidRDefault="00EB55D6" w:rsidP="001074A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RS"/>
              </w:rPr>
              <w:t>CNC</w:t>
            </w:r>
            <w:bookmarkStart w:id="0" w:name="_GoBack"/>
            <w:bookmarkEnd w:id="0"/>
            <w:r w:rsidR="008A4BF9" w:rsidRPr="00206226">
              <w:rPr>
                <w:b/>
                <w:sz w:val="22"/>
                <w:szCs w:val="22"/>
                <w:lang w:val="sr-Cyrl-CS"/>
              </w:rPr>
              <w:t xml:space="preserve"> ПРОГРАМИРАЊЕ</w:t>
            </w:r>
          </w:p>
        </w:tc>
      </w:tr>
      <w:tr w:rsidR="004B372C" w:rsidRPr="00206226" w14:paraId="5E367779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2EB30EBC" w14:textId="77777777" w:rsidR="004B372C" w:rsidRPr="00206226" w:rsidRDefault="004B372C" w:rsidP="008B7C44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26491EFC" w14:textId="77777777" w:rsidR="004B372C" w:rsidRPr="00206226" w:rsidRDefault="004B372C" w:rsidP="001074A0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4B372C" w:rsidRPr="00206226" w14:paraId="2616544C" w14:textId="77777777" w:rsidTr="008A4BF9">
        <w:trPr>
          <w:jc w:val="center"/>
        </w:trPr>
        <w:tc>
          <w:tcPr>
            <w:tcW w:w="1005" w:type="pct"/>
            <w:gridSpan w:val="3"/>
            <w:shd w:val="clear" w:color="auto" w:fill="DAEEF3" w:themeFill="accent5" w:themeFillTint="33"/>
          </w:tcPr>
          <w:p w14:paraId="6A923332" w14:textId="77777777" w:rsidR="004B372C" w:rsidRPr="00206226" w:rsidRDefault="004B372C" w:rsidP="008B7C44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0622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14:paraId="05C307FE" w14:textId="166EB3CE" w:rsidR="004B372C" w:rsidRPr="00206226" w:rsidRDefault="008A4BF9" w:rsidP="004B372C">
            <w:pPr>
              <w:rPr>
                <w:b/>
                <w:sz w:val="22"/>
                <w:szCs w:val="22"/>
                <w:lang w:val="sr-Cyrl-BA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>ПРОГАРАМИРАЊЕ НУМА СТРУГА</w:t>
            </w:r>
          </w:p>
        </w:tc>
      </w:tr>
      <w:tr w:rsidR="000A5AE8" w:rsidRPr="00206226" w14:paraId="2E99DF78" w14:textId="77777777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14:paraId="41ACA3DA" w14:textId="77777777" w:rsidR="000A5AE8" w:rsidRPr="00206226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14:paraId="1716BD89" w14:textId="77777777" w:rsidR="000A5AE8" w:rsidRPr="00206226" w:rsidRDefault="000A5AE8" w:rsidP="00F95244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206226">
              <w:rPr>
                <w:b/>
                <w:sz w:val="22"/>
                <w:szCs w:val="22"/>
              </w:rPr>
              <w:t>202</w:t>
            </w:r>
            <w:r w:rsidR="00F95244" w:rsidRPr="00206226">
              <w:rPr>
                <w:b/>
                <w:sz w:val="22"/>
                <w:szCs w:val="22"/>
                <w:lang w:val="sr-Cyrl-RS"/>
              </w:rPr>
              <w:t>2</w:t>
            </w:r>
            <w:r w:rsidRPr="00206226">
              <w:rPr>
                <w:b/>
                <w:sz w:val="22"/>
                <w:szCs w:val="22"/>
              </w:rPr>
              <w:t xml:space="preserve">. </w:t>
            </w:r>
            <w:r w:rsidRPr="00206226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14:paraId="5E71F45A" w14:textId="77777777" w:rsidR="000A5AE8" w:rsidRPr="00206226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14:paraId="54B81AC1" w14:textId="28712FD8" w:rsidR="000A5AE8" w:rsidRPr="00206226" w:rsidRDefault="000A5AE8" w:rsidP="008B7C44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35E733D5" w14:textId="77777777" w:rsidR="000A5AE8" w:rsidRPr="00206226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01BC446E" w14:textId="77777777" w:rsidR="000A5AE8" w:rsidRPr="00206226" w:rsidRDefault="00B7242A" w:rsidP="004B372C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DB795F" w:rsidRPr="00206226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0A5AE8" w:rsidRPr="00206226" w14:paraId="158DFA9D" w14:textId="77777777" w:rsidTr="00832297">
        <w:trPr>
          <w:jc w:val="center"/>
        </w:trPr>
        <w:tc>
          <w:tcPr>
            <w:tcW w:w="5000" w:type="pct"/>
            <w:gridSpan w:val="11"/>
          </w:tcPr>
          <w:p w14:paraId="601EB837" w14:textId="77777777" w:rsidR="000A5AE8" w:rsidRPr="00206226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Сврха</w:t>
            </w:r>
            <w:r w:rsidRPr="0020622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206226" w14:paraId="1B9D7304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02D40A58" w14:textId="3B8E853E" w:rsidR="000A5AE8" w:rsidRPr="00206226" w:rsidRDefault="00D77560" w:rsidP="008A4BF9">
            <w:pPr>
              <w:pStyle w:val="BodyText"/>
              <w:spacing w:after="100" w:afterAutospacing="1"/>
              <w:jc w:val="both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Модул је развијен с</w:t>
            </w:r>
            <w:r w:rsidR="0068200B" w:rsidRPr="00206226">
              <w:rPr>
                <w:sz w:val="22"/>
                <w:szCs w:val="22"/>
                <w:lang w:val="sr-Cyrl-CS"/>
              </w:rPr>
              <w:t>а</w:t>
            </w:r>
            <w:r w:rsidRPr="00206226">
              <w:rPr>
                <w:sz w:val="22"/>
                <w:szCs w:val="22"/>
                <w:lang w:val="sr-Cyrl-CS"/>
              </w:rPr>
              <w:t xml:space="preserve"> циљем да ученик </w:t>
            </w:r>
            <w:r w:rsidR="0068200B" w:rsidRPr="00206226">
              <w:rPr>
                <w:sz w:val="22"/>
                <w:szCs w:val="22"/>
                <w:lang w:val="sr-Cyrl-CS"/>
              </w:rPr>
              <w:t xml:space="preserve">зна </w:t>
            </w:r>
            <w:r w:rsidRPr="00206226">
              <w:rPr>
                <w:sz w:val="22"/>
                <w:szCs w:val="22"/>
                <w:lang w:val="sr-Cyrl-CS"/>
              </w:rPr>
              <w:t>изради</w:t>
            </w:r>
            <w:r w:rsidR="0068200B" w:rsidRPr="00206226">
              <w:rPr>
                <w:sz w:val="22"/>
                <w:szCs w:val="22"/>
                <w:lang w:val="sr-Cyrl-CS"/>
              </w:rPr>
              <w:t>ти</w:t>
            </w:r>
            <w:r w:rsidRPr="00206226">
              <w:rPr>
                <w:sz w:val="22"/>
                <w:szCs w:val="22"/>
                <w:lang w:val="sr-Cyrl-CS"/>
              </w:rPr>
              <w:t xml:space="preserve"> програм за упављање НУМА</w:t>
            </w:r>
            <w:r w:rsidR="0068200B" w:rsidRPr="00206226">
              <w:rPr>
                <w:sz w:val="22"/>
                <w:szCs w:val="22"/>
                <w:lang w:val="sr-Cyrl-CS"/>
              </w:rPr>
              <w:t xml:space="preserve"> </w:t>
            </w:r>
            <w:r w:rsidR="002854CC" w:rsidRPr="00206226">
              <w:rPr>
                <w:sz w:val="22"/>
                <w:szCs w:val="22"/>
                <w:lang w:val="sr-Cyrl-BA"/>
              </w:rPr>
              <w:t>стругом</w:t>
            </w:r>
            <w:r w:rsidRPr="00206226">
              <w:rPr>
                <w:sz w:val="22"/>
                <w:szCs w:val="22"/>
                <w:lang w:val="sr-Cyrl-CS"/>
              </w:rPr>
              <w:t xml:space="preserve"> примјеном Г-кода</w:t>
            </w:r>
            <w:r w:rsidR="00FA01CC" w:rsidRPr="00206226">
              <w:rPr>
                <w:sz w:val="22"/>
                <w:szCs w:val="22"/>
                <w:lang w:val="sr-Cyrl-CS"/>
              </w:rPr>
              <w:t xml:space="preserve"> и</w:t>
            </w:r>
            <w:r w:rsidRPr="00206226">
              <w:rPr>
                <w:sz w:val="22"/>
                <w:szCs w:val="22"/>
                <w:lang w:val="sr-Cyrl-CS"/>
              </w:rPr>
              <w:t xml:space="preserve"> </w:t>
            </w:r>
            <w:r w:rsidR="00FA01CC" w:rsidRPr="00206226">
              <w:rPr>
                <w:sz w:val="22"/>
                <w:szCs w:val="22"/>
                <w:lang w:val="sr-Cyrl-CS"/>
              </w:rPr>
              <w:t>да научи</w:t>
            </w:r>
            <w:r w:rsidR="0068200B" w:rsidRPr="00206226">
              <w:rPr>
                <w:sz w:val="22"/>
                <w:szCs w:val="22"/>
                <w:lang w:val="sr-Cyrl-CS"/>
              </w:rPr>
              <w:t xml:space="preserve"> </w:t>
            </w:r>
            <w:r w:rsidRPr="00206226">
              <w:rPr>
                <w:sz w:val="22"/>
                <w:szCs w:val="22"/>
                <w:lang w:val="sr-Cyrl-CS"/>
              </w:rPr>
              <w:t>изаб</w:t>
            </w:r>
            <w:r w:rsidR="0068200B" w:rsidRPr="00206226">
              <w:rPr>
                <w:sz w:val="22"/>
                <w:szCs w:val="22"/>
                <w:lang w:val="sr-Cyrl-CS"/>
              </w:rPr>
              <w:t>рати</w:t>
            </w:r>
            <w:r w:rsidRPr="00206226">
              <w:rPr>
                <w:sz w:val="22"/>
                <w:szCs w:val="22"/>
                <w:lang w:val="sr-Cyrl-CS"/>
              </w:rPr>
              <w:t xml:space="preserve"> алате, режиме обраде и начине стезање обратка.</w:t>
            </w:r>
          </w:p>
        </w:tc>
      </w:tr>
      <w:tr w:rsidR="004626DC" w:rsidRPr="00206226" w14:paraId="226BD349" w14:textId="77777777" w:rsidTr="0053187F">
        <w:trPr>
          <w:trHeight w:val="232"/>
          <w:jc w:val="center"/>
        </w:trPr>
        <w:tc>
          <w:tcPr>
            <w:tcW w:w="5000" w:type="pct"/>
            <w:gridSpan w:val="11"/>
          </w:tcPr>
          <w:p w14:paraId="025217E8" w14:textId="77777777" w:rsidR="004626DC" w:rsidRPr="00206226" w:rsidRDefault="004626DC" w:rsidP="008B7C44">
            <w:pPr>
              <w:rPr>
                <w:b/>
                <w:sz w:val="22"/>
                <w:szCs w:val="22"/>
                <w:lang w:val="sr-Cyrl-R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206226" w14:paraId="0AD5C48F" w14:textId="77777777" w:rsidTr="0053187F">
        <w:trPr>
          <w:trHeight w:val="534"/>
          <w:jc w:val="center"/>
        </w:trPr>
        <w:tc>
          <w:tcPr>
            <w:tcW w:w="5000" w:type="pct"/>
            <w:gridSpan w:val="11"/>
          </w:tcPr>
          <w:p w14:paraId="1D954D3F" w14:textId="77777777" w:rsidR="0053187F" w:rsidRPr="00206226" w:rsidRDefault="0053187F" w:rsidP="008B7C44">
            <w:pPr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03C13D70" w14:textId="77777777" w:rsidR="0053187F" w:rsidRPr="00206226" w:rsidRDefault="0053187F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Конструисање</w:t>
            </w:r>
            <w:r w:rsidR="002D767A" w:rsidRPr="00206226">
              <w:rPr>
                <w:sz w:val="22"/>
                <w:szCs w:val="22"/>
                <w:lang w:val="sr-Cyrl-CS"/>
              </w:rPr>
              <w:t xml:space="preserve"> </w:t>
            </w:r>
            <w:r w:rsidR="002D767A" w:rsidRPr="00206226">
              <w:rPr>
                <w:sz w:val="22"/>
                <w:szCs w:val="22"/>
                <w:lang w:val="sr-Latn-BA"/>
              </w:rPr>
              <w:t>I</w:t>
            </w:r>
            <w:r w:rsidR="002D767A" w:rsidRPr="00206226">
              <w:rPr>
                <w:sz w:val="22"/>
                <w:szCs w:val="22"/>
                <w:lang w:val="sr-Cyrl-RS"/>
              </w:rPr>
              <w:t>,</w:t>
            </w:r>
            <w:r w:rsidRPr="00206226">
              <w:rPr>
                <w:sz w:val="22"/>
                <w:szCs w:val="22"/>
                <w:lang w:val="sr-Latn-BA"/>
              </w:rPr>
              <w:t xml:space="preserve"> I</w:t>
            </w:r>
            <w:r w:rsidR="002D767A" w:rsidRPr="00206226">
              <w:rPr>
                <w:sz w:val="22"/>
                <w:szCs w:val="22"/>
                <w:lang w:val="sr-Latn-BA"/>
              </w:rPr>
              <w:t>I</w:t>
            </w:r>
            <w:r w:rsidRPr="00206226">
              <w:rPr>
                <w:sz w:val="22"/>
                <w:szCs w:val="22"/>
                <w:lang w:val="sr-Latn-BA"/>
              </w:rPr>
              <w:t xml:space="preserve"> </w:t>
            </w:r>
            <w:r w:rsidRPr="00206226">
              <w:rPr>
                <w:sz w:val="22"/>
                <w:szCs w:val="22"/>
                <w:lang w:val="sr-Cyrl-CS"/>
              </w:rPr>
              <w:t>разред</w:t>
            </w:r>
          </w:p>
          <w:p w14:paraId="275E931B" w14:textId="77777777" w:rsidR="0053187F" w:rsidRPr="00206226" w:rsidRDefault="0053187F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Информатика</w:t>
            </w:r>
            <w:proofErr w:type="spellEnd"/>
            <w:r w:rsidRPr="00206226">
              <w:rPr>
                <w:sz w:val="22"/>
                <w:szCs w:val="22"/>
              </w:rPr>
              <w:t xml:space="preserve"> I </w:t>
            </w:r>
            <w:proofErr w:type="spellStart"/>
            <w:r w:rsidRPr="00206226">
              <w:rPr>
                <w:sz w:val="22"/>
                <w:szCs w:val="22"/>
              </w:rPr>
              <w:t>разред</w:t>
            </w:r>
            <w:proofErr w:type="spellEnd"/>
          </w:p>
          <w:p w14:paraId="723E4D18" w14:textId="77777777" w:rsidR="0053187F" w:rsidRPr="00206226" w:rsidRDefault="00434DA7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 xml:space="preserve">Технологија материјала </w:t>
            </w:r>
            <w:r w:rsidRPr="00206226">
              <w:rPr>
                <w:sz w:val="22"/>
                <w:szCs w:val="22"/>
              </w:rPr>
              <w:t xml:space="preserve">I </w:t>
            </w:r>
            <w:proofErr w:type="spellStart"/>
            <w:r w:rsidRPr="00206226">
              <w:rPr>
                <w:sz w:val="22"/>
                <w:szCs w:val="22"/>
              </w:rPr>
              <w:t>разред</w:t>
            </w:r>
            <w:proofErr w:type="spellEnd"/>
          </w:p>
          <w:p w14:paraId="5B208D33" w14:textId="77777777" w:rsidR="002D767A" w:rsidRPr="00206226" w:rsidRDefault="002D767A" w:rsidP="00441145">
            <w:pPr>
              <w:numPr>
                <w:ilvl w:val="0"/>
                <w:numId w:val="4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 xml:space="preserve">Моделирање намјештаја помоћу рачунара </w:t>
            </w:r>
            <w:r w:rsidRPr="00206226">
              <w:rPr>
                <w:sz w:val="22"/>
                <w:szCs w:val="22"/>
                <w:lang w:val="sr-Latn-BA"/>
              </w:rPr>
              <w:t>II</w:t>
            </w:r>
            <w:r w:rsidRPr="00206226">
              <w:rPr>
                <w:sz w:val="22"/>
                <w:szCs w:val="22"/>
                <w:lang w:val="sr-Cyrl-RS"/>
              </w:rPr>
              <w:t xml:space="preserve"> разред</w:t>
            </w:r>
          </w:p>
        </w:tc>
      </w:tr>
      <w:tr w:rsidR="000A5AE8" w:rsidRPr="00206226" w14:paraId="158CB870" w14:textId="77777777" w:rsidTr="00832297">
        <w:trPr>
          <w:jc w:val="center"/>
        </w:trPr>
        <w:tc>
          <w:tcPr>
            <w:tcW w:w="5000" w:type="pct"/>
            <w:gridSpan w:val="11"/>
          </w:tcPr>
          <w:p w14:paraId="45E24C0F" w14:textId="77777777" w:rsidR="000A5AE8" w:rsidRPr="00206226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206226" w14:paraId="3DB89A36" w14:textId="77777777" w:rsidTr="00832297">
        <w:trPr>
          <w:jc w:val="center"/>
        </w:trPr>
        <w:tc>
          <w:tcPr>
            <w:tcW w:w="5000" w:type="pct"/>
            <w:gridSpan w:val="11"/>
          </w:tcPr>
          <w:p w14:paraId="528C641F" w14:textId="77777777" w:rsidR="00017ABE" w:rsidRPr="00206226" w:rsidRDefault="00017ABE" w:rsidP="00017ABE">
            <w:pPr>
              <w:pStyle w:val="BodyText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6EE9E561" w14:textId="0DDE5370" w:rsidR="00017ABE" w:rsidRPr="00206226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стекну основна знања о изради програм</w:t>
            </w:r>
            <w:r w:rsidR="00F073DD" w:rsidRPr="00206226">
              <w:rPr>
                <w:sz w:val="22"/>
                <w:szCs w:val="22"/>
                <w:lang w:val="sr-Cyrl-CS"/>
              </w:rPr>
              <w:t>а</w:t>
            </w:r>
            <w:r w:rsidRPr="00206226">
              <w:rPr>
                <w:sz w:val="22"/>
                <w:szCs w:val="22"/>
                <w:lang w:val="sr-Cyrl-CS"/>
              </w:rPr>
              <w:t xml:space="preserve"> за управљање НУМА</w:t>
            </w:r>
            <w:r w:rsidR="00F073DD" w:rsidRPr="00206226">
              <w:rPr>
                <w:sz w:val="22"/>
                <w:szCs w:val="22"/>
                <w:lang w:val="sr-Cyrl-CS"/>
              </w:rPr>
              <w:t xml:space="preserve"> </w:t>
            </w:r>
            <w:r w:rsidR="00B43BD3" w:rsidRPr="00206226">
              <w:rPr>
                <w:sz w:val="22"/>
                <w:szCs w:val="22"/>
                <w:lang w:val="sr-Cyrl-CS"/>
              </w:rPr>
              <w:t>струг</w:t>
            </w:r>
            <w:r w:rsidR="00F073DD" w:rsidRPr="00206226">
              <w:rPr>
                <w:sz w:val="22"/>
                <w:szCs w:val="22"/>
                <w:lang w:val="sr-Cyrl-CS"/>
              </w:rPr>
              <w:t>ом</w:t>
            </w:r>
            <w:r w:rsidRPr="00206226">
              <w:rPr>
                <w:sz w:val="22"/>
                <w:szCs w:val="22"/>
                <w:lang w:val="sr-Cyrl-CS"/>
              </w:rPr>
              <w:t xml:space="preserve"> примјеном Г-кода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1E11BE90" w14:textId="4AEFFDF2" w:rsidR="00017ABE" w:rsidRPr="00206226" w:rsidRDefault="00F073DD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ученици </w:t>
            </w:r>
            <w:r w:rsidR="00017ABE" w:rsidRPr="00206226">
              <w:rPr>
                <w:sz w:val="22"/>
                <w:szCs w:val="22"/>
                <w:lang w:val="sr-Cyrl-CS"/>
              </w:rPr>
              <w:t>покрен</w:t>
            </w:r>
            <w:r w:rsidR="0068200B" w:rsidRPr="00206226">
              <w:rPr>
                <w:sz w:val="22"/>
                <w:szCs w:val="22"/>
                <w:lang w:val="sr-Cyrl-CS"/>
              </w:rPr>
              <w:t>у</w:t>
            </w:r>
            <w:r w:rsidR="00017ABE" w:rsidRPr="00206226">
              <w:rPr>
                <w:sz w:val="22"/>
                <w:szCs w:val="22"/>
                <w:lang w:val="sr-Cyrl-CS"/>
              </w:rPr>
              <w:t xml:space="preserve"> симулацију програма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29C86BC3" w14:textId="0BF37DE5" w:rsidR="00017ABE" w:rsidRPr="00206226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изаберу алате, режиме обраде и начине стезања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</w:p>
          <w:p w14:paraId="08DADC54" w14:textId="5E7708B9" w:rsidR="00017ABE" w:rsidRPr="00206226" w:rsidRDefault="00017ABE" w:rsidP="008A4BF9">
            <w:pPr>
              <w:pStyle w:val="BodyText"/>
              <w:numPr>
                <w:ilvl w:val="0"/>
                <w:numId w:val="7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направе извјештај пројектног задатка</w:t>
            </w:r>
            <w:r w:rsidR="009D0F0A" w:rsidRPr="00206226">
              <w:rPr>
                <w:sz w:val="22"/>
                <w:szCs w:val="22"/>
                <w:lang w:val="sr-Cyrl-CS"/>
              </w:rPr>
              <w:t>,</w:t>
            </w:r>
            <w:r w:rsidRPr="00206226">
              <w:rPr>
                <w:sz w:val="22"/>
                <w:szCs w:val="22"/>
                <w:lang w:val="sr-Cyrl-CS"/>
              </w:rPr>
              <w:t xml:space="preserve">                                  </w:t>
            </w:r>
          </w:p>
          <w:p w14:paraId="4F4336BD" w14:textId="028FC74C" w:rsidR="00C30A53" w:rsidRPr="00206226" w:rsidRDefault="00017ABE" w:rsidP="008A4BF9">
            <w:pPr>
              <w:pStyle w:val="ListParagraph"/>
              <w:numPr>
                <w:ilvl w:val="0"/>
                <w:numId w:val="7"/>
              </w:numPr>
              <w:ind w:left="738" w:hanging="142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CS"/>
              </w:rPr>
              <w:t>ученици примјен</w:t>
            </w:r>
            <w:r w:rsidR="00EF6034" w:rsidRPr="00206226">
              <w:rPr>
                <w:sz w:val="22"/>
                <w:szCs w:val="22"/>
                <w:lang w:val="sr-Cyrl-CS"/>
              </w:rPr>
              <w:t>е стечена знања у пракс</w:t>
            </w:r>
            <w:r w:rsidRPr="00206226">
              <w:rPr>
                <w:sz w:val="22"/>
                <w:szCs w:val="22"/>
                <w:lang w:val="sr-Cyrl-CS"/>
              </w:rPr>
              <w:t>и</w:t>
            </w:r>
            <w:r w:rsidR="00423510" w:rsidRPr="00206226">
              <w:rPr>
                <w:sz w:val="22"/>
                <w:szCs w:val="22"/>
                <w:lang w:val="sr-Cyrl-CS"/>
              </w:rPr>
              <w:t>.</w:t>
            </w:r>
            <w:r w:rsidR="00C30A53" w:rsidRPr="00206226">
              <w:rPr>
                <w:sz w:val="22"/>
                <w:szCs w:val="22"/>
              </w:rPr>
              <w:t xml:space="preserve"> </w:t>
            </w:r>
          </w:p>
          <w:p w14:paraId="6097E1A6" w14:textId="77777777" w:rsidR="000A5AE8" w:rsidRPr="00206226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A5AE8" w:rsidRPr="00206226" w14:paraId="31F4FEC2" w14:textId="77777777" w:rsidTr="008A4BF9">
        <w:trPr>
          <w:trHeight w:val="209"/>
          <w:jc w:val="center"/>
        </w:trPr>
        <w:tc>
          <w:tcPr>
            <w:tcW w:w="5000" w:type="pct"/>
            <w:gridSpan w:val="11"/>
            <w:vAlign w:val="center"/>
          </w:tcPr>
          <w:p w14:paraId="6E00DB96" w14:textId="77777777" w:rsidR="00CD0D15" w:rsidRPr="00206226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Теме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206226" w14:paraId="3A030BAB" w14:textId="77777777" w:rsidTr="00832297">
        <w:trPr>
          <w:trHeight w:val="1277"/>
          <w:jc w:val="center"/>
        </w:trPr>
        <w:tc>
          <w:tcPr>
            <w:tcW w:w="5000" w:type="pct"/>
            <w:gridSpan w:val="11"/>
          </w:tcPr>
          <w:p w14:paraId="490A0F77" w14:textId="77777777" w:rsidR="00B43BD3" w:rsidRPr="00206226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НУМА стругови</w:t>
            </w:r>
          </w:p>
          <w:p w14:paraId="2200285E" w14:textId="77777777" w:rsidR="00B43BD3" w:rsidRPr="00206226" w:rsidRDefault="00EF6034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Програмирање кретња</w:t>
            </w:r>
            <w:r w:rsidR="00B43BD3" w:rsidRPr="00206226">
              <w:rPr>
                <w:b/>
                <w:noProof/>
                <w:sz w:val="22"/>
                <w:szCs w:val="22"/>
              </w:rPr>
              <w:t xml:space="preserve"> код стурга</w:t>
            </w:r>
          </w:p>
          <w:p w14:paraId="7B195358" w14:textId="77777777" w:rsidR="00B43BD3" w:rsidRPr="00206226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Израда рупа на стругу</w:t>
            </w:r>
          </w:p>
          <w:p w14:paraId="159F55D3" w14:textId="77777777" w:rsidR="00B43BD3" w:rsidRPr="00206226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Програмирање израде контуре на стругу</w:t>
            </w:r>
          </w:p>
          <w:p w14:paraId="1CAC4710" w14:textId="77777777" w:rsidR="00B43BD3" w:rsidRPr="00206226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Програмирање израде жљебова</w:t>
            </w:r>
          </w:p>
          <w:p w14:paraId="182EE843" w14:textId="77777777" w:rsidR="00B43BD3" w:rsidRPr="00206226" w:rsidRDefault="00B43BD3" w:rsidP="00441145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Програмирање стругања навоја</w:t>
            </w:r>
          </w:p>
          <w:p w14:paraId="413C1BCB" w14:textId="65885D2F" w:rsidR="00FA01CC" w:rsidRPr="00F47F9F" w:rsidRDefault="00B43BD3" w:rsidP="00F47F9F">
            <w:pPr>
              <w:pStyle w:val="ListParagraph"/>
              <w:numPr>
                <w:ilvl w:val="0"/>
                <w:numId w:val="14"/>
              </w:numPr>
              <w:ind w:left="714" w:hanging="357"/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Одсјецање</w:t>
            </w:r>
          </w:p>
        </w:tc>
      </w:tr>
      <w:tr w:rsidR="000A5AE8" w:rsidRPr="00206226" w14:paraId="5A229883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77A8A66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31C5A40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Исходи</w:t>
            </w:r>
            <w:proofErr w:type="spellEnd"/>
            <w:r w:rsidRPr="0020622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BF1201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Смјернице</w:t>
            </w:r>
            <w:r w:rsidRPr="0020622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206226" w14:paraId="1E6E9D20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41C5DC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5074D3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9E6558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06226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A2BEA2" w14:textId="1AC25114" w:rsidR="000A5AE8" w:rsidRPr="00206226" w:rsidRDefault="009D0F0A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781947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206226" w14:paraId="6ACEFA9D" w14:textId="77777777" w:rsidTr="00206226">
        <w:trPr>
          <w:trHeight w:val="227"/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8E906C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C4730C3" w14:textId="77777777" w:rsidR="000A5AE8" w:rsidRPr="00206226" w:rsidRDefault="00195384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268528" w14:textId="77777777" w:rsidR="000A5AE8" w:rsidRPr="00206226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47F9F" w:rsidRPr="00206226" w14:paraId="41DEF2FF" w14:textId="77777777" w:rsidTr="00206226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7143E3" w14:textId="77777777" w:rsidR="00F47F9F" w:rsidRPr="00206226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НУМА стругови</w:t>
            </w:r>
          </w:p>
          <w:p w14:paraId="11460FD8" w14:textId="77777777" w:rsidR="00F47F9F" w:rsidRPr="00206226" w:rsidRDefault="00F47F9F" w:rsidP="00407D6F">
            <w:pPr>
              <w:pStyle w:val="ListParagraph"/>
              <w:ind w:left="71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47DA83AC" w14:textId="237D251B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појам стругања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4FA2BC9" w14:textId="13053575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објасни главно и помоћно кретање код стругања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C6E90BE" w14:textId="49E08945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наведе типичне операције код обраде стругања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8B390E2" w14:textId="45FEE5A5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наведе предности конвенционалних у односу на нума стругова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BC9E900" w14:textId="5EBCD304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резне алате који се користе на струговима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BFC4FA2" w14:textId="0CF825C2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наброји држаче за стезање алата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987E140" w14:textId="26CD4D22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наброји системе за смјештај и измјену алата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CD94790" w14:textId="2D14DA09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наведе садржај операцијског листа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69B4E21" w14:textId="13FD461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план алата и план стезања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F113AB3" w14:textId="73BB4A89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режиме обраде.</w:t>
            </w:r>
          </w:p>
          <w:p w14:paraId="0305E8C1" w14:textId="77777777" w:rsidR="00F47F9F" w:rsidRPr="00206226" w:rsidRDefault="00F47F9F" w:rsidP="00881006">
            <w:pPr>
              <w:pStyle w:val="ListParagraph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14BEF42E" w14:textId="01C86148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изабере алате за операције стругања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CAA47CD" w14:textId="7F48B3A9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изабере држаче алата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B917212" w14:textId="7777777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план алата и план стезања,</w:t>
            </w:r>
          </w:p>
          <w:p w14:paraId="05D1D3EA" w14:textId="2321568E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режиме обраде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DBB7466" w14:textId="51024F3D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попуни операцијски лист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7B6D5653" w14:textId="77777777" w:rsidR="00F47F9F" w:rsidRPr="00206226" w:rsidRDefault="00F47F9F" w:rsidP="0090513F">
            <w:pPr>
              <w:pStyle w:val="ListParagraph"/>
              <w:ind w:left="185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14:paraId="2C95B639" w14:textId="77777777" w:rsidR="00F47F9F" w:rsidRPr="00206226" w:rsidRDefault="00F47F9F" w:rsidP="00206226">
            <w:pPr>
              <w:pStyle w:val="ListParagraph"/>
              <w:numPr>
                <w:ilvl w:val="0"/>
                <w:numId w:val="1"/>
              </w:numPr>
              <w:ind w:left="168" w:hanging="136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одговорно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уредно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правовремено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lastRenderedPageBreak/>
              <w:t>обавља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повјерене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послове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49E49F63" w14:textId="77777777" w:rsidR="00F47F9F" w:rsidRPr="00206226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hr-HR"/>
              </w:rPr>
            </w:pPr>
            <w:r w:rsidRPr="00206226">
              <w:rPr>
                <w:sz w:val="22"/>
                <w:szCs w:val="22"/>
                <w:lang w:val="sr-Cyrl-BA"/>
              </w:rPr>
              <w:t>успјешно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  <w:lang w:val="sr-Cyrl-BA"/>
              </w:rPr>
              <w:t>планира и користи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вријеме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62C37B58" w14:textId="77777777" w:rsidR="00F47F9F" w:rsidRPr="00206226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t>позитив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но се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однос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према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спровођењ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у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прописа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стандарда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  <w:lang w:val="sr-Cyrl-BA"/>
              </w:rPr>
              <w:t>значајних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за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његов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рад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005FCBC5" w14:textId="77777777" w:rsidR="00F47F9F" w:rsidRPr="00206226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hr-HR"/>
              </w:rPr>
            </w:pPr>
            <w:r w:rsidRPr="00206226">
              <w:rPr>
                <w:sz w:val="22"/>
                <w:szCs w:val="22"/>
                <w:lang w:val="sr-Cyrl-BA"/>
              </w:rPr>
              <w:t>буде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љубаз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ан</w:t>
            </w:r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комуникатив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ан</w:t>
            </w:r>
            <w:r w:rsidRPr="00206226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ненаметљив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флексибил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ан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у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односу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према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сарадницима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7618EE26" w14:textId="77777777" w:rsidR="00F47F9F" w:rsidRPr="00206226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hr-HR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206226">
              <w:rPr>
                <w:sz w:val="22"/>
                <w:szCs w:val="22"/>
              </w:rPr>
              <w:t>рјешава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проблеме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у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раду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357520BE" w14:textId="76CCC80F" w:rsidR="00F47F9F" w:rsidRPr="00206226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hr-HR"/>
              </w:rPr>
            </w:pPr>
            <w:proofErr w:type="spellStart"/>
            <w:r w:rsidRPr="00206226">
              <w:rPr>
                <w:sz w:val="22"/>
                <w:szCs w:val="22"/>
              </w:rPr>
              <w:t>позитив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но се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однос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према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професионално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206226">
              <w:rPr>
                <w:sz w:val="22"/>
                <w:szCs w:val="22"/>
              </w:rPr>
              <w:t>етичким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нормама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вриједностима</w:t>
            </w:r>
            <w:proofErr w:type="spellEnd"/>
            <w:r w:rsidRPr="00206226">
              <w:rPr>
                <w:sz w:val="22"/>
                <w:szCs w:val="22"/>
                <w:lang w:val="hr-HR"/>
              </w:rPr>
              <w:t>,</w:t>
            </w:r>
          </w:p>
          <w:p w14:paraId="6975E154" w14:textId="77777777" w:rsidR="00F47F9F" w:rsidRPr="00206226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покаже иницијативу и предузимљивост,</w:t>
            </w:r>
          </w:p>
          <w:p w14:paraId="6A523838" w14:textId="77777777" w:rsidR="00F47F9F" w:rsidRPr="00206226" w:rsidRDefault="00F47F9F" w:rsidP="00206226">
            <w:pPr>
              <w:pStyle w:val="ListParagraph"/>
              <w:ind w:left="170" w:hanging="136"/>
              <w:rPr>
                <w:sz w:val="22"/>
                <w:szCs w:val="22"/>
                <w:lang w:val="bs-Latn-BA"/>
              </w:rPr>
            </w:pPr>
            <w:r w:rsidRPr="00206226">
              <w:rPr>
                <w:sz w:val="22"/>
                <w:szCs w:val="22"/>
                <w:lang w:val="sr-Cyrl-BA"/>
              </w:rPr>
              <w:t>одлично разумије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сложен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технолошк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структур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систем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06226">
              <w:rPr>
                <w:sz w:val="22"/>
                <w:szCs w:val="22"/>
              </w:rPr>
              <w:t>цртеж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r w:rsidRPr="00206226">
              <w:rPr>
                <w:sz w:val="22"/>
                <w:szCs w:val="22"/>
              </w:rPr>
              <w:t>и</w:t>
            </w:r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информациј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е</w:t>
            </w:r>
            <w:r w:rsidRPr="00206226">
              <w:rPr>
                <w:sz w:val="22"/>
                <w:szCs w:val="22"/>
                <w:lang w:val="bs-Latn-BA"/>
              </w:rPr>
              <w:t>,</w:t>
            </w:r>
          </w:p>
          <w:p w14:paraId="6F439AFA" w14:textId="77777777" w:rsidR="00F47F9F" w:rsidRPr="00206226" w:rsidRDefault="00F47F9F" w:rsidP="00206226">
            <w:pPr>
              <w:pStyle w:val="ListParagraph"/>
              <w:numPr>
                <w:ilvl w:val="0"/>
                <w:numId w:val="17"/>
              </w:numPr>
              <w:ind w:left="170" w:hanging="136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206226">
              <w:rPr>
                <w:sz w:val="22"/>
                <w:szCs w:val="22"/>
              </w:rPr>
              <w:t>самостално</w:t>
            </w:r>
            <w:proofErr w:type="spellEnd"/>
            <w:proofErr w:type="gramEnd"/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r w:rsidRPr="00206226">
              <w:rPr>
                <w:sz w:val="22"/>
                <w:szCs w:val="22"/>
              </w:rPr>
              <w:t>р</w:t>
            </w:r>
            <w:r w:rsidRPr="00206226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06226">
              <w:rPr>
                <w:sz w:val="22"/>
                <w:szCs w:val="22"/>
              </w:rPr>
              <w:t>ешава</w:t>
            </w:r>
            <w:proofErr w:type="spellEnd"/>
            <w:r w:rsidRPr="0020622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проблем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>е и самостално ради</w:t>
            </w:r>
            <w:r w:rsidRPr="00206226">
              <w:rPr>
                <w:sz w:val="22"/>
                <w:szCs w:val="22"/>
                <w:lang w:val="bs-Latn-BA"/>
              </w:rPr>
              <w:t>.</w:t>
            </w:r>
          </w:p>
          <w:p w14:paraId="5F5DC781" w14:textId="77777777" w:rsidR="00F47F9F" w:rsidRPr="00206226" w:rsidRDefault="00F47F9F" w:rsidP="00206226">
            <w:pPr>
              <w:ind w:hanging="136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BBB8B3D" w14:textId="77777777" w:rsidR="00F47F9F" w:rsidRPr="00206226" w:rsidRDefault="00F47F9F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54D961CD" w14:textId="77777777" w:rsidR="00F47F9F" w:rsidRPr="00206226" w:rsidRDefault="00F47F9F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3289C99E" w14:textId="0487FB30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52" w:hanging="184"/>
              <w:rPr>
                <w:sz w:val="22"/>
                <w:szCs w:val="22"/>
                <w:lang w:val="hr-HR"/>
              </w:rPr>
            </w:pPr>
            <w:r w:rsidRPr="00206226">
              <w:rPr>
                <w:bCs/>
                <w:sz w:val="22"/>
                <w:szCs w:val="22"/>
                <w:lang w:val="sr-Cyrl-CS"/>
              </w:rPr>
              <w:lastRenderedPageBreak/>
              <w:t>са ученицима урадити вјежбу избора алата, режима обраде и плана стезања,</w:t>
            </w:r>
          </w:p>
          <w:p w14:paraId="6B088B90" w14:textId="49756EA6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52" w:hanging="184"/>
              <w:rPr>
                <w:sz w:val="22"/>
                <w:szCs w:val="22"/>
                <w:lang w:val="hr-HR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попуњавања операцијског листа.</w:t>
            </w:r>
          </w:p>
        </w:tc>
      </w:tr>
      <w:tr w:rsidR="00F47F9F" w:rsidRPr="00206226" w14:paraId="484B5F66" w14:textId="77777777" w:rsidTr="00206226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1CF8D4" w14:textId="77777777" w:rsidR="00F47F9F" w:rsidRPr="00206226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lastRenderedPageBreak/>
              <w:t>Програмирање кретања код стр</w:t>
            </w:r>
            <w:r w:rsidRPr="00206226">
              <w:rPr>
                <w:b/>
                <w:noProof/>
                <w:sz w:val="22"/>
                <w:szCs w:val="22"/>
                <w:lang w:val="sr-Cyrl-RS"/>
              </w:rPr>
              <w:t>у</w:t>
            </w:r>
            <w:r w:rsidRPr="00206226">
              <w:rPr>
                <w:b/>
                <w:noProof/>
                <w:sz w:val="22"/>
                <w:szCs w:val="22"/>
              </w:rPr>
              <w:t>га</w:t>
            </w:r>
          </w:p>
          <w:p w14:paraId="6F82AED6" w14:textId="77777777" w:rsidR="00F47F9F" w:rsidRPr="00206226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37A2F13" w14:textId="1E463ED2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кретање у брзом ходу,</w:t>
            </w:r>
          </w:p>
          <w:p w14:paraId="016C8B9A" w14:textId="6B567FF1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одлазну и прилазну путању алата,</w:t>
            </w:r>
          </w:p>
          <w:p w14:paraId="3C34400D" w14:textId="284CD143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праволинијско кретање у радном ходу,</w:t>
            </w:r>
          </w:p>
          <w:p w14:paraId="3B8A19E7" w14:textId="1DBD92B8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дефинише израду радијуса и скошења, </w:t>
            </w:r>
          </w:p>
          <w:p w14:paraId="278507C7" w14:textId="7AAE0D85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кружно кретање алата користећи различите начине.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5882EF7" w14:textId="790E9A12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програ</w:t>
            </w:r>
            <w:r>
              <w:rPr>
                <w:sz w:val="22"/>
                <w:szCs w:val="22"/>
                <w:lang w:val="sr-Cyrl-RS"/>
              </w:rPr>
              <w:t>мира кретање алата у брзом ходу</w:t>
            </w:r>
            <w:r w:rsidRPr="00206226">
              <w:rPr>
                <w:sz w:val="22"/>
                <w:szCs w:val="22"/>
                <w:lang w:val="sr-Cyrl-RS"/>
              </w:rPr>
              <w:t>,</w:t>
            </w:r>
          </w:p>
          <w:p w14:paraId="447E931F" w14:textId="727FBCD5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програмира праволинијско кретање алата,</w:t>
            </w:r>
          </w:p>
          <w:p w14:paraId="46DEDA7D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програмира израду радијуса и скошења,</w:t>
            </w:r>
          </w:p>
          <w:p w14:paraId="6E70B929" w14:textId="403994EF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програмира кружно кретање алата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57C4C3B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3C857AD4" w14:textId="77777777" w:rsidR="00F47F9F" w:rsidRPr="00206226" w:rsidRDefault="00F47F9F" w:rsidP="00236F0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67C5F98B" w14:textId="77777777" w:rsidR="00F47F9F" w:rsidRPr="00206226" w:rsidRDefault="00F47F9F" w:rsidP="00236F08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3103443B" w14:textId="7C1359FB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избора алата, режима обраде и плана стезања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655D5323" w14:textId="0D6FE521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попуњавања операцијског листа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F47F9F" w:rsidRPr="00206226" w14:paraId="01CE2DB9" w14:textId="77777777" w:rsidTr="00F47F9F">
        <w:trPr>
          <w:trHeight w:val="324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E97A54C" w14:textId="77777777" w:rsidR="00F47F9F" w:rsidRPr="00206226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Израда рупа на стругу</w:t>
            </w:r>
          </w:p>
          <w:p w14:paraId="6AAD14E5" w14:textId="77777777" w:rsidR="00F47F9F" w:rsidRPr="00206226" w:rsidRDefault="00F47F9F" w:rsidP="00407D6F">
            <w:pPr>
              <w:pStyle w:val="ListParagraph"/>
              <w:ind w:left="36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D078F8E" w14:textId="18B5C8AE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улогу средишњег гнијезда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61ADF73" w14:textId="19794E6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средишњег гнијезда,</w:t>
            </w:r>
          </w:p>
          <w:p w14:paraId="7FFB26B3" w14:textId="622DDC0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дефинише елементе који утичу на израду рупа и отвора,</w:t>
            </w:r>
          </w:p>
          <w:p w14:paraId="61089ED5" w14:textId="0F1CAF6E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бушење рупе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DDE5692" w14:textId="3FEEAC58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прогрмаира истругивање рупа са уском толеранцијом.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BDD28" w14:textId="1477AE40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изабрати алате, режиме обраде и план стезања,</w:t>
            </w:r>
          </w:p>
          <w:p w14:paraId="4D501143" w14:textId="034EB2DB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бушење средишњег гнијезда,</w:t>
            </w:r>
          </w:p>
          <w:p w14:paraId="13B306FE" w14:textId="64D77AF4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програмира бушење рупе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305BEDD" w14:textId="4256765F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истругивање рупа са уском толеранцијом.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E77E5EC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C6D12" w14:textId="77777777" w:rsidR="00F47F9F" w:rsidRPr="00206226" w:rsidRDefault="00F47F9F" w:rsidP="001074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7FB11950" w14:textId="77777777" w:rsidR="00F47F9F" w:rsidRPr="00206226" w:rsidRDefault="00F47F9F" w:rsidP="001074A0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482500BB" w14:textId="3B10AEE3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lastRenderedPageBreak/>
              <w:t>са ученицима урадити вјежбу избора алата, режима обраде и плана стезања за израду рупа,</w:t>
            </w:r>
          </w:p>
          <w:p w14:paraId="4E99EAB6" w14:textId="732ED2B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бушења.</w:t>
            </w:r>
          </w:p>
        </w:tc>
      </w:tr>
      <w:tr w:rsidR="00F47F9F" w:rsidRPr="00206226" w14:paraId="4784667B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DBCD15F" w14:textId="77777777" w:rsidR="00F47F9F" w:rsidRPr="00206226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lastRenderedPageBreak/>
              <w:t>Програмирање израде контуре на стругу</w:t>
            </w:r>
          </w:p>
          <w:p w14:paraId="2FB90813" w14:textId="77777777" w:rsidR="00F47F9F" w:rsidRPr="00206226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68779438" w14:textId="70AD9C82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појам контуре предмета,</w:t>
            </w:r>
          </w:p>
          <w:p w14:paraId="4E7E27F2" w14:textId="4ED00DEB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карактеристичне тачке контуре,</w:t>
            </w:r>
          </w:p>
          <w:p w14:paraId="58CF5591" w14:textId="4ACAF963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сврху компензације радијуса врха алата,</w:t>
            </w:r>
          </w:p>
          <w:p w14:paraId="25126FAC" w14:textId="68A9388D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дефинишу елементе који се односе на корекцију радијуса алата,</w:t>
            </w:r>
          </w:p>
          <w:p w14:paraId="4F52E4B6" w14:textId="688A5431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правила при програмирању компезације радијуса врха алата,</w:t>
            </w:r>
          </w:p>
          <w:p w14:paraId="3A1D020B" w14:textId="5654CD3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начин приласка и одласка алата од контуре,</w:t>
            </w:r>
          </w:p>
          <w:p w14:paraId="075D3618" w14:textId="62D1A493" w:rsidR="00F47F9F" w:rsidRPr="00F47F9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принципе програмирања за израду вањске и унутрашње контуре</w:t>
            </w:r>
            <w:r>
              <w:rPr>
                <w:sz w:val="22"/>
                <w:szCs w:val="22"/>
                <w:lang w:val="sr-Cyrl-BA"/>
              </w:rPr>
              <w:t>.</w:t>
            </w:r>
            <w:r w:rsidRPr="00206226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DD3C" w14:textId="7777777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алате за вањске  и унутрашње стругање,</w:t>
            </w:r>
          </w:p>
          <w:p w14:paraId="3C640836" w14:textId="7777777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одредити елементе за компезацију радијуса алата,</w:t>
            </w:r>
          </w:p>
          <w:p w14:paraId="649BC90C" w14:textId="7777777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вањске контуре уз употребу компезације врха радијуса алата</w:t>
            </w:r>
          </w:p>
          <w:p w14:paraId="14CC14AF" w14:textId="28C35E63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унутрашње контуре уз употребу компезације врха радијуса алата.</w:t>
            </w:r>
          </w:p>
          <w:p w14:paraId="7442467A" w14:textId="77777777" w:rsidR="00F47F9F" w:rsidRPr="00206226" w:rsidRDefault="00F47F9F" w:rsidP="00576D80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6AC69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F5D0" w14:textId="77777777" w:rsidR="00F47F9F" w:rsidRPr="00206226" w:rsidRDefault="00F47F9F" w:rsidP="00576D8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0AC2F2D9" w14:textId="77777777" w:rsidR="00F47F9F" w:rsidRPr="00206226" w:rsidRDefault="00F47F9F" w:rsidP="00576D80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73EB30D7" w14:textId="6DB71139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избора алата, режима обраде и плана стезања за вањско и унутрашње стругање,</w:t>
            </w:r>
          </w:p>
          <w:p w14:paraId="20BDA949" w14:textId="22873D3D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израде вањске и унутрашње контуре алата.</w:t>
            </w:r>
          </w:p>
          <w:p w14:paraId="27140EB1" w14:textId="77777777" w:rsidR="00F47F9F" w:rsidRPr="00206226" w:rsidRDefault="00F47F9F" w:rsidP="00D06758">
            <w:pPr>
              <w:pStyle w:val="ListParagraph"/>
              <w:ind w:left="248"/>
              <w:rPr>
                <w:sz w:val="22"/>
                <w:szCs w:val="22"/>
                <w:lang w:val="sr-Cyrl-RS"/>
              </w:rPr>
            </w:pPr>
          </w:p>
        </w:tc>
      </w:tr>
      <w:tr w:rsidR="00F47F9F" w:rsidRPr="00206226" w14:paraId="0B73E3C4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5C4FC8" w14:textId="77777777" w:rsidR="00F47F9F" w:rsidRPr="00206226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Програмирање израде жљебова</w:t>
            </w:r>
          </w:p>
          <w:p w14:paraId="196D6FFE" w14:textId="77777777" w:rsidR="00F47F9F" w:rsidRPr="00206226" w:rsidRDefault="00F47F9F" w:rsidP="00407D6F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166E2FEE" w14:textId="1AE5CF93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појам жлијеба и подјеле,</w:t>
            </w:r>
          </w:p>
          <w:p w14:paraId="1C3169F9" w14:textId="5BC992F2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алате за израду вањских и унутрашњних жљебова,</w:t>
            </w:r>
          </w:p>
          <w:p w14:paraId="2EBB24E3" w14:textId="199E8349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поступак израде жљебова,</w:t>
            </w:r>
          </w:p>
          <w:p w14:paraId="2676CD6F" w14:textId="15562BA4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објасни посутупак избора режима обраде.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552" w14:textId="5535A52C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lastRenderedPageBreak/>
              <w:t>одреди алате за израду вањских и унутрашњних жљебова,</w:t>
            </w:r>
          </w:p>
          <w:p w14:paraId="2C0B74E5" w14:textId="71090949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једноставног жлијеба,</w:t>
            </w:r>
          </w:p>
          <w:p w14:paraId="0F26AF3F" w14:textId="0B22BCF5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прецизног жлијеба.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DD02A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1A6" w14:textId="77777777" w:rsidR="00F47F9F" w:rsidRPr="00206226" w:rsidRDefault="00F47F9F" w:rsidP="00552A4E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3BF717B4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избора алата, режима обраде у плана стезања за израду жљеба</w:t>
            </w:r>
          </w:p>
          <w:p w14:paraId="11552B89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програмирати израду вањског и и унутрашњег жљеба</w:t>
            </w:r>
          </w:p>
        </w:tc>
      </w:tr>
      <w:tr w:rsidR="00F47F9F" w:rsidRPr="00206226" w14:paraId="077D4D13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F58422" w14:textId="77777777" w:rsidR="00F47F9F" w:rsidRPr="00206226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lastRenderedPageBreak/>
              <w:t>Програмирање стругања навоја</w:t>
            </w:r>
          </w:p>
          <w:p w14:paraId="20DAF375" w14:textId="77777777" w:rsidR="00F47F9F" w:rsidRPr="00206226" w:rsidRDefault="00F47F9F" w:rsidP="00F101E8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0ABA8096" w14:textId="7777777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Д</w:t>
            </w:r>
            <w:r w:rsidRPr="00206226">
              <w:rPr>
                <w:sz w:val="22"/>
                <w:szCs w:val="22"/>
                <w:lang w:val="sr-Cyrl-BA"/>
              </w:rPr>
              <w:t>ефинише појам навоја</w:t>
            </w:r>
          </w:p>
          <w:p w14:paraId="2FE3ACFF" w14:textId="23F5836C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дефинше алате за израду навоја,</w:t>
            </w:r>
          </w:p>
          <w:p w14:paraId="4C707672" w14:textId="7922FE7D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избор режима обраде за израду навоја,</w:t>
            </w:r>
          </w:p>
          <w:p w14:paraId="117CDC04" w14:textId="1BACA0FB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вањског навоја,</w:t>
            </w:r>
          </w:p>
          <w:p w14:paraId="79092E5E" w14:textId="0D455FDE" w:rsidR="00F47F9F" w:rsidRPr="00F47F9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унутрашњег навоја.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DF6" w14:textId="013EB1D6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алате за израду навоја,</w:t>
            </w:r>
          </w:p>
          <w:p w14:paraId="18388347" w14:textId="733A4BF8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вањског навоја,</w:t>
            </w:r>
          </w:p>
          <w:p w14:paraId="4B10E67A" w14:textId="7BEDD3DC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израду унутрашњег навоја.</w:t>
            </w:r>
          </w:p>
          <w:p w14:paraId="6266AC30" w14:textId="77777777" w:rsidR="00F47F9F" w:rsidRPr="00206226" w:rsidRDefault="00F47F9F" w:rsidP="00F101E8">
            <w:pPr>
              <w:pStyle w:val="ListParagraph"/>
              <w:ind w:left="360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88D6C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5DC" w14:textId="77777777" w:rsidR="00F47F9F" w:rsidRPr="00206226" w:rsidRDefault="00F47F9F" w:rsidP="00431A2E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6ACD19A7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избора алата, режима обраде и плана стезања за израду навоја</w:t>
            </w:r>
          </w:p>
          <w:p w14:paraId="595E089D" w14:textId="6A7E2B73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програмирати израде вањског и унутрашњег навоја</w:t>
            </w:r>
          </w:p>
        </w:tc>
      </w:tr>
      <w:tr w:rsidR="00F47F9F" w:rsidRPr="00206226" w14:paraId="2DA48012" w14:textId="77777777" w:rsidTr="00F47F9F">
        <w:trPr>
          <w:trHeight w:val="438"/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D0283CD" w14:textId="77777777" w:rsidR="00F47F9F" w:rsidRPr="00206226" w:rsidRDefault="00F47F9F" w:rsidP="00441145">
            <w:pPr>
              <w:pStyle w:val="ListParagraph"/>
              <w:numPr>
                <w:ilvl w:val="0"/>
                <w:numId w:val="2"/>
              </w:numPr>
              <w:rPr>
                <w:b/>
                <w:noProof/>
                <w:sz w:val="22"/>
                <w:szCs w:val="22"/>
              </w:rPr>
            </w:pPr>
            <w:r w:rsidRPr="00206226">
              <w:rPr>
                <w:b/>
                <w:noProof/>
                <w:sz w:val="22"/>
                <w:szCs w:val="22"/>
              </w:rPr>
              <w:t>Одсјецање</w:t>
            </w:r>
          </w:p>
          <w:p w14:paraId="14874EA1" w14:textId="77777777" w:rsidR="00F47F9F" w:rsidRPr="00206226" w:rsidRDefault="00F47F9F" w:rsidP="00407D6F">
            <w:pPr>
              <w:pStyle w:val="BodyText"/>
              <w:spacing w:after="0"/>
              <w:ind w:left="360" w:right="-99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14:paraId="25E03368" w14:textId="104A633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дефинише операцију одсјецања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520EA1C" w14:textId="5E766A71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 алате за одсјецање и њихов избор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AC1F907" w14:textId="639AB269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објасни поступак позиционирања алата,</w:t>
            </w:r>
          </w:p>
          <w:p w14:paraId="7E7B7EF8" w14:textId="6B6FCE42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 xml:space="preserve">програмира одсјецање, </w:t>
            </w:r>
          </w:p>
          <w:p w14:paraId="6BF0E0B3" w14:textId="71CBF51A" w:rsidR="00F47F9F" w:rsidRPr="00F47F9F" w:rsidRDefault="00F47F9F" w:rsidP="00F47F9F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одсјецање са скошењем.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87C" w14:textId="6E7A7B48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одреди алате за одсјецање,</w:t>
            </w:r>
          </w:p>
          <w:p w14:paraId="135CFE6D" w14:textId="6A4A350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изабере план стезања и режиме обраде,</w:t>
            </w:r>
          </w:p>
          <w:p w14:paraId="719969F8" w14:textId="6AA0B787" w:rsidR="00F47F9F" w:rsidRPr="00206226" w:rsidRDefault="00F47F9F" w:rsidP="00441145">
            <w:pPr>
              <w:pStyle w:val="ListParagraph"/>
              <w:numPr>
                <w:ilvl w:val="0"/>
                <w:numId w:val="6"/>
              </w:numPr>
              <w:ind w:left="185" w:hanging="87"/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BA"/>
              </w:rPr>
              <w:t>програмира одсјецање.</w:t>
            </w:r>
          </w:p>
          <w:p w14:paraId="25834F26" w14:textId="77777777" w:rsidR="00F47F9F" w:rsidRPr="00206226" w:rsidRDefault="00F47F9F" w:rsidP="009800D2">
            <w:pPr>
              <w:pStyle w:val="ListParagraph"/>
              <w:ind w:left="185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289E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F7A4" w14:textId="77777777" w:rsidR="00F47F9F" w:rsidRPr="00206226" w:rsidRDefault="00F47F9F" w:rsidP="009800D2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206226">
              <w:rPr>
                <w:sz w:val="22"/>
                <w:szCs w:val="22"/>
              </w:rPr>
              <w:t>Наставник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ће</w:t>
            </w:r>
            <w:proofErr w:type="spellEnd"/>
            <w:r w:rsidRPr="00206226">
              <w:rPr>
                <w:sz w:val="22"/>
                <w:szCs w:val="22"/>
              </w:rPr>
              <w:t>:</w:t>
            </w:r>
          </w:p>
          <w:p w14:paraId="7B02F191" w14:textId="4993968C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урадити вјежбу избора алата, режима обраде и плана стезања за одсјецање,</w:t>
            </w:r>
          </w:p>
          <w:p w14:paraId="3AFA4136" w14:textId="77777777" w:rsidR="00F47F9F" w:rsidRPr="00206226" w:rsidRDefault="00F47F9F" w:rsidP="00441145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</w:rPr>
            </w:pPr>
            <w:r w:rsidRPr="00206226">
              <w:rPr>
                <w:sz w:val="22"/>
                <w:szCs w:val="22"/>
                <w:lang w:val="sr-Cyrl-RS"/>
              </w:rPr>
              <w:t>са ученицима  програмирати одсјецање обратка.</w:t>
            </w:r>
          </w:p>
        </w:tc>
      </w:tr>
      <w:tr w:rsidR="00576D80" w:rsidRPr="00206226" w14:paraId="06B05CBC" w14:textId="77777777" w:rsidTr="00832297">
        <w:trPr>
          <w:jc w:val="center"/>
        </w:trPr>
        <w:tc>
          <w:tcPr>
            <w:tcW w:w="5000" w:type="pct"/>
            <w:gridSpan w:val="11"/>
          </w:tcPr>
          <w:p w14:paraId="1AD20902" w14:textId="77777777" w:rsidR="00576D80" w:rsidRPr="00206226" w:rsidRDefault="00576D80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76D80" w:rsidRPr="00206226" w14:paraId="66BBBAD2" w14:textId="77777777" w:rsidTr="00832297">
        <w:trPr>
          <w:jc w:val="center"/>
        </w:trPr>
        <w:tc>
          <w:tcPr>
            <w:tcW w:w="5000" w:type="pct"/>
            <w:gridSpan w:val="11"/>
          </w:tcPr>
          <w:p w14:paraId="36E244F4" w14:textId="2777EB99" w:rsidR="00576D80" w:rsidRPr="00206226" w:rsidRDefault="00576D80" w:rsidP="00441145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Конструисање</w:t>
            </w:r>
          </w:p>
          <w:p w14:paraId="217C285F" w14:textId="45ECC615" w:rsidR="00576D80" w:rsidRPr="00206226" w:rsidRDefault="00576D80" w:rsidP="00441145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Технологија обраде</w:t>
            </w:r>
          </w:p>
          <w:p w14:paraId="33259549" w14:textId="77777777" w:rsidR="00576D80" w:rsidRPr="00206226" w:rsidRDefault="00576D80" w:rsidP="00441145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RS"/>
              </w:rPr>
              <w:t>Моделирање намјештаја</w:t>
            </w:r>
          </w:p>
          <w:p w14:paraId="351FBC18" w14:textId="77777777" w:rsidR="00F47F9F" w:rsidRDefault="00576D80" w:rsidP="00F47F9F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206226"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14:paraId="0C2446C5" w14:textId="1D7FABC1" w:rsidR="00576D80" w:rsidRPr="00F47F9F" w:rsidRDefault="00576D80" w:rsidP="00F47F9F">
            <w:pPr>
              <w:numPr>
                <w:ilvl w:val="0"/>
                <w:numId w:val="3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 w:rsidRPr="00F47F9F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76D80" w:rsidRPr="00206226" w14:paraId="1A5006A6" w14:textId="77777777" w:rsidTr="00832297">
        <w:trPr>
          <w:jc w:val="center"/>
        </w:trPr>
        <w:tc>
          <w:tcPr>
            <w:tcW w:w="5000" w:type="pct"/>
            <w:gridSpan w:val="11"/>
          </w:tcPr>
          <w:p w14:paraId="4AFB0087" w14:textId="77777777" w:rsidR="00576D80" w:rsidRPr="00206226" w:rsidRDefault="00576D80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76D80" w:rsidRPr="00206226" w14:paraId="608B9A01" w14:textId="77777777" w:rsidTr="00832297">
        <w:trPr>
          <w:jc w:val="center"/>
        </w:trPr>
        <w:tc>
          <w:tcPr>
            <w:tcW w:w="5000" w:type="pct"/>
            <w:gridSpan w:val="11"/>
          </w:tcPr>
          <w:p w14:paraId="0B1BCC59" w14:textId="4DF7C52D" w:rsidR="00576D80" w:rsidRPr="00206226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Уџбеник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r w:rsidR="009F2E67" w:rsidRPr="00206226">
              <w:rPr>
                <w:sz w:val="22"/>
                <w:szCs w:val="22"/>
                <w:lang w:val="sr-Cyrl-BA"/>
              </w:rPr>
              <w:t>који је одобрило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Министарств</w:t>
            </w:r>
            <w:proofErr w:type="spellEnd"/>
            <w:r w:rsidR="009F2E67" w:rsidRPr="00206226">
              <w:rPr>
                <w:sz w:val="22"/>
                <w:szCs w:val="22"/>
                <w:lang w:val="sr-Cyrl-BA"/>
              </w:rPr>
              <w:t>о</w:t>
            </w:r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просвјете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културе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Републике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Српске</w:t>
            </w:r>
            <w:proofErr w:type="spellEnd"/>
          </w:p>
          <w:p w14:paraId="447B3518" w14:textId="77777777" w:rsidR="00576D80" w:rsidRPr="00206226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206226">
              <w:rPr>
                <w:sz w:val="22"/>
                <w:szCs w:val="22"/>
              </w:rPr>
              <w:t>Друга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стручна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теоријска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литература</w:t>
            </w:r>
            <w:proofErr w:type="spellEnd"/>
            <w:r w:rsidRPr="00206226">
              <w:rPr>
                <w:sz w:val="22"/>
                <w:szCs w:val="22"/>
                <w:lang w:val="sr-Cyrl-BA"/>
              </w:rPr>
              <w:t xml:space="preserve"> </w:t>
            </w:r>
          </w:p>
          <w:p w14:paraId="45B0AD7D" w14:textId="77777777" w:rsidR="00576D80" w:rsidRPr="00206226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>Готови израђене скице и модели</w:t>
            </w:r>
          </w:p>
          <w:p w14:paraId="25FC7119" w14:textId="77777777" w:rsidR="00576D80" w:rsidRPr="00206226" w:rsidRDefault="00576D80" w:rsidP="00441145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BA"/>
              </w:rPr>
            </w:pPr>
            <w:r w:rsidRPr="00206226">
              <w:rPr>
                <w:sz w:val="22"/>
                <w:szCs w:val="22"/>
                <w:lang w:val="sr-Cyrl-CS"/>
              </w:rPr>
              <w:t xml:space="preserve">Различите </w:t>
            </w:r>
            <w:r w:rsidRPr="00206226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206226">
              <w:rPr>
                <w:sz w:val="22"/>
                <w:szCs w:val="22"/>
              </w:rPr>
              <w:t>резентације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r w:rsidRPr="00206226">
              <w:rPr>
                <w:sz w:val="22"/>
                <w:szCs w:val="22"/>
                <w:lang w:val="sr-Cyrl-BA"/>
              </w:rPr>
              <w:t>и туторијали са интернета</w:t>
            </w:r>
          </w:p>
        </w:tc>
      </w:tr>
      <w:tr w:rsidR="00576D80" w:rsidRPr="00206226" w14:paraId="26514A8F" w14:textId="77777777" w:rsidTr="00832297">
        <w:trPr>
          <w:jc w:val="center"/>
        </w:trPr>
        <w:tc>
          <w:tcPr>
            <w:tcW w:w="5000" w:type="pct"/>
            <w:gridSpan w:val="11"/>
          </w:tcPr>
          <w:p w14:paraId="66A014F8" w14:textId="77777777" w:rsidR="00576D80" w:rsidRPr="00206226" w:rsidRDefault="00576D80" w:rsidP="008B7C44">
            <w:pPr>
              <w:rPr>
                <w:b/>
                <w:sz w:val="22"/>
                <w:szCs w:val="22"/>
                <w:lang w:val="hr-HR"/>
              </w:rPr>
            </w:pPr>
            <w:r w:rsidRPr="0020622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76D80" w:rsidRPr="00206226" w14:paraId="0762525E" w14:textId="77777777" w:rsidTr="00832297">
        <w:trPr>
          <w:jc w:val="center"/>
        </w:trPr>
        <w:tc>
          <w:tcPr>
            <w:tcW w:w="5000" w:type="pct"/>
            <w:gridSpan w:val="11"/>
          </w:tcPr>
          <w:p w14:paraId="57B2F4B3" w14:textId="51744931" w:rsidR="00576D80" w:rsidRPr="00206226" w:rsidRDefault="00576D80" w:rsidP="00F47F9F">
            <w:pPr>
              <w:rPr>
                <w:sz w:val="22"/>
                <w:szCs w:val="22"/>
              </w:rPr>
            </w:pPr>
            <w:proofErr w:type="spellStart"/>
            <w:r w:rsidRPr="00206226">
              <w:rPr>
                <w:sz w:val="22"/>
                <w:szCs w:val="22"/>
              </w:rPr>
              <w:t>Оцјењивање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врши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складу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са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Законом</w:t>
            </w:r>
            <w:proofErr w:type="spellEnd"/>
            <w:r w:rsidRPr="00206226">
              <w:rPr>
                <w:sz w:val="22"/>
                <w:szCs w:val="22"/>
              </w:rPr>
              <w:t xml:space="preserve"> о </w:t>
            </w:r>
            <w:proofErr w:type="spellStart"/>
            <w:r w:rsidRPr="00206226">
              <w:rPr>
                <w:sz w:val="22"/>
                <w:szCs w:val="22"/>
              </w:rPr>
              <w:t>средњем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образовању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васпитању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Правилником</w:t>
            </w:r>
            <w:proofErr w:type="spellEnd"/>
            <w:r w:rsidRPr="00206226">
              <w:rPr>
                <w:sz w:val="22"/>
                <w:szCs w:val="22"/>
              </w:rPr>
              <w:t xml:space="preserve"> о </w:t>
            </w:r>
            <w:proofErr w:type="spellStart"/>
            <w:r w:rsidRPr="00206226">
              <w:rPr>
                <w:sz w:val="22"/>
                <w:szCs w:val="22"/>
              </w:rPr>
              <w:t>оцјењивању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ученика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настави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полагању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испита</w:t>
            </w:r>
            <w:proofErr w:type="spellEnd"/>
            <w:r w:rsidRPr="00206226">
              <w:rPr>
                <w:sz w:val="22"/>
                <w:szCs w:val="22"/>
              </w:rPr>
              <w:t xml:space="preserve"> у </w:t>
            </w:r>
            <w:proofErr w:type="spellStart"/>
            <w:r w:rsidRPr="00206226">
              <w:rPr>
                <w:sz w:val="22"/>
                <w:szCs w:val="22"/>
              </w:rPr>
              <w:t>средњој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школи</w:t>
            </w:r>
            <w:proofErr w:type="spellEnd"/>
            <w:r w:rsidRPr="00206226">
              <w:rPr>
                <w:sz w:val="22"/>
                <w:szCs w:val="22"/>
              </w:rPr>
              <w:t xml:space="preserve">. О </w:t>
            </w:r>
            <w:proofErr w:type="spellStart"/>
            <w:r w:rsidRPr="00206226">
              <w:rPr>
                <w:sz w:val="22"/>
                <w:szCs w:val="22"/>
              </w:rPr>
              <w:t>техникама</w:t>
            </w:r>
            <w:proofErr w:type="spellEnd"/>
            <w:r w:rsidRPr="00206226">
              <w:rPr>
                <w:sz w:val="22"/>
                <w:szCs w:val="22"/>
              </w:rPr>
              <w:t xml:space="preserve"> и </w:t>
            </w:r>
            <w:proofErr w:type="spellStart"/>
            <w:r w:rsidRPr="00206226">
              <w:rPr>
                <w:sz w:val="22"/>
                <w:szCs w:val="22"/>
              </w:rPr>
              <w:t>критеријима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оцјењивања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ученике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треба</w:t>
            </w:r>
            <w:proofErr w:type="spellEnd"/>
            <w:r w:rsidRPr="00206226">
              <w:rPr>
                <w:sz w:val="22"/>
                <w:szCs w:val="22"/>
              </w:rPr>
              <w:t xml:space="preserve"> </w:t>
            </w:r>
            <w:proofErr w:type="spellStart"/>
            <w:r w:rsidRPr="00206226">
              <w:rPr>
                <w:sz w:val="22"/>
                <w:szCs w:val="22"/>
              </w:rPr>
              <w:t>упозна</w:t>
            </w:r>
            <w:r w:rsidR="00F47F9F">
              <w:rPr>
                <w:sz w:val="22"/>
                <w:szCs w:val="22"/>
              </w:rPr>
              <w:t>ти</w:t>
            </w:r>
            <w:proofErr w:type="spellEnd"/>
            <w:r w:rsidR="00F47F9F">
              <w:rPr>
                <w:sz w:val="22"/>
                <w:szCs w:val="22"/>
              </w:rPr>
              <w:t xml:space="preserve"> </w:t>
            </w:r>
            <w:proofErr w:type="spellStart"/>
            <w:r w:rsidR="00F47F9F">
              <w:rPr>
                <w:sz w:val="22"/>
                <w:szCs w:val="22"/>
              </w:rPr>
              <w:t>на</w:t>
            </w:r>
            <w:proofErr w:type="spellEnd"/>
            <w:r w:rsidR="00F47F9F">
              <w:rPr>
                <w:sz w:val="22"/>
                <w:szCs w:val="22"/>
              </w:rPr>
              <w:t xml:space="preserve"> </w:t>
            </w:r>
            <w:proofErr w:type="spellStart"/>
            <w:r w:rsidR="00F47F9F">
              <w:rPr>
                <w:sz w:val="22"/>
                <w:szCs w:val="22"/>
              </w:rPr>
              <w:t>почетку</w:t>
            </w:r>
            <w:proofErr w:type="spellEnd"/>
            <w:r w:rsidR="00F47F9F">
              <w:rPr>
                <w:sz w:val="22"/>
                <w:szCs w:val="22"/>
              </w:rPr>
              <w:t xml:space="preserve"> </w:t>
            </w:r>
            <w:proofErr w:type="spellStart"/>
            <w:r w:rsidR="00F47F9F">
              <w:rPr>
                <w:sz w:val="22"/>
                <w:szCs w:val="22"/>
              </w:rPr>
              <w:t>изучавања</w:t>
            </w:r>
            <w:proofErr w:type="spellEnd"/>
            <w:r w:rsidR="00F47F9F">
              <w:rPr>
                <w:sz w:val="22"/>
                <w:szCs w:val="22"/>
              </w:rPr>
              <w:t xml:space="preserve"> </w:t>
            </w:r>
            <w:proofErr w:type="spellStart"/>
            <w:r w:rsidR="00F47F9F">
              <w:rPr>
                <w:sz w:val="22"/>
                <w:szCs w:val="22"/>
              </w:rPr>
              <w:t>модула</w:t>
            </w:r>
            <w:proofErr w:type="spellEnd"/>
            <w:r w:rsidR="00F47F9F">
              <w:rPr>
                <w:sz w:val="22"/>
                <w:szCs w:val="22"/>
              </w:rPr>
              <w:t>.</w:t>
            </w:r>
          </w:p>
        </w:tc>
      </w:tr>
    </w:tbl>
    <w:p w14:paraId="00DC36FF" w14:textId="77777777" w:rsidR="002C4384" w:rsidRPr="00F47F9F" w:rsidRDefault="002C4384">
      <w:pPr>
        <w:rPr>
          <w:sz w:val="22"/>
          <w:szCs w:val="22"/>
        </w:rPr>
      </w:pPr>
    </w:p>
    <w:p w14:paraId="1B3683FE" w14:textId="77777777" w:rsidR="002C4384" w:rsidRPr="00206226" w:rsidRDefault="002C4384">
      <w:pPr>
        <w:rPr>
          <w:sz w:val="22"/>
          <w:szCs w:val="22"/>
        </w:rPr>
      </w:pPr>
    </w:p>
    <w:p w14:paraId="63A52028" w14:textId="77777777" w:rsidR="000A5AE8" w:rsidRPr="00206226" w:rsidRDefault="000A5AE8">
      <w:pPr>
        <w:rPr>
          <w:sz w:val="22"/>
          <w:szCs w:val="22"/>
        </w:rPr>
      </w:pPr>
    </w:p>
    <w:sectPr w:rsidR="000A5AE8" w:rsidRPr="00206226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14F0E"/>
    <w:multiLevelType w:val="multilevel"/>
    <w:tmpl w:val="18E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8361C8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1756E"/>
    <w:multiLevelType w:val="hybridMultilevel"/>
    <w:tmpl w:val="F1C6B7B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24BE7"/>
    <w:multiLevelType w:val="hybridMultilevel"/>
    <w:tmpl w:val="731A3786"/>
    <w:lvl w:ilvl="0" w:tplc="DEF4FB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D72A0"/>
    <w:multiLevelType w:val="hybridMultilevel"/>
    <w:tmpl w:val="6FCC5786"/>
    <w:lvl w:ilvl="0" w:tplc="994EA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6"/>
  </w:num>
  <w:num w:numId="5">
    <w:abstractNumId w:val="15"/>
  </w:num>
  <w:num w:numId="6">
    <w:abstractNumId w:val="1"/>
  </w:num>
  <w:num w:numId="7">
    <w:abstractNumId w:val="12"/>
  </w:num>
  <w:num w:numId="8">
    <w:abstractNumId w:val="10"/>
  </w:num>
  <w:num w:numId="9">
    <w:abstractNumId w:val="13"/>
  </w:num>
  <w:num w:numId="10">
    <w:abstractNumId w:val="11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9"/>
  </w:num>
  <w:num w:numId="17">
    <w:abstractNumId w:val="1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7ABE"/>
    <w:rsid w:val="00023E7C"/>
    <w:rsid w:val="00032003"/>
    <w:rsid w:val="00032595"/>
    <w:rsid w:val="00045A66"/>
    <w:rsid w:val="00050C61"/>
    <w:rsid w:val="00055AE7"/>
    <w:rsid w:val="00061420"/>
    <w:rsid w:val="000717A8"/>
    <w:rsid w:val="00074631"/>
    <w:rsid w:val="000765E3"/>
    <w:rsid w:val="000831A0"/>
    <w:rsid w:val="00086B55"/>
    <w:rsid w:val="00086E98"/>
    <w:rsid w:val="000876F8"/>
    <w:rsid w:val="00091BF6"/>
    <w:rsid w:val="000927CD"/>
    <w:rsid w:val="00095F11"/>
    <w:rsid w:val="00097C26"/>
    <w:rsid w:val="000A0D61"/>
    <w:rsid w:val="000A15D8"/>
    <w:rsid w:val="000A2DCA"/>
    <w:rsid w:val="000A5AE8"/>
    <w:rsid w:val="000A6CCA"/>
    <w:rsid w:val="000B0296"/>
    <w:rsid w:val="000B15AC"/>
    <w:rsid w:val="000B7D05"/>
    <w:rsid w:val="000D0EDB"/>
    <w:rsid w:val="000D7011"/>
    <w:rsid w:val="000F3D64"/>
    <w:rsid w:val="001074A0"/>
    <w:rsid w:val="00112C8D"/>
    <w:rsid w:val="00114610"/>
    <w:rsid w:val="00120D36"/>
    <w:rsid w:val="0012732B"/>
    <w:rsid w:val="00141242"/>
    <w:rsid w:val="001549CA"/>
    <w:rsid w:val="001660FA"/>
    <w:rsid w:val="00171790"/>
    <w:rsid w:val="00176A9A"/>
    <w:rsid w:val="0017782C"/>
    <w:rsid w:val="00195384"/>
    <w:rsid w:val="001A2A04"/>
    <w:rsid w:val="001A55D6"/>
    <w:rsid w:val="001A6BE2"/>
    <w:rsid w:val="001A77E1"/>
    <w:rsid w:val="001B1B7A"/>
    <w:rsid w:val="001C7CD6"/>
    <w:rsid w:val="001D2E84"/>
    <w:rsid w:val="001F0F25"/>
    <w:rsid w:val="001F22EB"/>
    <w:rsid w:val="001F3B22"/>
    <w:rsid w:val="001F4079"/>
    <w:rsid w:val="00204131"/>
    <w:rsid w:val="00206226"/>
    <w:rsid w:val="00207034"/>
    <w:rsid w:val="002117CA"/>
    <w:rsid w:val="00213761"/>
    <w:rsid w:val="00217578"/>
    <w:rsid w:val="00221E1A"/>
    <w:rsid w:val="00225EA1"/>
    <w:rsid w:val="00227299"/>
    <w:rsid w:val="002330EF"/>
    <w:rsid w:val="0023605B"/>
    <w:rsid w:val="00236F08"/>
    <w:rsid w:val="002371AE"/>
    <w:rsid w:val="00254194"/>
    <w:rsid w:val="00255764"/>
    <w:rsid w:val="0027251B"/>
    <w:rsid w:val="002765E8"/>
    <w:rsid w:val="00283809"/>
    <w:rsid w:val="002854CC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557F"/>
    <w:rsid w:val="002C6798"/>
    <w:rsid w:val="002D2B6D"/>
    <w:rsid w:val="002D767A"/>
    <w:rsid w:val="002D7C94"/>
    <w:rsid w:val="002E6C2C"/>
    <w:rsid w:val="002F17CA"/>
    <w:rsid w:val="002F3C50"/>
    <w:rsid w:val="00300ACD"/>
    <w:rsid w:val="003050BB"/>
    <w:rsid w:val="00355344"/>
    <w:rsid w:val="003645CF"/>
    <w:rsid w:val="003673D2"/>
    <w:rsid w:val="00372D23"/>
    <w:rsid w:val="0038263C"/>
    <w:rsid w:val="00382D5D"/>
    <w:rsid w:val="0038409B"/>
    <w:rsid w:val="00384461"/>
    <w:rsid w:val="00384C4C"/>
    <w:rsid w:val="0039390D"/>
    <w:rsid w:val="003A4EEE"/>
    <w:rsid w:val="003B2821"/>
    <w:rsid w:val="003B36B0"/>
    <w:rsid w:val="003C4344"/>
    <w:rsid w:val="003E2E40"/>
    <w:rsid w:val="003E34F2"/>
    <w:rsid w:val="00401C9E"/>
    <w:rsid w:val="00407D6F"/>
    <w:rsid w:val="00410B6A"/>
    <w:rsid w:val="00423510"/>
    <w:rsid w:val="00430EFE"/>
    <w:rsid w:val="00431A2E"/>
    <w:rsid w:val="004349CC"/>
    <w:rsid w:val="00434DA7"/>
    <w:rsid w:val="00441145"/>
    <w:rsid w:val="00453FB1"/>
    <w:rsid w:val="00457B22"/>
    <w:rsid w:val="004626DC"/>
    <w:rsid w:val="00481912"/>
    <w:rsid w:val="00485E0B"/>
    <w:rsid w:val="004916DA"/>
    <w:rsid w:val="004957D5"/>
    <w:rsid w:val="004A58E6"/>
    <w:rsid w:val="004A6AD9"/>
    <w:rsid w:val="004B372C"/>
    <w:rsid w:val="004B7F5A"/>
    <w:rsid w:val="004D4F65"/>
    <w:rsid w:val="004D5EC4"/>
    <w:rsid w:val="004E287E"/>
    <w:rsid w:val="004F7BD8"/>
    <w:rsid w:val="00504942"/>
    <w:rsid w:val="005075FF"/>
    <w:rsid w:val="00512D53"/>
    <w:rsid w:val="0051379B"/>
    <w:rsid w:val="00521409"/>
    <w:rsid w:val="005252C9"/>
    <w:rsid w:val="00531012"/>
    <w:rsid w:val="0053187F"/>
    <w:rsid w:val="00533279"/>
    <w:rsid w:val="00536D49"/>
    <w:rsid w:val="00545568"/>
    <w:rsid w:val="0054764F"/>
    <w:rsid w:val="00552A4E"/>
    <w:rsid w:val="00565F78"/>
    <w:rsid w:val="00572024"/>
    <w:rsid w:val="00576D80"/>
    <w:rsid w:val="00581531"/>
    <w:rsid w:val="005819F0"/>
    <w:rsid w:val="005825FE"/>
    <w:rsid w:val="00583056"/>
    <w:rsid w:val="00586F1E"/>
    <w:rsid w:val="005A3482"/>
    <w:rsid w:val="005A5CFB"/>
    <w:rsid w:val="005C1DEA"/>
    <w:rsid w:val="005D4CBF"/>
    <w:rsid w:val="005D69FA"/>
    <w:rsid w:val="005D7021"/>
    <w:rsid w:val="005F1F06"/>
    <w:rsid w:val="005F6FDF"/>
    <w:rsid w:val="00612808"/>
    <w:rsid w:val="0061312F"/>
    <w:rsid w:val="00617135"/>
    <w:rsid w:val="006171EF"/>
    <w:rsid w:val="00617C25"/>
    <w:rsid w:val="00622763"/>
    <w:rsid w:val="006370B4"/>
    <w:rsid w:val="00662774"/>
    <w:rsid w:val="00664B4D"/>
    <w:rsid w:val="00664D4E"/>
    <w:rsid w:val="0066758F"/>
    <w:rsid w:val="00667E2F"/>
    <w:rsid w:val="00670ADD"/>
    <w:rsid w:val="00676934"/>
    <w:rsid w:val="0068200B"/>
    <w:rsid w:val="006825FD"/>
    <w:rsid w:val="006A19DA"/>
    <w:rsid w:val="006A7E93"/>
    <w:rsid w:val="006B07AE"/>
    <w:rsid w:val="006C0F81"/>
    <w:rsid w:val="006C163C"/>
    <w:rsid w:val="006C2AB5"/>
    <w:rsid w:val="006D5ECC"/>
    <w:rsid w:val="006E1641"/>
    <w:rsid w:val="006E7EE6"/>
    <w:rsid w:val="006F26C1"/>
    <w:rsid w:val="006F3FCE"/>
    <w:rsid w:val="006F5887"/>
    <w:rsid w:val="00702003"/>
    <w:rsid w:val="00705847"/>
    <w:rsid w:val="00721E85"/>
    <w:rsid w:val="00725F7D"/>
    <w:rsid w:val="00731CF8"/>
    <w:rsid w:val="007348BF"/>
    <w:rsid w:val="007355DF"/>
    <w:rsid w:val="00745AAE"/>
    <w:rsid w:val="00757156"/>
    <w:rsid w:val="007609F1"/>
    <w:rsid w:val="007716FA"/>
    <w:rsid w:val="00797028"/>
    <w:rsid w:val="007A54E1"/>
    <w:rsid w:val="007B36E9"/>
    <w:rsid w:val="007C401A"/>
    <w:rsid w:val="007D7C29"/>
    <w:rsid w:val="007E348E"/>
    <w:rsid w:val="007E60C6"/>
    <w:rsid w:val="007E631B"/>
    <w:rsid w:val="007F2EE5"/>
    <w:rsid w:val="007F3D8B"/>
    <w:rsid w:val="007F6FDA"/>
    <w:rsid w:val="008105D1"/>
    <w:rsid w:val="00810F52"/>
    <w:rsid w:val="0081651C"/>
    <w:rsid w:val="00832297"/>
    <w:rsid w:val="00846136"/>
    <w:rsid w:val="008462F2"/>
    <w:rsid w:val="008546C9"/>
    <w:rsid w:val="00854995"/>
    <w:rsid w:val="008554BE"/>
    <w:rsid w:val="008662FD"/>
    <w:rsid w:val="00877DB5"/>
    <w:rsid w:val="00881006"/>
    <w:rsid w:val="00882682"/>
    <w:rsid w:val="008A4BF9"/>
    <w:rsid w:val="008B7C44"/>
    <w:rsid w:val="008D50FD"/>
    <w:rsid w:val="008D6D5B"/>
    <w:rsid w:val="0090513F"/>
    <w:rsid w:val="00905A08"/>
    <w:rsid w:val="00912A51"/>
    <w:rsid w:val="00917785"/>
    <w:rsid w:val="0092153C"/>
    <w:rsid w:val="00921E27"/>
    <w:rsid w:val="00933D43"/>
    <w:rsid w:val="00944D17"/>
    <w:rsid w:val="00947E21"/>
    <w:rsid w:val="00950C74"/>
    <w:rsid w:val="00953FAC"/>
    <w:rsid w:val="0095482C"/>
    <w:rsid w:val="0095498C"/>
    <w:rsid w:val="00973381"/>
    <w:rsid w:val="009778D1"/>
    <w:rsid w:val="00977C1B"/>
    <w:rsid w:val="009800D2"/>
    <w:rsid w:val="009811AE"/>
    <w:rsid w:val="00982BF0"/>
    <w:rsid w:val="00990255"/>
    <w:rsid w:val="00994D05"/>
    <w:rsid w:val="009A74F0"/>
    <w:rsid w:val="009B41AB"/>
    <w:rsid w:val="009C02E9"/>
    <w:rsid w:val="009C1C77"/>
    <w:rsid w:val="009D0F0A"/>
    <w:rsid w:val="009D15C7"/>
    <w:rsid w:val="009D2F81"/>
    <w:rsid w:val="009E0ABB"/>
    <w:rsid w:val="009F1034"/>
    <w:rsid w:val="009F2E67"/>
    <w:rsid w:val="009F50DD"/>
    <w:rsid w:val="009F7F08"/>
    <w:rsid w:val="00A052F2"/>
    <w:rsid w:val="00A07F12"/>
    <w:rsid w:val="00A1362E"/>
    <w:rsid w:val="00A22FF5"/>
    <w:rsid w:val="00A27921"/>
    <w:rsid w:val="00A27BB5"/>
    <w:rsid w:val="00A3152B"/>
    <w:rsid w:val="00A3707E"/>
    <w:rsid w:val="00A710A6"/>
    <w:rsid w:val="00A71C47"/>
    <w:rsid w:val="00A75AF6"/>
    <w:rsid w:val="00A77B56"/>
    <w:rsid w:val="00A9208F"/>
    <w:rsid w:val="00A94306"/>
    <w:rsid w:val="00AA2F53"/>
    <w:rsid w:val="00AA7300"/>
    <w:rsid w:val="00AB1639"/>
    <w:rsid w:val="00AB7637"/>
    <w:rsid w:val="00AC53D0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12020"/>
    <w:rsid w:val="00B22EB3"/>
    <w:rsid w:val="00B23369"/>
    <w:rsid w:val="00B23E3B"/>
    <w:rsid w:val="00B259C8"/>
    <w:rsid w:val="00B26CF0"/>
    <w:rsid w:val="00B345A3"/>
    <w:rsid w:val="00B42D47"/>
    <w:rsid w:val="00B43BD3"/>
    <w:rsid w:val="00B50A9F"/>
    <w:rsid w:val="00B543E3"/>
    <w:rsid w:val="00B63373"/>
    <w:rsid w:val="00B63755"/>
    <w:rsid w:val="00B722AE"/>
    <w:rsid w:val="00B7242A"/>
    <w:rsid w:val="00B751A8"/>
    <w:rsid w:val="00B859F0"/>
    <w:rsid w:val="00B97D27"/>
    <w:rsid w:val="00BD20C8"/>
    <w:rsid w:val="00BD61E8"/>
    <w:rsid w:val="00BD7465"/>
    <w:rsid w:val="00BE1318"/>
    <w:rsid w:val="00BE1BD2"/>
    <w:rsid w:val="00BE5298"/>
    <w:rsid w:val="00BF2445"/>
    <w:rsid w:val="00BF272E"/>
    <w:rsid w:val="00C05337"/>
    <w:rsid w:val="00C15280"/>
    <w:rsid w:val="00C207D6"/>
    <w:rsid w:val="00C21AC9"/>
    <w:rsid w:val="00C2554A"/>
    <w:rsid w:val="00C27A9D"/>
    <w:rsid w:val="00C27FE0"/>
    <w:rsid w:val="00C30A53"/>
    <w:rsid w:val="00C327A1"/>
    <w:rsid w:val="00C3505C"/>
    <w:rsid w:val="00C4552B"/>
    <w:rsid w:val="00C503B2"/>
    <w:rsid w:val="00C631B5"/>
    <w:rsid w:val="00C64A22"/>
    <w:rsid w:val="00C66B6B"/>
    <w:rsid w:val="00C67731"/>
    <w:rsid w:val="00C81AB2"/>
    <w:rsid w:val="00C84082"/>
    <w:rsid w:val="00C86D71"/>
    <w:rsid w:val="00C93C88"/>
    <w:rsid w:val="00CB41B4"/>
    <w:rsid w:val="00CC0D9E"/>
    <w:rsid w:val="00CD0D15"/>
    <w:rsid w:val="00CD12CA"/>
    <w:rsid w:val="00CD41F1"/>
    <w:rsid w:val="00CD509A"/>
    <w:rsid w:val="00CE34ED"/>
    <w:rsid w:val="00CF04C9"/>
    <w:rsid w:val="00CF189A"/>
    <w:rsid w:val="00CF3A3F"/>
    <w:rsid w:val="00D00035"/>
    <w:rsid w:val="00D01A63"/>
    <w:rsid w:val="00D051CC"/>
    <w:rsid w:val="00D06758"/>
    <w:rsid w:val="00D147F6"/>
    <w:rsid w:val="00D257D2"/>
    <w:rsid w:val="00D35F7E"/>
    <w:rsid w:val="00D40E67"/>
    <w:rsid w:val="00D4291E"/>
    <w:rsid w:val="00D44B5C"/>
    <w:rsid w:val="00D45F7F"/>
    <w:rsid w:val="00D73E7A"/>
    <w:rsid w:val="00D77560"/>
    <w:rsid w:val="00D775A7"/>
    <w:rsid w:val="00D80957"/>
    <w:rsid w:val="00D83864"/>
    <w:rsid w:val="00D87151"/>
    <w:rsid w:val="00DA0221"/>
    <w:rsid w:val="00DB156E"/>
    <w:rsid w:val="00DB528D"/>
    <w:rsid w:val="00DB72AB"/>
    <w:rsid w:val="00DB795F"/>
    <w:rsid w:val="00DD734F"/>
    <w:rsid w:val="00DE037B"/>
    <w:rsid w:val="00DE4A09"/>
    <w:rsid w:val="00DF30F8"/>
    <w:rsid w:val="00E00035"/>
    <w:rsid w:val="00E11788"/>
    <w:rsid w:val="00E2178F"/>
    <w:rsid w:val="00E310AB"/>
    <w:rsid w:val="00E528E1"/>
    <w:rsid w:val="00E6456F"/>
    <w:rsid w:val="00E725A7"/>
    <w:rsid w:val="00E742B4"/>
    <w:rsid w:val="00E7462D"/>
    <w:rsid w:val="00E77192"/>
    <w:rsid w:val="00EB0C27"/>
    <w:rsid w:val="00EB55D6"/>
    <w:rsid w:val="00EE483F"/>
    <w:rsid w:val="00EF0C2C"/>
    <w:rsid w:val="00EF4BFA"/>
    <w:rsid w:val="00EF6034"/>
    <w:rsid w:val="00F06E05"/>
    <w:rsid w:val="00F073DD"/>
    <w:rsid w:val="00F101E8"/>
    <w:rsid w:val="00F36CA6"/>
    <w:rsid w:val="00F47F9F"/>
    <w:rsid w:val="00F5158B"/>
    <w:rsid w:val="00F56E8A"/>
    <w:rsid w:val="00F57944"/>
    <w:rsid w:val="00F65940"/>
    <w:rsid w:val="00F73993"/>
    <w:rsid w:val="00F74188"/>
    <w:rsid w:val="00F755D2"/>
    <w:rsid w:val="00F86BA7"/>
    <w:rsid w:val="00F91101"/>
    <w:rsid w:val="00F91FC5"/>
    <w:rsid w:val="00F940D6"/>
    <w:rsid w:val="00F95244"/>
    <w:rsid w:val="00F97763"/>
    <w:rsid w:val="00FA01CC"/>
    <w:rsid w:val="00FA051B"/>
    <w:rsid w:val="00FB04CA"/>
    <w:rsid w:val="00FB2E7A"/>
    <w:rsid w:val="00FB6AB7"/>
    <w:rsid w:val="00FB7852"/>
    <w:rsid w:val="00FB7C55"/>
    <w:rsid w:val="00FC33EB"/>
    <w:rsid w:val="00FD00EA"/>
    <w:rsid w:val="00FD0710"/>
    <w:rsid w:val="00FD7EB6"/>
    <w:rsid w:val="00FE5CCB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75255"/>
  <w15:docId w15:val="{AA4EB973-4BAB-417D-B72A-DDBC8190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4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customStyle="1" w:styleId="Bodytext3">
    <w:name w:val="Body text (3)"/>
    <w:basedOn w:val="DefaultParagraphFont"/>
    <w:rsid w:val="004E287E"/>
    <w:rPr>
      <w:rFonts w:ascii="Arial" w:eastAsia="Arial" w:hAnsi="Arial" w:cs="Arial"/>
      <w:b w:val="0"/>
      <w:bCs w:val="0"/>
      <w:i w:val="0"/>
      <w:iCs w:val="0"/>
      <w:smallCaps w:val="0"/>
      <w:strike w:val="0"/>
      <w:color w:val="494948"/>
      <w:spacing w:val="0"/>
      <w:w w:val="100"/>
      <w:position w:val="0"/>
      <w:sz w:val="15"/>
      <w:szCs w:val="15"/>
      <w:u w:val="none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4B8D2-8BD7-4988-8459-7FD7BF40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2812</Words>
  <Characters>16031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18806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11</cp:revision>
  <cp:lastPrinted>2020-06-23T07:27:00Z</cp:lastPrinted>
  <dcterms:created xsi:type="dcterms:W3CDTF">2022-06-14T07:56:00Z</dcterms:created>
  <dcterms:modified xsi:type="dcterms:W3CDTF">2022-07-07T12:18:00Z</dcterms:modified>
</cp:coreProperties>
</file>